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13D5" w14:textId="77777777" w:rsidR="003B1741" w:rsidRDefault="003B1741" w:rsidP="00CB4A7B">
      <w:pPr>
        <w:pStyle w:val="Heading2"/>
      </w:pPr>
    </w:p>
    <w:p w14:paraId="15881BC6" w14:textId="06F223E3" w:rsidR="003B1741" w:rsidRDefault="003B1741" w:rsidP="003B1741">
      <w:pPr>
        <w:rPr>
          <w:rFonts w:ascii="Calibri" w:eastAsiaTheme="majorEastAsia" w:hAnsi="Calibri" w:cs="Calibri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25778C2" wp14:editId="40C07448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843220" cy="822960"/>
            <wp:effectExtent l="0" t="0" r="0" b="0"/>
            <wp:wrapSquare wrapText="bothSides"/>
            <wp:docPr id="61999703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36822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583B92" w14:textId="77777777" w:rsidR="003B1741" w:rsidRDefault="003B1741" w:rsidP="003B1741">
      <w:pPr>
        <w:rPr>
          <w:rFonts w:ascii="Calibri" w:eastAsiaTheme="majorEastAsia" w:hAnsi="Calibri" w:cs="Calibri"/>
          <w:color w:val="000000" w:themeColor="text1"/>
          <w:sz w:val="26"/>
          <w:szCs w:val="26"/>
        </w:rPr>
      </w:pPr>
    </w:p>
    <w:p w14:paraId="31E0A8CE" w14:textId="09250516" w:rsidR="002561D0" w:rsidRDefault="00F927CB" w:rsidP="00F0209F">
      <w:pPr>
        <w:pStyle w:val="Title"/>
        <w:jc w:val="left"/>
        <w:rPr>
          <w:rFonts w:eastAsia="Times New Roman"/>
        </w:rPr>
      </w:pPr>
      <w:r>
        <w:t>List</w:t>
      </w:r>
      <w:r w:rsidR="002561D0">
        <w:t xml:space="preserve"> of </w:t>
      </w:r>
      <w:r w:rsidR="00237333" w:rsidRPr="005A3C34">
        <w:rPr>
          <w:rFonts w:eastAsia="Times New Roman"/>
        </w:rPr>
        <w:t>2.</w:t>
      </w:r>
      <w:r w:rsidR="00237333" w:rsidRPr="00365A3C">
        <w:rPr>
          <w:rFonts w:eastAsia="Times New Roman"/>
        </w:rPr>
        <w:t>2</w:t>
      </w:r>
      <w:r w:rsidR="00237333">
        <w:rPr>
          <w:rFonts w:eastAsia="Times New Roman"/>
        </w:rPr>
        <w:t xml:space="preserve"> </w:t>
      </w:r>
      <w:r w:rsidR="002561D0" w:rsidRPr="005A3C34">
        <w:rPr>
          <w:rFonts w:eastAsia="Times New Roman"/>
        </w:rPr>
        <w:t>Worksheet</w:t>
      </w:r>
      <w:r w:rsidR="00237333">
        <w:rPr>
          <w:rFonts w:eastAsia="Times New Roman"/>
        </w:rPr>
        <w:t>s</w:t>
      </w:r>
      <w:r w:rsidR="002561D0" w:rsidRPr="005A3C34">
        <w:rPr>
          <w:rFonts w:eastAsia="Times New Roman"/>
        </w:rPr>
        <w:t xml:space="preserve"> </w:t>
      </w:r>
    </w:p>
    <w:p w14:paraId="065B479C" w14:textId="77777777" w:rsidR="00237333" w:rsidRDefault="00237333" w:rsidP="00237333">
      <w:pPr>
        <w:pStyle w:val="Title"/>
        <w:rPr>
          <w:rFonts w:eastAsia="Times New Roman"/>
        </w:rPr>
      </w:pPr>
    </w:p>
    <w:p w14:paraId="2B35F23F" w14:textId="77777777" w:rsidR="00237333" w:rsidRDefault="00237333" w:rsidP="00237333">
      <w:pPr>
        <w:pStyle w:val="Title"/>
        <w:rPr>
          <w:rFonts w:eastAsia="Times New Roman"/>
        </w:rPr>
      </w:pPr>
    </w:p>
    <w:p w14:paraId="0EE9A4C4" w14:textId="77777777" w:rsidR="00237333" w:rsidRDefault="00237333" w:rsidP="00237333">
      <w:pPr>
        <w:pStyle w:val="Title"/>
        <w:rPr>
          <w:rFonts w:eastAsia="Times New Roman"/>
        </w:rPr>
      </w:pPr>
    </w:p>
    <w:p w14:paraId="5CB3777D" w14:textId="294100CF" w:rsidR="00882338" w:rsidRPr="00F4737F" w:rsidRDefault="00000000" w:rsidP="00520F6E">
      <w:pPr>
        <w:spacing w:line="240" w:lineRule="auto"/>
        <w:ind w:left="630" w:hanging="630"/>
        <w:rPr>
          <w:color w:val="000000" w:themeColor="text1"/>
        </w:rPr>
      </w:pPr>
      <w:hyperlink w:anchor="_Course_title_/" w:history="1">
        <w:r w:rsidR="00262C2B" w:rsidRPr="00F4737F">
          <w:rPr>
            <w:rStyle w:val="Hyperlink"/>
            <w:b/>
            <w:bCs/>
            <w:color w:val="000000" w:themeColor="text1"/>
          </w:rPr>
          <w:t>2. 2a - Learning Structure</w:t>
        </w:r>
      </w:hyperlink>
      <w:r w:rsidR="00262C2B" w:rsidRPr="00F4737F">
        <w:rPr>
          <w:color w:val="000000" w:themeColor="text1"/>
        </w:rPr>
        <w:t xml:space="preserve"> </w:t>
      </w:r>
      <w:r w:rsidR="00C62899" w:rsidRPr="00F4737F">
        <w:rPr>
          <w:color w:val="000000" w:themeColor="text1"/>
        </w:rPr>
        <w:t xml:space="preserve">- </w:t>
      </w:r>
      <w:r w:rsidR="00882338" w:rsidRPr="00F4737F">
        <w:rPr>
          <w:color w:val="000000" w:themeColor="text1"/>
        </w:rPr>
        <w:t>Use this to investigate possible temporal, spatial, and pedagogical aspects of your course.</w:t>
      </w:r>
    </w:p>
    <w:p w14:paraId="4B51026C" w14:textId="3DC8C7E3" w:rsidR="002E00C0" w:rsidRPr="00F4737F" w:rsidRDefault="00000000" w:rsidP="00520F6E">
      <w:pPr>
        <w:spacing w:line="240" w:lineRule="auto"/>
        <w:ind w:left="630" w:hanging="630"/>
        <w:rPr>
          <w:color w:val="000000" w:themeColor="text1"/>
        </w:rPr>
      </w:pPr>
      <w:hyperlink w:anchor="b" w:history="1">
        <w:r w:rsidR="002E00C0" w:rsidRPr="00F4737F">
          <w:rPr>
            <w:rStyle w:val="Hyperlink"/>
            <w:b/>
            <w:bCs/>
            <w:color w:val="000000" w:themeColor="text1"/>
          </w:rPr>
          <w:t>2.2b - Components of Interest</w:t>
        </w:r>
      </w:hyperlink>
      <w:r w:rsidR="00C62899" w:rsidRPr="00F4737F">
        <w:rPr>
          <w:color w:val="000000" w:themeColor="text1"/>
        </w:rPr>
        <w:t xml:space="preserve"> - Use this checklist to identify types of pedagogical components that interest you.</w:t>
      </w:r>
    </w:p>
    <w:p w14:paraId="1A4D212B" w14:textId="5AA91C44" w:rsidR="002E00C0" w:rsidRPr="00F4737F" w:rsidRDefault="002E00C0" w:rsidP="00520F6E">
      <w:pPr>
        <w:spacing w:line="240" w:lineRule="auto"/>
        <w:ind w:left="630" w:hanging="630"/>
        <w:rPr>
          <w:color w:val="000000" w:themeColor="text1"/>
        </w:rPr>
      </w:pPr>
      <w:r w:rsidRPr="00F4737F">
        <w:rPr>
          <w:b/>
          <w:bCs/>
          <w:color w:val="000000" w:themeColor="text1"/>
        </w:rPr>
        <w:t>2.2c – Synchronous Online Requirements &amp; Checklist</w:t>
      </w:r>
      <w:r w:rsidR="00DC061B" w:rsidRPr="00F4737F">
        <w:rPr>
          <w:color w:val="000000" w:themeColor="text1"/>
        </w:rPr>
        <w:t xml:space="preserve"> - </w:t>
      </w:r>
      <w:r w:rsidR="008F0EE9" w:rsidRPr="00F4737F">
        <w:rPr>
          <w:color w:val="000000" w:themeColor="text1"/>
        </w:rPr>
        <w:t>If your course includes an online synchronous component, this form may help you identify needed equipment.</w:t>
      </w:r>
    </w:p>
    <w:p w14:paraId="7BBBFAFB" w14:textId="28A011DE" w:rsidR="00FD133C" w:rsidRPr="00F4737F" w:rsidRDefault="00000000" w:rsidP="00520F6E">
      <w:pPr>
        <w:spacing w:line="240" w:lineRule="auto"/>
        <w:ind w:left="1260" w:hanging="630"/>
        <w:rPr>
          <w:color w:val="000000" w:themeColor="text1"/>
        </w:rPr>
      </w:pPr>
      <w:hyperlink w:anchor="c1" w:history="1">
        <w:r w:rsidR="00FD133C" w:rsidRPr="00F4737F">
          <w:rPr>
            <w:rStyle w:val="Hyperlink"/>
            <w:color w:val="000000" w:themeColor="text1"/>
          </w:rPr>
          <w:t>Requirements</w:t>
        </w:r>
      </w:hyperlink>
    </w:p>
    <w:p w14:paraId="18061D2B" w14:textId="3F09320E" w:rsidR="00FD133C" w:rsidRPr="00F4737F" w:rsidRDefault="00000000" w:rsidP="00520F6E">
      <w:pPr>
        <w:spacing w:line="240" w:lineRule="auto"/>
        <w:ind w:left="1260" w:hanging="630"/>
        <w:rPr>
          <w:color w:val="000000" w:themeColor="text1"/>
        </w:rPr>
      </w:pPr>
      <w:hyperlink w:anchor="c2" w:history="1">
        <w:r w:rsidR="00FD133C" w:rsidRPr="00F4737F">
          <w:rPr>
            <w:rStyle w:val="Hyperlink"/>
            <w:color w:val="000000" w:themeColor="text1"/>
          </w:rPr>
          <w:t>Checklist</w:t>
        </w:r>
      </w:hyperlink>
    </w:p>
    <w:p w14:paraId="3ABE022E" w14:textId="24AE3D83" w:rsidR="002E00C0" w:rsidRPr="00F4737F" w:rsidRDefault="002E00C0" w:rsidP="00520F6E">
      <w:pPr>
        <w:spacing w:line="240" w:lineRule="auto"/>
        <w:ind w:left="630" w:hanging="630"/>
        <w:rPr>
          <w:color w:val="000000" w:themeColor="text1"/>
        </w:rPr>
      </w:pPr>
      <w:r w:rsidRPr="00F4737F">
        <w:rPr>
          <w:b/>
          <w:bCs/>
          <w:color w:val="000000" w:themeColor="text1"/>
        </w:rPr>
        <w:t>2.2d – Synchronous Classroom Requirements &amp; Checklist</w:t>
      </w:r>
      <w:r w:rsidR="00F17417" w:rsidRPr="00F4737F">
        <w:rPr>
          <w:color w:val="000000" w:themeColor="text1"/>
        </w:rPr>
        <w:t xml:space="preserve"> - If your course i</w:t>
      </w:r>
      <w:r w:rsidR="003652FB" w:rsidRPr="00F4737F">
        <w:rPr>
          <w:color w:val="000000" w:themeColor="text1"/>
        </w:rPr>
        <w:t>ncludes a</w:t>
      </w:r>
      <w:r w:rsidR="00F17417" w:rsidRPr="00F4737F">
        <w:rPr>
          <w:color w:val="000000" w:themeColor="text1"/>
        </w:rPr>
        <w:t xml:space="preserve"> </w:t>
      </w:r>
      <w:r w:rsidR="00A02DF7" w:rsidRPr="00F4737F">
        <w:rPr>
          <w:color w:val="000000" w:themeColor="text1"/>
        </w:rPr>
        <w:t xml:space="preserve">classroom </w:t>
      </w:r>
      <w:r w:rsidR="00F17417" w:rsidRPr="00F4737F">
        <w:rPr>
          <w:color w:val="000000" w:themeColor="text1"/>
        </w:rPr>
        <w:t>synchronous</w:t>
      </w:r>
      <w:r w:rsidR="003652FB" w:rsidRPr="00F4737F">
        <w:rPr>
          <w:color w:val="000000" w:themeColor="text1"/>
        </w:rPr>
        <w:t xml:space="preserve"> component,</w:t>
      </w:r>
      <w:r w:rsidR="00F17417" w:rsidRPr="00F4737F">
        <w:rPr>
          <w:color w:val="000000" w:themeColor="text1"/>
        </w:rPr>
        <w:t xml:space="preserve"> this form may help identify needed equipment.</w:t>
      </w:r>
    </w:p>
    <w:p w14:paraId="264EB273" w14:textId="2E85BC0A" w:rsidR="00FD133C" w:rsidRPr="00F4737F" w:rsidRDefault="00000000" w:rsidP="00520F6E">
      <w:pPr>
        <w:spacing w:line="240" w:lineRule="auto"/>
        <w:ind w:left="1260" w:hanging="630"/>
        <w:rPr>
          <w:color w:val="000000" w:themeColor="text1"/>
        </w:rPr>
      </w:pPr>
      <w:hyperlink w:anchor="d1" w:history="1">
        <w:r w:rsidR="00FD133C" w:rsidRPr="00F4737F">
          <w:rPr>
            <w:rStyle w:val="Hyperlink"/>
            <w:color w:val="000000" w:themeColor="text1"/>
          </w:rPr>
          <w:t>Requirements</w:t>
        </w:r>
      </w:hyperlink>
    </w:p>
    <w:p w14:paraId="3420AD56" w14:textId="5FB6C0EE" w:rsidR="00FD133C" w:rsidRPr="00F4737F" w:rsidRDefault="00000000" w:rsidP="00520F6E">
      <w:pPr>
        <w:spacing w:line="240" w:lineRule="auto"/>
        <w:ind w:left="1260" w:hanging="630"/>
        <w:rPr>
          <w:color w:val="000000" w:themeColor="text1"/>
        </w:rPr>
      </w:pPr>
      <w:hyperlink w:anchor="d2" w:history="1">
        <w:r w:rsidR="00FD133C" w:rsidRPr="00F4737F">
          <w:rPr>
            <w:rStyle w:val="Hyperlink"/>
            <w:color w:val="000000" w:themeColor="text1"/>
          </w:rPr>
          <w:t>Checklist</w:t>
        </w:r>
      </w:hyperlink>
    </w:p>
    <w:p w14:paraId="5FD84007" w14:textId="4B7A9824" w:rsidR="00B5714E" w:rsidRPr="00F4737F" w:rsidRDefault="002E00C0" w:rsidP="00520F6E">
      <w:pPr>
        <w:spacing w:line="240" w:lineRule="auto"/>
        <w:ind w:left="630" w:hanging="630"/>
        <w:contextualSpacing/>
        <w:rPr>
          <w:rFonts w:cstheme="minorHAnsi"/>
          <w:color w:val="000000" w:themeColor="text1"/>
        </w:rPr>
      </w:pPr>
      <w:r w:rsidRPr="00F4737F">
        <w:rPr>
          <w:b/>
          <w:bCs/>
          <w:color w:val="000000" w:themeColor="text1"/>
        </w:rPr>
        <w:t>2.2e – Asynchronous Requirements &amp; Checklist</w:t>
      </w:r>
      <w:r w:rsidR="00B5714E" w:rsidRPr="00F4737F">
        <w:rPr>
          <w:color w:val="000000" w:themeColor="text1"/>
        </w:rPr>
        <w:t xml:space="preserve"> - </w:t>
      </w:r>
      <w:r w:rsidR="00B5714E" w:rsidRPr="00F4737F">
        <w:rPr>
          <w:rFonts w:cstheme="minorHAnsi"/>
          <w:color w:val="000000" w:themeColor="text1"/>
        </w:rPr>
        <w:t>If your course includes an online asynchronous component, this form may help you identify needed equipment.</w:t>
      </w:r>
    </w:p>
    <w:p w14:paraId="09E63B49" w14:textId="7097F3AE" w:rsidR="00FD133C" w:rsidRPr="00F4737F" w:rsidRDefault="00000000" w:rsidP="00520F6E">
      <w:pPr>
        <w:spacing w:line="240" w:lineRule="auto"/>
        <w:ind w:left="1260" w:hanging="630"/>
        <w:rPr>
          <w:color w:val="000000" w:themeColor="text1"/>
        </w:rPr>
      </w:pPr>
      <w:hyperlink w:anchor="e1" w:history="1">
        <w:r w:rsidR="00FD133C" w:rsidRPr="00F4737F">
          <w:rPr>
            <w:rStyle w:val="Hyperlink"/>
            <w:color w:val="000000" w:themeColor="text1"/>
          </w:rPr>
          <w:t>Requirements</w:t>
        </w:r>
      </w:hyperlink>
    </w:p>
    <w:p w14:paraId="607D1697" w14:textId="411C789E" w:rsidR="00FD133C" w:rsidRPr="00F4737F" w:rsidRDefault="00000000" w:rsidP="00520F6E">
      <w:pPr>
        <w:spacing w:line="240" w:lineRule="auto"/>
        <w:ind w:left="1260" w:hanging="630"/>
        <w:rPr>
          <w:color w:val="000000" w:themeColor="text1"/>
        </w:rPr>
      </w:pPr>
      <w:hyperlink w:anchor="e2" w:history="1">
        <w:r w:rsidR="00FD133C" w:rsidRPr="00F4737F">
          <w:rPr>
            <w:rStyle w:val="Hyperlink"/>
            <w:color w:val="000000" w:themeColor="text1"/>
          </w:rPr>
          <w:t>Checklist</w:t>
        </w:r>
      </w:hyperlink>
    </w:p>
    <w:p w14:paraId="0D2795FB" w14:textId="392B76D8" w:rsidR="002E00C0" w:rsidRPr="00F4737F" w:rsidRDefault="00000000" w:rsidP="00520F6E">
      <w:pPr>
        <w:spacing w:line="240" w:lineRule="auto"/>
        <w:ind w:left="630" w:hanging="630"/>
        <w:rPr>
          <w:rFonts w:cstheme="minorHAnsi"/>
          <w:color w:val="000000" w:themeColor="text1"/>
        </w:rPr>
      </w:pPr>
      <w:hyperlink w:anchor="f" w:history="1">
        <w:r w:rsidR="002E00C0" w:rsidRPr="00F4737F">
          <w:rPr>
            <w:rStyle w:val="Hyperlink"/>
            <w:b/>
            <w:bCs/>
            <w:color w:val="000000" w:themeColor="text1"/>
          </w:rPr>
          <w:t>2.2f – LMS Checklist</w:t>
        </w:r>
      </w:hyperlink>
      <w:r w:rsidR="003652FB" w:rsidRPr="00F4737F">
        <w:rPr>
          <w:rStyle w:val="TitleChar"/>
          <w:b/>
          <w:bCs/>
          <w:color w:val="000000" w:themeColor="text1"/>
          <w:sz w:val="22"/>
          <w:szCs w:val="22"/>
        </w:rPr>
        <w:t xml:space="preserve"> </w:t>
      </w:r>
      <w:r w:rsidR="009A0A5C" w:rsidRPr="00F4737F">
        <w:rPr>
          <w:rStyle w:val="TitleChar"/>
          <w:color w:val="000000" w:themeColor="text1"/>
          <w:sz w:val="22"/>
          <w:szCs w:val="22"/>
        </w:rPr>
        <w:t xml:space="preserve">- </w:t>
      </w:r>
      <w:r w:rsidR="00F66266" w:rsidRPr="00F4737F">
        <w:rPr>
          <w:rFonts w:cstheme="minorHAnsi"/>
          <w:color w:val="000000" w:themeColor="text1"/>
        </w:rPr>
        <w:t xml:space="preserve">This form may help you ensure your </w:t>
      </w:r>
      <w:r w:rsidR="00A02DF7" w:rsidRPr="00F4737F">
        <w:rPr>
          <w:rFonts w:cstheme="minorHAnsi"/>
          <w:color w:val="000000" w:themeColor="text1"/>
        </w:rPr>
        <w:t xml:space="preserve">course is set-up in the </w:t>
      </w:r>
      <w:r w:rsidR="00F66266" w:rsidRPr="00F4737F">
        <w:rPr>
          <w:rFonts w:cstheme="minorHAnsi"/>
          <w:color w:val="000000" w:themeColor="text1"/>
        </w:rPr>
        <w:t>LMS</w:t>
      </w:r>
      <w:r w:rsidR="00A02DF7" w:rsidRPr="00F4737F">
        <w:rPr>
          <w:rFonts w:cstheme="minorHAnsi"/>
          <w:color w:val="000000" w:themeColor="text1"/>
        </w:rPr>
        <w:t>.</w:t>
      </w:r>
    </w:p>
    <w:p w14:paraId="2FF330BE" w14:textId="77777777" w:rsidR="002E00C0" w:rsidRDefault="002E00C0" w:rsidP="00815904">
      <w:pPr>
        <w:spacing w:after="240"/>
      </w:pPr>
    </w:p>
    <w:p w14:paraId="1C7B216D" w14:textId="77777777" w:rsidR="002E00C0" w:rsidRDefault="002E00C0" w:rsidP="00815904">
      <w:pPr>
        <w:spacing w:after="240"/>
      </w:pPr>
    </w:p>
    <w:p w14:paraId="411B53EA" w14:textId="51C9FDC5" w:rsidR="002E00C0" w:rsidRPr="003B1741" w:rsidRDefault="002E00C0" w:rsidP="00815904">
      <w:pPr>
        <w:spacing w:after="240"/>
        <w:sectPr w:rsidR="002E00C0" w:rsidRPr="003B1741" w:rsidSect="00D22DA9">
          <w:headerReference w:type="default" r:id="rId12"/>
          <w:footerReference w:type="default" r:id="rId13"/>
          <w:footerReference w:type="first" r:id="rId14"/>
          <w:pgSz w:w="12240" w:h="15840"/>
          <w:pgMar w:top="810" w:right="990" w:bottom="1440" w:left="1350" w:header="360" w:footer="288" w:gutter="0"/>
          <w:cols w:space="720"/>
          <w:docGrid w:linePitch="360"/>
        </w:sectPr>
      </w:pPr>
    </w:p>
    <w:p w14:paraId="63BC19E1" w14:textId="33DFB7BE" w:rsidR="005A3C34" w:rsidRDefault="005A3C34" w:rsidP="00CB4A7B">
      <w:pPr>
        <w:pStyle w:val="Heading2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93E1BE8" wp14:editId="5FF48D21">
            <wp:simplePos x="0" y="0"/>
            <wp:positionH relativeFrom="column">
              <wp:posOffset>5501</wp:posOffset>
            </wp:positionH>
            <wp:positionV relativeFrom="paragraph">
              <wp:posOffset>58077</wp:posOffset>
            </wp:positionV>
            <wp:extent cx="843220" cy="822960"/>
            <wp:effectExtent l="0" t="0" r="0" b="0"/>
            <wp:wrapSquare wrapText="bothSides"/>
            <wp:docPr id="1860736822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36822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FD3502" w14:textId="387D2420" w:rsidR="003857AC" w:rsidRDefault="003857AC" w:rsidP="00CB4A7B">
      <w:pPr>
        <w:pStyle w:val="Heading2"/>
      </w:pPr>
      <w:bookmarkStart w:id="2" w:name="_Course_title_/"/>
      <w:bookmarkEnd w:id="2"/>
      <w:r>
        <w:t>Course title / term</w:t>
      </w:r>
    </w:p>
    <w:p w14:paraId="0B5E7DA0" w14:textId="77777777" w:rsidR="005A3C34" w:rsidRDefault="005A3C34" w:rsidP="00CB4A7B"/>
    <w:p w14:paraId="4BA78BD5" w14:textId="47D7C4DA" w:rsidR="003857AC" w:rsidRPr="00096546" w:rsidRDefault="003857AC" w:rsidP="00CB4A7B">
      <w:pPr>
        <w:rPr>
          <w:sz w:val="20"/>
          <w:szCs w:val="20"/>
        </w:rPr>
      </w:pPr>
      <w:r w:rsidRPr="00096546">
        <w:rPr>
          <w:sz w:val="20"/>
          <w:szCs w:val="20"/>
        </w:rPr>
        <w:t xml:space="preserve">Your course structure is a combination of </w:t>
      </w:r>
      <w:r w:rsidR="003F7409" w:rsidRPr="00096546">
        <w:rPr>
          <w:sz w:val="20"/>
          <w:szCs w:val="20"/>
        </w:rPr>
        <w:t>spatial, temporal, and pedagogical approaches</w:t>
      </w:r>
      <w:r w:rsidRPr="00096546">
        <w:rPr>
          <w:sz w:val="20"/>
          <w:szCs w:val="20"/>
        </w:rPr>
        <w:t>. This worksheet may help you determine your structure.</w:t>
      </w:r>
      <w:r w:rsidR="005A3C34" w:rsidRPr="00096546">
        <w:rPr>
          <w:sz w:val="20"/>
          <w:szCs w:val="20"/>
        </w:rPr>
        <w:t xml:space="preserve"> (</w:t>
      </w:r>
      <w:r w:rsidR="005A3C34" w:rsidRPr="00096546">
        <w:rPr>
          <w:b/>
          <w:bCs/>
          <w:sz w:val="20"/>
          <w:szCs w:val="20"/>
        </w:rPr>
        <w:t>B3</w:t>
      </w:r>
      <w:r w:rsidR="005A3C34" w:rsidRPr="00096546">
        <w:rPr>
          <w:sz w:val="20"/>
          <w:szCs w:val="20"/>
        </w:rPr>
        <w:t>)</w:t>
      </w:r>
    </w:p>
    <w:p w14:paraId="604CB52B" w14:textId="1576D265" w:rsidR="003857AC" w:rsidRDefault="003857AC" w:rsidP="00CB4A7B">
      <w:pPr>
        <w:pStyle w:val="Heading2"/>
      </w:pPr>
      <w:r>
        <w:t>If your course has a required spatial, temporal, and/or pedagogical approach, indicate it here.</w:t>
      </w:r>
      <w:r w:rsidR="005A3C34">
        <w:t xml:space="preserve"> </w:t>
      </w:r>
    </w:p>
    <w:p w14:paraId="213B79C6" w14:textId="01BB6F16" w:rsidR="009A6A2A" w:rsidRDefault="009A6A2A" w:rsidP="00CB4A7B">
      <w:r>
        <w:tab/>
      </w:r>
    </w:p>
    <w:p w14:paraId="719F2197" w14:textId="6A369B0C" w:rsidR="00220F63" w:rsidRPr="00941862" w:rsidRDefault="00220F63" w:rsidP="00CB4A7B">
      <w:pPr>
        <w:pStyle w:val="ListParagraph"/>
        <w:numPr>
          <w:ilvl w:val="0"/>
          <w:numId w:val="1"/>
        </w:numPr>
      </w:pPr>
      <w:r w:rsidRPr="00941862">
        <w:t xml:space="preserve">If your course has </w:t>
      </w:r>
      <w:r w:rsidRPr="00941862">
        <w:rPr>
          <w:b/>
          <w:bCs/>
        </w:rPr>
        <w:t>other components</w:t>
      </w:r>
      <w:r w:rsidRPr="00941862">
        <w:t xml:space="preserve"> (such as a lab or recitation), do these components have a required structure? </w:t>
      </w:r>
    </w:p>
    <w:p w14:paraId="5ABDDB9B" w14:textId="3A269882" w:rsidR="009A6A2A" w:rsidRPr="00941862" w:rsidRDefault="009A6A2A" w:rsidP="00CB4A7B"/>
    <w:p w14:paraId="74600952" w14:textId="6D69D6D3" w:rsidR="005A3C34" w:rsidRPr="00941862" w:rsidRDefault="00987C02" w:rsidP="00CB4A7B">
      <w:pPr>
        <w:pStyle w:val="ListParagraph"/>
        <w:numPr>
          <w:ilvl w:val="0"/>
          <w:numId w:val="1"/>
        </w:numPr>
      </w:pPr>
      <w:r w:rsidRPr="00941862">
        <w:t>If your course has required activities, note them here:</w:t>
      </w:r>
    </w:p>
    <w:p w14:paraId="7892AE24" w14:textId="5F2D5EAB" w:rsidR="00066B94" w:rsidRDefault="00066B94" w:rsidP="00CB4A7B"/>
    <w:p w14:paraId="6C441338" w14:textId="2A08E439" w:rsidR="00066B94" w:rsidRDefault="00066B94" w:rsidP="00CB4A7B">
      <w:pPr>
        <w:pStyle w:val="Heading2"/>
      </w:pPr>
      <w:r>
        <w:t>Use the following page to highlight possible models</w:t>
      </w:r>
      <w:r w:rsidR="00663D78">
        <w:t>, based on the above information and your interests</w:t>
      </w:r>
      <w:r w:rsidR="00941862">
        <w:t>, then answer the following questions:</w:t>
      </w:r>
    </w:p>
    <w:p w14:paraId="0F7EC97D" w14:textId="209ACBAF" w:rsidR="00941862" w:rsidRPr="00941862" w:rsidRDefault="00941862" w:rsidP="00CB4A7B">
      <w:pPr>
        <w:pStyle w:val="ListParagraph"/>
        <w:numPr>
          <w:ilvl w:val="0"/>
          <w:numId w:val="1"/>
        </w:numPr>
      </w:pPr>
      <w:r w:rsidRPr="00941862">
        <w:t xml:space="preserve">How will the structure impact activities you </w:t>
      </w:r>
      <w:r w:rsidR="00643B71">
        <w:t>are considering</w:t>
      </w:r>
      <w:r w:rsidRPr="00941862">
        <w:t>?</w:t>
      </w:r>
    </w:p>
    <w:p w14:paraId="0E046966" w14:textId="77777777" w:rsidR="00941862" w:rsidRPr="00941862" w:rsidRDefault="00941862" w:rsidP="00CB4A7B"/>
    <w:p w14:paraId="5A4C2F3E" w14:textId="77777777" w:rsidR="00941862" w:rsidRPr="00941862" w:rsidRDefault="00941862" w:rsidP="00CB4A7B">
      <w:pPr>
        <w:pStyle w:val="ListParagraph"/>
        <w:numPr>
          <w:ilvl w:val="0"/>
          <w:numId w:val="1"/>
        </w:numPr>
      </w:pPr>
      <w:r w:rsidRPr="00941862">
        <w:t>How likely are you (and your students) to have access to the required / desired model needs?</w:t>
      </w:r>
    </w:p>
    <w:p w14:paraId="37BD386A" w14:textId="77777777" w:rsidR="00941862" w:rsidRPr="00941862" w:rsidRDefault="00941862" w:rsidP="00CB4A7B"/>
    <w:p w14:paraId="7129FAA5" w14:textId="77777777" w:rsidR="00941862" w:rsidRPr="00941862" w:rsidRDefault="00941862" w:rsidP="00CB4A7B">
      <w:pPr>
        <w:pStyle w:val="ListParagraph"/>
        <w:numPr>
          <w:ilvl w:val="0"/>
          <w:numId w:val="1"/>
        </w:numPr>
      </w:pPr>
      <w:r w:rsidRPr="00941862">
        <w:t>If you select the model despite these limitations, how will you compensate or mitigate?</w:t>
      </w:r>
    </w:p>
    <w:p w14:paraId="7281785C" w14:textId="77777777" w:rsidR="00941862" w:rsidRPr="00941862" w:rsidRDefault="00941862" w:rsidP="00CB4A7B"/>
    <w:p w14:paraId="6BF35B54" w14:textId="77777777" w:rsidR="00941862" w:rsidRPr="00941862" w:rsidRDefault="00941862" w:rsidP="00CB4A7B">
      <w:pPr>
        <w:pStyle w:val="ListParagraph"/>
        <w:numPr>
          <w:ilvl w:val="0"/>
          <w:numId w:val="1"/>
        </w:numPr>
      </w:pPr>
      <w:r w:rsidRPr="00941862">
        <w:t xml:space="preserve">To obtain the required resource(s) who do you need to contact? </w:t>
      </w:r>
    </w:p>
    <w:p w14:paraId="720393BB" w14:textId="77777777" w:rsidR="00941862" w:rsidRPr="00663D78" w:rsidRDefault="00941862" w:rsidP="00CB4A7B">
      <w:r w:rsidRPr="00663D78">
        <w:t>(Ex.: students need to purchase from bookstore, you need to request installation of technology in the classroom…)</w:t>
      </w:r>
    </w:p>
    <w:p w14:paraId="0E4774A2" w14:textId="77777777" w:rsidR="00941862" w:rsidRDefault="00941862" w:rsidP="00CB4A7B">
      <w:r>
        <w:tab/>
      </w:r>
    </w:p>
    <w:p w14:paraId="542CF251" w14:textId="77777777" w:rsidR="002D5805" w:rsidRDefault="002D5805" w:rsidP="00CB4A7B">
      <w:pPr>
        <w:sectPr w:rsidR="002D5805" w:rsidSect="00D22DA9">
          <w:headerReference w:type="default" r:id="rId15"/>
          <w:pgSz w:w="12240" w:h="15840"/>
          <w:pgMar w:top="810" w:right="990" w:bottom="1440" w:left="1350" w:header="360" w:footer="288" w:gutter="0"/>
          <w:cols w:space="720"/>
          <w:docGrid w:linePitch="360"/>
        </w:sectPr>
      </w:pPr>
    </w:p>
    <w:p w14:paraId="5EFBB4EC" w14:textId="5B58FB1F" w:rsidR="00066B94" w:rsidRDefault="00066B94" w:rsidP="00CB4A7B"/>
    <w:p w14:paraId="57A88453" w14:textId="77777777" w:rsidR="00066B94" w:rsidRDefault="00066B94" w:rsidP="00CB4A7B"/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055"/>
        <w:gridCol w:w="2610"/>
        <w:gridCol w:w="2520"/>
        <w:gridCol w:w="2610"/>
        <w:gridCol w:w="2610"/>
      </w:tblGrid>
      <w:tr w:rsidR="00D24CC1" w14:paraId="3BD17B4D" w14:textId="77777777" w:rsidTr="005A3C34">
        <w:tc>
          <w:tcPr>
            <w:tcW w:w="3055" w:type="dxa"/>
            <w:vMerge w:val="restart"/>
            <w:shd w:val="clear" w:color="auto" w:fill="F2F2F2" w:themeFill="background1" w:themeFillShade="F2"/>
          </w:tcPr>
          <w:p w14:paraId="26C6084E" w14:textId="375BA810" w:rsidR="00477BCD" w:rsidRDefault="00477BCD" w:rsidP="00CB4A7B">
            <w:r w:rsidRPr="003857AC">
              <w:t>Models using a transformative pedagogy</w:t>
            </w:r>
            <w:r>
              <w:t xml:space="preserve"> </w:t>
            </w:r>
            <w:r w:rsidR="00D24CC1">
              <w:br/>
            </w:r>
            <w:r>
              <w:t>(Classroom and/or Online)</w:t>
            </w:r>
          </w:p>
        </w:tc>
        <w:tc>
          <w:tcPr>
            <w:tcW w:w="5130" w:type="dxa"/>
            <w:gridSpan w:val="2"/>
            <w:shd w:val="clear" w:color="auto" w:fill="F2F2F2" w:themeFill="background1" w:themeFillShade="F2"/>
          </w:tcPr>
          <w:p w14:paraId="33400CA5" w14:textId="4A01422A" w:rsidR="00477BCD" w:rsidRDefault="00477BCD" w:rsidP="00CB4A7B">
            <w:r>
              <w:t>Active models which could be transformative</w:t>
            </w:r>
          </w:p>
        </w:tc>
        <w:tc>
          <w:tcPr>
            <w:tcW w:w="5220" w:type="dxa"/>
            <w:gridSpan w:val="2"/>
            <w:shd w:val="clear" w:color="auto" w:fill="F2F2F2" w:themeFill="background1" w:themeFillShade="F2"/>
          </w:tcPr>
          <w:p w14:paraId="02A98149" w14:textId="6BB96D6C" w:rsidR="00477BCD" w:rsidRDefault="00477BCD" w:rsidP="00CB4A7B">
            <w:r>
              <w:t>Models not traditionally considered active</w:t>
            </w:r>
          </w:p>
        </w:tc>
      </w:tr>
      <w:tr w:rsidR="005A3C34" w14:paraId="4B955574" w14:textId="77777777" w:rsidTr="005A3C34">
        <w:tc>
          <w:tcPr>
            <w:tcW w:w="3055" w:type="dxa"/>
            <w:vMerge/>
            <w:shd w:val="clear" w:color="auto" w:fill="F2F2F2" w:themeFill="background1" w:themeFillShade="F2"/>
          </w:tcPr>
          <w:p w14:paraId="6E741223" w14:textId="77777777" w:rsidR="00477BCD" w:rsidRDefault="00477BCD" w:rsidP="00CB4A7B"/>
        </w:tc>
        <w:tc>
          <w:tcPr>
            <w:tcW w:w="2610" w:type="dxa"/>
            <w:shd w:val="clear" w:color="auto" w:fill="F2F2F2" w:themeFill="background1" w:themeFillShade="F2"/>
          </w:tcPr>
          <w:p w14:paraId="75E8BF66" w14:textId="05E7E986" w:rsidR="00477BCD" w:rsidRDefault="00477BCD" w:rsidP="00CB4A7B">
            <w:r>
              <w:t>Active with an online focus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7D03A177" w14:textId="3EDABADB" w:rsidR="00477BCD" w:rsidRDefault="00477BCD" w:rsidP="00CB4A7B">
            <w:r>
              <w:t>Active usually with classroom focus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F564459" w14:textId="3B195BDD" w:rsidR="00477BCD" w:rsidRDefault="00477BCD" w:rsidP="00CB4A7B">
            <w:r>
              <w:t>Combination of online &amp; classroom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7B88D662" w14:textId="4EF18F51" w:rsidR="00477BCD" w:rsidRDefault="00477BCD" w:rsidP="00CB4A7B">
            <w:r>
              <w:t>Traditional (Classroom and/or Online)</w:t>
            </w:r>
          </w:p>
        </w:tc>
      </w:tr>
      <w:tr w:rsidR="005A3C34" w:rsidRPr="005309F7" w14:paraId="68631EDE" w14:textId="77777777" w:rsidTr="005A3C34">
        <w:tc>
          <w:tcPr>
            <w:tcW w:w="3055" w:type="dxa"/>
          </w:tcPr>
          <w:p w14:paraId="55AE56C8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Problem-Based Team-Based </w:t>
            </w:r>
          </w:p>
          <w:p w14:paraId="1E4645D3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Case-Based </w:t>
            </w:r>
          </w:p>
          <w:p w14:paraId="407A36DF" w14:textId="7E83B86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Project-Based </w:t>
            </w:r>
          </w:p>
          <w:p w14:paraId="2C7D92CE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Inquiry-Based</w:t>
            </w:r>
          </w:p>
          <w:p w14:paraId="6E543397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Policy- and/or Law-Based </w:t>
            </w:r>
          </w:p>
          <w:p w14:paraId="3AFC13B0" w14:textId="461533EE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Other:  </w:t>
            </w:r>
          </w:p>
        </w:tc>
        <w:tc>
          <w:tcPr>
            <w:tcW w:w="2610" w:type="dxa"/>
          </w:tcPr>
          <w:p w14:paraId="7869839D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Emporium </w:t>
            </w:r>
          </w:p>
          <w:p w14:paraId="738C2AE4" w14:textId="5E478295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Other:  </w:t>
            </w:r>
          </w:p>
        </w:tc>
        <w:tc>
          <w:tcPr>
            <w:tcW w:w="2520" w:type="dxa"/>
          </w:tcPr>
          <w:p w14:paraId="5A37DA3C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Flipped</w:t>
            </w:r>
          </w:p>
          <w:p w14:paraId="6A3FA668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Scale-Up</w:t>
            </w:r>
          </w:p>
          <w:p w14:paraId="58188F66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Other:  </w:t>
            </w:r>
          </w:p>
          <w:p w14:paraId="63565281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C326110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Buffet </w:t>
            </w:r>
          </w:p>
          <w:p w14:paraId="55BE4C84" w14:textId="0C3D715B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HyFlex</w:t>
            </w:r>
          </w:p>
          <w:p w14:paraId="395A5D72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Supplemental</w:t>
            </w:r>
          </w:p>
          <w:p w14:paraId="5ABFAC6A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Replacement</w:t>
            </w:r>
          </w:p>
          <w:p w14:paraId="06463BB9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Linked</w:t>
            </w:r>
          </w:p>
          <w:p w14:paraId="01A80B70" w14:textId="70F44C4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Other:  </w:t>
            </w:r>
          </w:p>
        </w:tc>
        <w:tc>
          <w:tcPr>
            <w:tcW w:w="2610" w:type="dxa"/>
          </w:tcPr>
          <w:p w14:paraId="27990839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Lecture</w:t>
            </w:r>
          </w:p>
          <w:p w14:paraId="45210A5D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Lecture + Recitation</w:t>
            </w:r>
          </w:p>
          <w:p w14:paraId="4CF3250B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Lecture + Lab</w:t>
            </w:r>
          </w:p>
          <w:p w14:paraId="26CB82BC" w14:textId="59D90CEB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Other:  </w:t>
            </w:r>
          </w:p>
        </w:tc>
      </w:tr>
      <w:tr w:rsidR="00477BCD" w14:paraId="25D3298A" w14:textId="77777777" w:rsidTr="005A3C34">
        <w:tc>
          <w:tcPr>
            <w:tcW w:w="13405" w:type="dxa"/>
            <w:gridSpan w:val="5"/>
            <w:shd w:val="clear" w:color="auto" w:fill="F2F2F2" w:themeFill="background1" w:themeFillShade="F2"/>
          </w:tcPr>
          <w:p w14:paraId="0590F9FE" w14:textId="05EA1B41" w:rsidR="00477BCD" w:rsidRDefault="00477BCD" w:rsidP="00CB4A7B">
            <w:r w:rsidRPr="003E12C2">
              <w:t>Model space</w:t>
            </w:r>
            <w:r>
              <w:t xml:space="preserve"> &amp; technology</w:t>
            </w:r>
            <w:r w:rsidRPr="003E12C2">
              <w:t xml:space="preserve"> requirements</w:t>
            </w:r>
          </w:p>
        </w:tc>
      </w:tr>
      <w:tr w:rsidR="005A3C34" w:rsidRPr="005309F7" w14:paraId="5DDB33A4" w14:textId="77777777" w:rsidTr="005A3C34">
        <w:tc>
          <w:tcPr>
            <w:tcW w:w="3055" w:type="dxa"/>
          </w:tcPr>
          <w:p w14:paraId="6FB42909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Usually require a classroom with either movable chairs and tables or a room specifically designated as an active or transformative classroom.</w:t>
            </w:r>
          </w:p>
          <w:p w14:paraId="6D9728BD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  <w:p w14:paraId="5B02DF35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  <w:p w14:paraId="30ED69AD" w14:textId="1839DA89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OR</w:t>
            </w:r>
          </w:p>
        </w:tc>
        <w:tc>
          <w:tcPr>
            <w:tcW w:w="2610" w:type="dxa"/>
          </w:tcPr>
          <w:p w14:paraId="30F420FC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Students must have good internet access at home or in specified classrooms.</w:t>
            </w:r>
          </w:p>
          <w:p w14:paraId="1EFBE3D2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6AC407E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b/>
                <w:bCs/>
                <w:i/>
                <w:iCs/>
                <w:sz w:val="20"/>
                <w:szCs w:val="20"/>
              </w:rPr>
              <w:t>If classroom-based</w:t>
            </w:r>
            <w:r w:rsidRPr="005309F7">
              <w:rPr>
                <w:i/>
                <w:iCs/>
                <w:sz w:val="20"/>
                <w:szCs w:val="20"/>
              </w:rPr>
              <w:t>,</w:t>
            </w:r>
            <w:r w:rsidRPr="005309F7">
              <w:rPr>
                <w:sz w:val="20"/>
                <w:szCs w:val="20"/>
              </w:rPr>
              <w:t xml:space="preserve"> usually require a classroom with either movable chairs and tables or a room specifically designated as an active or transformative classroom</w:t>
            </w:r>
          </w:p>
          <w:p w14:paraId="405FBE30" w14:textId="793316BC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b/>
                <w:bCs/>
                <w:sz w:val="20"/>
                <w:szCs w:val="20"/>
              </w:rPr>
              <w:t>AND</w:t>
            </w:r>
            <w:r w:rsidRPr="005309F7">
              <w:rPr>
                <w:sz w:val="20"/>
                <w:szCs w:val="20"/>
              </w:rPr>
              <w:t xml:space="preserve"> students must have good internet access at home or in specified classrooms.</w:t>
            </w:r>
          </w:p>
        </w:tc>
        <w:tc>
          <w:tcPr>
            <w:tcW w:w="2610" w:type="dxa"/>
          </w:tcPr>
          <w:p w14:paraId="32C087F5" w14:textId="7777777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Students must have good internet access at home and/or in specified classrooms.</w:t>
            </w:r>
          </w:p>
          <w:p w14:paraId="34101B8B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8FD70BF" w14:textId="5C163C4B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>Typically, no special requirements for either online or classroom, with exception of lab. However, some activities may be impeded by classroom set-up (ex.: group work in a fixed-seats room).</w:t>
            </w:r>
          </w:p>
        </w:tc>
      </w:tr>
      <w:tr w:rsidR="005A3C34" w:rsidRPr="005309F7" w14:paraId="5F1F8461" w14:textId="77777777" w:rsidTr="005A3C34">
        <w:tc>
          <w:tcPr>
            <w:tcW w:w="3055" w:type="dxa"/>
          </w:tcPr>
          <w:p w14:paraId="3D58F5C4" w14:textId="4625D7A0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sz w:val="20"/>
                <w:szCs w:val="20"/>
              </w:rPr>
              <w:t xml:space="preserve">Students must have good internet access at home or in specified classrooms </w:t>
            </w:r>
            <w:r w:rsidRPr="005309F7">
              <w:rPr>
                <w:b/>
                <w:bCs/>
                <w:sz w:val="20"/>
                <w:szCs w:val="20"/>
              </w:rPr>
              <w:t xml:space="preserve">AND </w:t>
            </w:r>
            <w:r w:rsidRPr="005309F7">
              <w:rPr>
                <w:sz w:val="20"/>
                <w:szCs w:val="20"/>
              </w:rPr>
              <w:t>technology that allows for student group meetings</w:t>
            </w:r>
          </w:p>
        </w:tc>
        <w:tc>
          <w:tcPr>
            <w:tcW w:w="2610" w:type="dxa"/>
          </w:tcPr>
          <w:p w14:paraId="18D93C38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0E7E5EA" w14:textId="111708A7" w:rsidR="00477BCD" w:rsidRPr="005309F7" w:rsidRDefault="00477BCD" w:rsidP="00CB4A7B">
            <w:pPr>
              <w:rPr>
                <w:sz w:val="20"/>
                <w:szCs w:val="20"/>
              </w:rPr>
            </w:pPr>
            <w:r w:rsidRPr="005309F7">
              <w:rPr>
                <w:b/>
                <w:bCs/>
                <w:i/>
                <w:iCs/>
                <w:sz w:val="20"/>
                <w:szCs w:val="20"/>
              </w:rPr>
              <w:t>If completely online</w:t>
            </w:r>
            <w:r w:rsidRPr="005309F7">
              <w:rPr>
                <w:i/>
                <w:iCs/>
                <w:sz w:val="20"/>
                <w:szCs w:val="20"/>
              </w:rPr>
              <w:t>,</w:t>
            </w:r>
            <w:r w:rsidRPr="005309F7">
              <w:rPr>
                <w:sz w:val="20"/>
                <w:szCs w:val="20"/>
              </w:rPr>
              <w:t xml:space="preserve"> students must have good internet access at home or in specified classrooms </w:t>
            </w:r>
            <w:r w:rsidRPr="005309F7">
              <w:rPr>
                <w:b/>
                <w:bCs/>
                <w:sz w:val="20"/>
                <w:szCs w:val="20"/>
              </w:rPr>
              <w:t xml:space="preserve">AND </w:t>
            </w:r>
            <w:r w:rsidRPr="005309F7">
              <w:rPr>
                <w:sz w:val="20"/>
                <w:szCs w:val="20"/>
              </w:rPr>
              <w:t>technology that allows for student group meetings</w:t>
            </w:r>
          </w:p>
        </w:tc>
        <w:tc>
          <w:tcPr>
            <w:tcW w:w="2610" w:type="dxa"/>
          </w:tcPr>
          <w:p w14:paraId="3B6C3D57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27A0BB2" w14:textId="77777777" w:rsidR="00477BCD" w:rsidRPr="005309F7" w:rsidRDefault="00477BCD" w:rsidP="00CB4A7B">
            <w:pPr>
              <w:rPr>
                <w:sz w:val="20"/>
                <w:szCs w:val="20"/>
              </w:rPr>
            </w:pPr>
          </w:p>
        </w:tc>
      </w:tr>
    </w:tbl>
    <w:p w14:paraId="5C0E7B37" w14:textId="200FB1BF" w:rsidR="009A6A2A" w:rsidRDefault="006C49E3" w:rsidP="00CB4A7B">
      <w:r>
        <w:t xml:space="preserve">(See </w:t>
      </w:r>
      <w:r w:rsidRPr="006C49E3">
        <w:rPr>
          <w:b/>
          <w:bCs/>
        </w:rPr>
        <w:t>B3</w:t>
      </w:r>
      <w:r>
        <w:t xml:space="preserve"> for more on these models)</w:t>
      </w:r>
    </w:p>
    <w:p w14:paraId="50A0F5A2" w14:textId="09F96D95" w:rsidR="009A6A2A" w:rsidRDefault="009A6A2A" w:rsidP="00CB4A7B"/>
    <w:p w14:paraId="3C5675DB" w14:textId="77777777" w:rsidR="00721614" w:rsidRDefault="00721614" w:rsidP="00CB4A7B">
      <w:pPr>
        <w:sectPr w:rsidR="00721614" w:rsidSect="00D22DA9">
          <w:headerReference w:type="first" r:id="rId16"/>
          <w:footerReference w:type="first" r:id="rId17"/>
          <w:pgSz w:w="15840" w:h="12240" w:orient="landscape"/>
          <w:pgMar w:top="720" w:right="1440" w:bottom="720" w:left="1440" w:header="360" w:footer="288" w:gutter="0"/>
          <w:cols w:space="720"/>
          <w:titlePg/>
          <w:docGrid w:linePitch="360"/>
        </w:sectPr>
      </w:pPr>
    </w:p>
    <w:p w14:paraId="696C8D94" w14:textId="77777777" w:rsidR="000750F1" w:rsidRDefault="000750F1" w:rsidP="00CB4A7B">
      <w:pPr>
        <w:pStyle w:val="Heading2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71F48280" wp14:editId="4C3F6DF2">
            <wp:simplePos x="0" y="0"/>
            <wp:positionH relativeFrom="margin">
              <wp:align>left</wp:align>
            </wp:positionH>
            <wp:positionV relativeFrom="paragraph">
              <wp:posOffset>4952</wp:posOffset>
            </wp:positionV>
            <wp:extent cx="843220" cy="822960"/>
            <wp:effectExtent l="0" t="0" r="0" b="0"/>
            <wp:wrapSquare wrapText="bothSides"/>
            <wp:docPr id="97270948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8064E0" w14:textId="77777777" w:rsidR="000750F1" w:rsidRPr="00E215ED" w:rsidRDefault="000750F1" w:rsidP="00CB4A7B">
      <w:pPr>
        <w:pStyle w:val="Heading2"/>
      </w:pPr>
      <w:bookmarkStart w:id="3" w:name="b"/>
      <w:r w:rsidRPr="00E215ED">
        <w:t>Course</w:t>
      </w:r>
      <w:bookmarkEnd w:id="3"/>
      <w:r w:rsidRPr="00E215ED">
        <w:t xml:space="preserve"> title &amp; Number/Section/Term</w:t>
      </w:r>
    </w:p>
    <w:p w14:paraId="4CAA8D63" w14:textId="77777777" w:rsidR="000750F1" w:rsidRPr="00E215ED" w:rsidRDefault="000750F1" w:rsidP="00CB4A7B"/>
    <w:p w14:paraId="45FEE8A7" w14:textId="77777777" w:rsidR="000750F1" w:rsidRPr="005F5D5F" w:rsidRDefault="000750F1" w:rsidP="00CB4A7B">
      <w:r w:rsidRPr="005F5D5F">
        <w:t>The following components are in addition to those required by the pedagogical model.</w:t>
      </w:r>
    </w:p>
    <w:p w14:paraId="5F3038C4" w14:textId="77777777" w:rsidR="000750F1" w:rsidRDefault="000750F1" w:rsidP="00CB4A7B"/>
    <w:p w14:paraId="57FE98D5" w14:textId="77777777" w:rsidR="000750F1" w:rsidRPr="00E215ED" w:rsidRDefault="000750F1" w:rsidP="00CB4A7B"/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6025"/>
        <w:gridCol w:w="432"/>
        <w:gridCol w:w="432"/>
        <w:gridCol w:w="432"/>
        <w:gridCol w:w="432"/>
        <w:gridCol w:w="432"/>
        <w:gridCol w:w="628"/>
        <w:gridCol w:w="628"/>
      </w:tblGrid>
      <w:tr w:rsidR="000750F1" w:rsidRPr="003D4F88" w14:paraId="43BBA40E" w14:textId="77777777" w:rsidTr="00762032">
        <w:tc>
          <w:tcPr>
            <w:tcW w:w="6025" w:type="dxa"/>
            <w:vMerge w:val="restart"/>
            <w:tcBorders>
              <w:right w:val="single" w:sz="12" w:space="0" w:color="auto"/>
            </w:tcBorders>
            <w:vAlign w:val="bottom"/>
          </w:tcPr>
          <w:p w14:paraId="5D3A1737" w14:textId="77777777" w:rsidR="000750F1" w:rsidRPr="003D4F88" w:rsidRDefault="000750F1" w:rsidP="00CB4A7B">
            <w:pPr>
              <w:pStyle w:val="Heading2"/>
            </w:pPr>
            <w:r>
              <w:t>Component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8999224" w14:textId="77777777" w:rsidR="000750F1" w:rsidRPr="007959D3" w:rsidRDefault="000750F1" w:rsidP="002060C3">
            <w:pPr>
              <w:rPr>
                <w:sz w:val="20"/>
                <w:szCs w:val="20"/>
              </w:rPr>
            </w:pPr>
            <w:r w:rsidRPr="007959D3">
              <w:rPr>
                <w:sz w:val="20"/>
                <w:szCs w:val="20"/>
              </w:rPr>
              <w:t>How important is this?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6883DE7" w14:textId="77777777" w:rsidR="000750F1" w:rsidRPr="007959D3" w:rsidRDefault="000750F1" w:rsidP="002060C3">
            <w:pPr>
              <w:rPr>
                <w:sz w:val="20"/>
                <w:szCs w:val="20"/>
              </w:rPr>
            </w:pPr>
            <w:r w:rsidRPr="007959D3">
              <w:rPr>
                <w:sz w:val="20"/>
                <w:szCs w:val="20"/>
              </w:rPr>
              <w:t>When?</w:t>
            </w:r>
          </w:p>
        </w:tc>
      </w:tr>
      <w:tr w:rsidR="000750F1" w14:paraId="7DCC36B4" w14:textId="77777777" w:rsidTr="007959D3">
        <w:trPr>
          <w:cantSplit/>
          <w:trHeight w:val="1134"/>
        </w:trPr>
        <w:tc>
          <w:tcPr>
            <w:tcW w:w="6025" w:type="dxa"/>
            <w:vMerge/>
            <w:tcBorders>
              <w:right w:val="single" w:sz="12" w:space="0" w:color="auto"/>
            </w:tcBorders>
            <w:vAlign w:val="bottom"/>
          </w:tcPr>
          <w:p w14:paraId="10917E76" w14:textId="77777777" w:rsidR="000750F1" w:rsidRDefault="000750F1" w:rsidP="00CB4A7B">
            <w:pPr>
              <w:pStyle w:val="Heading2"/>
            </w:pPr>
          </w:p>
        </w:tc>
        <w:tc>
          <w:tcPr>
            <w:tcW w:w="432" w:type="dxa"/>
            <w:tcBorders>
              <w:left w:val="single" w:sz="12" w:space="0" w:color="auto"/>
            </w:tcBorders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38AD3262" w14:textId="77777777" w:rsidR="000750F1" w:rsidRPr="007959D3" w:rsidRDefault="000750F1" w:rsidP="002060C3">
            <w:pPr>
              <w:rPr>
                <w:sz w:val="20"/>
                <w:szCs w:val="20"/>
              </w:rPr>
            </w:pPr>
            <w:r w:rsidRPr="007959D3">
              <w:rPr>
                <w:sz w:val="20"/>
                <w:szCs w:val="20"/>
              </w:rPr>
              <w:t>Not at all</w:t>
            </w:r>
          </w:p>
        </w:tc>
        <w:tc>
          <w:tcPr>
            <w:tcW w:w="432" w:type="dxa"/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6772B84F" w14:textId="77777777" w:rsidR="000750F1" w:rsidRPr="007959D3" w:rsidRDefault="000750F1" w:rsidP="002060C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37159F51" w14:textId="77777777" w:rsidR="000750F1" w:rsidRPr="007959D3" w:rsidRDefault="000750F1" w:rsidP="002060C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538DC07D" w14:textId="77777777" w:rsidR="000750F1" w:rsidRPr="007959D3" w:rsidRDefault="000750F1" w:rsidP="002060C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001E61FE" w14:textId="77777777" w:rsidR="000750F1" w:rsidRPr="007959D3" w:rsidRDefault="000750F1" w:rsidP="002060C3">
            <w:pPr>
              <w:rPr>
                <w:sz w:val="20"/>
                <w:szCs w:val="20"/>
              </w:rPr>
            </w:pPr>
            <w:r w:rsidRPr="007959D3">
              <w:rPr>
                <w:sz w:val="20"/>
                <w:szCs w:val="20"/>
              </w:rPr>
              <w:t>Very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28A1F3F0" w14:textId="77777777" w:rsidR="000750F1" w:rsidRPr="007959D3" w:rsidRDefault="000750F1" w:rsidP="002060C3">
            <w:pPr>
              <w:rPr>
                <w:sz w:val="20"/>
                <w:szCs w:val="20"/>
              </w:rPr>
            </w:pPr>
            <w:r w:rsidRPr="007959D3">
              <w:rPr>
                <w:sz w:val="20"/>
                <w:szCs w:val="20"/>
              </w:rPr>
              <w:t>During class time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tcMar>
              <w:top w:w="29" w:type="dxa"/>
              <w:left w:w="115" w:type="dxa"/>
              <w:right w:w="115" w:type="dxa"/>
            </w:tcMar>
            <w:textDirection w:val="tbRl"/>
            <w:vAlign w:val="center"/>
          </w:tcPr>
          <w:p w14:paraId="68180D89" w14:textId="77777777" w:rsidR="000750F1" w:rsidRPr="007959D3" w:rsidRDefault="000750F1" w:rsidP="002060C3">
            <w:pPr>
              <w:rPr>
                <w:sz w:val="20"/>
                <w:szCs w:val="20"/>
              </w:rPr>
            </w:pPr>
            <w:r w:rsidRPr="007959D3">
              <w:rPr>
                <w:sz w:val="20"/>
                <w:szCs w:val="20"/>
              </w:rPr>
              <w:t>Outside of class time</w:t>
            </w:r>
          </w:p>
        </w:tc>
      </w:tr>
      <w:tr w:rsidR="000750F1" w14:paraId="60968FF0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1E5B93D9" w14:textId="77777777" w:rsidR="000750F1" w:rsidRDefault="000750F1" w:rsidP="00CB4A7B">
            <w:r w:rsidRPr="00F43322">
              <w:t>Uninterrupted lecture (Typically not considered active learning)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A43BA6F" w14:textId="77777777" w:rsidR="000750F1" w:rsidRDefault="000750F1" w:rsidP="00CB4A7B"/>
        </w:tc>
        <w:tc>
          <w:tcPr>
            <w:tcW w:w="432" w:type="dxa"/>
          </w:tcPr>
          <w:p w14:paraId="5353FC8E" w14:textId="77777777" w:rsidR="000750F1" w:rsidRDefault="000750F1" w:rsidP="00CB4A7B"/>
        </w:tc>
        <w:tc>
          <w:tcPr>
            <w:tcW w:w="432" w:type="dxa"/>
          </w:tcPr>
          <w:p w14:paraId="580CB152" w14:textId="77777777" w:rsidR="000750F1" w:rsidRDefault="000750F1" w:rsidP="00CB4A7B"/>
        </w:tc>
        <w:tc>
          <w:tcPr>
            <w:tcW w:w="432" w:type="dxa"/>
          </w:tcPr>
          <w:p w14:paraId="79FB798B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3F72B2C5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2E411159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11435EBF" w14:textId="77777777" w:rsidR="000750F1" w:rsidRDefault="000750F1" w:rsidP="00CB4A7B"/>
        </w:tc>
      </w:tr>
      <w:tr w:rsidR="000750F1" w14:paraId="600B9303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0B1CE021" w14:textId="77777777" w:rsidR="000750F1" w:rsidRDefault="000750F1" w:rsidP="00CB4A7B">
            <w:r w:rsidRPr="00F43322">
              <w:t>Active learning within lecture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6DCF01B7" w14:textId="77777777" w:rsidR="000750F1" w:rsidRDefault="000750F1" w:rsidP="00CB4A7B"/>
        </w:tc>
        <w:tc>
          <w:tcPr>
            <w:tcW w:w="432" w:type="dxa"/>
          </w:tcPr>
          <w:p w14:paraId="3981BE5F" w14:textId="77777777" w:rsidR="000750F1" w:rsidRDefault="000750F1" w:rsidP="00CB4A7B"/>
        </w:tc>
        <w:tc>
          <w:tcPr>
            <w:tcW w:w="432" w:type="dxa"/>
          </w:tcPr>
          <w:p w14:paraId="417103C6" w14:textId="77777777" w:rsidR="000750F1" w:rsidRDefault="000750F1" w:rsidP="00CB4A7B"/>
        </w:tc>
        <w:tc>
          <w:tcPr>
            <w:tcW w:w="432" w:type="dxa"/>
          </w:tcPr>
          <w:p w14:paraId="27AAA4CA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58809566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57F056D9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3A40B925" w14:textId="77777777" w:rsidR="000750F1" w:rsidRDefault="000750F1" w:rsidP="00CB4A7B"/>
        </w:tc>
      </w:tr>
      <w:tr w:rsidR="000750F1" w14:paraId="4032EFB8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3713BA60" w14:textId="77777777" w:rsidR="000750F1" w:rsidRDefault="000750F1" w:rsidP="00CB4A7B">
            <w:r w:rsidRPr="00F43322">
              <w:t>Classroom-based lectures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0AE1B804" w14:textId="77777777" w:rsidR="000750F1" w:rsidRDefault="000750F1" w:rsidP="00CB4A7B"/>
        </w:tc>
        <w:tc>
          <w:tcPr>
            <w:tcW w:w="432" w:type="dxa"/>
          </w:tcPr>
          <w:p w14:paraId="105D1B57" w14:textId="77777777" w:rsidR="000750F1" w:rsidRDefault="000750F1" w:rsidP="00CB4A7B"/>
        </w:tc>
        <w:tc>
          <w:tcPr>
            <w:tcW w:w="432" w:type="dxa"/>
          </w:tcPr>
          <w:p w14:paraId="5EEEA0AF" w14:textId="77777777" w:rsidR="000750F1" w:rsidRDefault="000750F1" w:rsidP="00CB4A7B"/>
        </w:tc>
        <w:tc>
          <w:tcPr>
            <w:tcW w:w="432" w:type="dxa"/>
          </w:tcPr>
          <w:p w14:paraId="03974FBD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5EDACA4B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0A8F87C6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3F587951" w14:textId="77777777" w:rsidR="000750F1" w:rsidRDefault="000750F1" w:rsidP="00CB4A7B"/>
        </w:tc>
      </w:tr>
      <w:tr w:rsidR="000750F1" w14:paraId="303951F7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7D2330C5" w14:textId="77777777" w:rsidR="000750F1" w:rsidRDefault="000750F1" w:rsidP="00CB4A7B">
            <w:r w:rsidRPr="00F43322">
              <w:t>Video lectures online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4A12E7FB" w14:textId="77777777" w:rsidR="000750F1" w:rsidRDefault="000750F1" w:rsidP="00CB4A7B"/>
        </w:tc>
        <w:tc>
          <w:tcPr>
            <w:tcW w:w="432" w:type="dxa"/>
          </w:tcPr>
          <w:p w14:paraId="525A701C" w14:textId="77777777" w:rsidR="000750F1" w:rsidRDefault="000750F1" w:rsidP="00CB4A7B"/>
        </w:tc>
        <w:tc>
          <w:tcPr>
            <w:tcW w:w="432" w:type="dxa"/>
          </w:tcPr>
          <w:p w14:paraId="728BB989" w14:textId="77777777" w:rsidR="000750F1" w:rsidRDefault="000750F1" w:rsidP="00CB4A7B"/>
        </w:tc>
        <w:tc>
          <w:tcPr>
            <w:tcW w:w="432" w:type="dxa"/>
          </w:tcPr>
          <w:p w14:paraId="7559B507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0D82BBEA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6B6FC8E9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3A7B88BB" w14:textId="77777777" w:rsidR="000750F1" w:rsidRDefault="000750F1" w:rsidP="00CB4A7B"/>
        </w:tc>
      </w:tr>
      <w:tr w:rsidR="000750F1" w14:paraId="5013317E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220A3704" w14:textId="77777777" w:rsidR="000750F1" w:rsidRDefault="000750F1" w:rsidP="00CB4A7B">
            <w:r w:rsidRPr="00F43322">
              <w:t>Live lectures online</w:t>
            </w:r>
            <w:r>
              <w:t xml:space="preserve"> (synchronous)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7CED5676" w14:textId="77777777" w:rsidR="000750F1" w:rsidRDefault="000750F1" w:rsidP="00CB4A7B"/>
        </w:tc>
        <w:tc>
          <w:tcPr>
            <w:tcW w:w="432" w:type="dxa"/>
          </w:tcPr>
          <w:p w14:paraId="381AEE0B" w14:textId="77777777" w:rsidR="000750F1" w:rsidRDefault="000750F1" w:rsidP="00CB4A7B"/>
        </w:tc>
        <w:tc>
          <w:tcPr>
            <w:tcW w:w="432" w:type="dxa"/>
          </w:tcPr>
          <w:p w14:paraId="7C2AFB87" w14:textId="77777777" w:rsidR="000750F1" w:rsidRDefault="000750F1" w:rsidP="00CB4A7B"/>
        </w:tc>
        <w:tc>
          <w:tcPr>
            <w:tcW w:w="432" w:type="dxa"/>
          </w:tcPr>
          <w:p w14:paraId="18005A97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609FFFBC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7522C7EE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525CE03C" w14:textId="77777777" w:rsidR="000750F1" w:rsidRDefault="000750F1" w:rsidP="00CB4A7B"/>
        </w:tc>
      </w:tr>
      <w:tr w:rsidR="000750F1" w14:paraId="1D688807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0B5E847F" w14:textId="77777777" w:rsidR="000750F1" w:rsidRDefault="000750F1" w:rsidP="00CB4A7B">
            <w:r w:rsidRPr="00F43322">
              <w:t xml:space="preserve">Hybrid lectures </w:t>
            </w:r>
            <w:r w:rsidRPr="00EC1DD3">
              <w:t>(classroom and online - either recorded or simultaneous)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440DA7D2" w14:textId="77777777" w:rsidR="000750F1" w:rsidRDefault="000750F1" w:rsidP="00CB4A7B"/>
        </w:tc>
        <w:tc>
          <w:tcPr>
            <w:tcW w:w="432" w:type="dxa"/>
          </w:tcPr>
          <w:p w14:paraId="5AEBF928" w14:textId="77777777" w:rsidR="000750F1" w:rsidRDefault="000750F1" w:rsidP="00CB4A7B"/>
        </w:tc>
        <w:tc>
          <w:tcPr>
            <w:tcW w:w="432" w:type="dxa"/>
          </w:tcPr>
          <w:p w14:paraId="29C25384" w14:textId="77777777" w:rsidR="000750F1" w:rsidRDefault="000750F1" w:rsidP="00CB4A7B"/>
        </w:tc>
        <w:tc>
          <w:tcPr>
            <w:tcW w:w="432" w:type="dxa"/>
          </w:tcPr>
          <w:p w14:paraId="1F0ABC95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79F15A7F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3B29A715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47FBAEAA" w14:textId="77777777" w:rsidR="000750F1" w:rsidRDefault="000750F1" w:rsidP="00CB4A7B"/>
        </w:tc>
      </w:tr>
      <w:tr w:rsidR="000750F1" w14:paraId="5B73E69A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4E3726F8" w14:textId="77777777" w:rsidR="000750F1" w:rsidRPr="00F43322" w:rsidRDefault="000750F1" w:rsidP="00CB4A7B">
            <w:r w:rsidRPr="00F43322">
              <w:t>Activity-based learning (case-, problem-, project- for example)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4DEDB4D" w14:textId="77777777" w:rsidR="000750F1" w:rsidRDefault="000750F1" w:rsidP="00CB4A7B"/>
        </w:tc>
        <w:tc>
          <w:tcPr>
            <w:tcW w:w="432" w:type="dxa"/>
          </w:tcPr>
          <w:p w14:paraId="648FDF54" w14:textId="77777777" w:rsidR="000750F1" w:rsidRDefault="000750F1" w:rsidP="00CB4A7B"/>
        </w:tc>
        <w:tc>
          <w:tcPr>
            <w:tcW w:w="432" w:type="dxa"/>
          </w:tcPr>
          <w:p w14:paraId="7E7788DB" w14:textId="77777777" w:rsidR="000750F1" w:rsidRDefault="000750F1" w:rsidP="00CB4A7B"/>
        </w:tc>
        <w:tc>
          <w:tcPr>
            <w:tcW w:w="432" w:type="dxa"/>
          </w:tcPr>
          <w:p w14:paraId="4ACA369D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4A9E0505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2B335E72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6CBAF5C8" w14:textId="77777777" w:rsidR="000750F1" w:rsidRDefault="000750F1" w:rsidP="00CB4A7B"/>
        </w:tc>
      </w:tr>
      <w:tr w:rsidR="000750F1" w14:paraId="00A25A63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08627FFC" w14:textId="77777777" w:rsidR="000750F1" w:rsidRPr="00F43322" w:rsidRDefault="000750F1" w:rsidP="00CB4A7B">
            <w:r w:rsidRPr="00F43322">
              <w:t>Tutorials &amp; diagnostics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45D49873" w14:textId="77777777" w:rsidR="000750F1" w:rsidRDefault="000750F1" w:rsidP="00CB4A7B"/>
        </w:tc>
        <w:tc>
          <w:tcPr>
            <w:tcW w:w="432" w:type="dxa"/>
          </w:tcPr>
          <w:p w14:paraId="07E94C92" w14:textId="77777777" w:rsidR="000750F1" w:rsidRDefault="000750F1" w:rsidP="00CB4A7B"/>
        </w:tc>
        <w:tc>
          <w:tcPr>
            <w:tcW w:w="432" w:type="dxa"/>
          </w:tcPr>
          <w:p w14:paraId="1C2B39E2" w14:textId="77777777" w:rsidR="000750F1" w:rsidRDefault="000750F1" w:rsidP="00CB4A7B"/>
        </w:tc>
        <w:tc>
          <w:tcPr>
            <w:tcW w:w="432" w:type="dxa"/>
          </w:tcPr>
          <w:p w14:paraId="41585976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756CCCD8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69FB7786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6F252FA9" w14:textId="77777777" w:rsidR="000750F1" w:rsidRDefault="000750F1" w:rsidP="00CB4A7B"/>
        </w:tc>
      </w:tr>
      <w:tr w:rsidR="000750F1" w14:paraId="0C30ABAE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6F724255" w14:textId="77777777" w:rsidR="000750F1" w:rsidRPr="00F43322" w:rsidRDefault="000750F1" w:rsidP="00CB4A7B">
            <w:r w:rsidRPr="00F43322">
              <w:t xml:space="preserve">Individual or group work with Instructor/TA 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0D67A3D4" w14:textId="77777777" w:rsidR="000750F1" w:rsidRDefault="000750F1" w:rsidP="00CB4A7B"/>
        </w:tc>
        <w:tc>
          <w:tcPr>
            <w:tcW w:w="432" w:type="dxa"/>
          </w:tcPr>
          <w:p w14:paraId="5C04BF13" w14:textId="77777777" w:rsidR="000750F1" w:rsidRDefault="000750F1" w:rsidP="00CB4A7B"/>
        </w:tc>
        <w:tc>
          <w:tcPr>
            <w:tcW w:w="432" w:type="dxa"/>
          </w:tcPr>
          <w:p w14:paraId="3D232B8C" w14:textId="77777777" w:rsidR="000750F1" w:rsidRDefault="000750F1" w:rsidP="00CB4A7B"/>
        </w:tc>
        <w:tc>
          <w:tcPr>
            <w:tcW w:w="432" w:type="dxa"/>
          </w:tcPr>
          <w:p w14:paraId="094A6611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063A433E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04324352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174D5132" w14:textId="77777777" w:rsidR="000750F1" w:rsidRDefault="000750F1" w:rsidP="00CB4A7B"/>
        </w:tc>
      </w:tr>
      <w:tr w:rsidR="000750F1" w14:paraId="2F7E258D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4236F4BF" w14:textId="77777777" w:rsidR="000750F1" w:rsidRPr="00F43322" w:rsidRDefault="000750F1" w:rsidP="00CB4A7B">
            <w:r w:rsidRPr="00F43322">
              <w:t>Team/group work</w:t>
            </w:r>
            <w:r>
              <w:t xml:space="preserve"> – short (1-2 sessions)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5158289D" w14:textId="77777777" w:rsidR="000750F1" w:rsidRDefault="000750F1" w:rsidP="00CB4A7B"/>
        </w:tc>
        <w:tc>
          <w:tcPr>
            <w:tcW w:w="432" w:type="dxa"/>
          </w:tcPr>
          <w:p w14:paraId="3E1AF816" w14:textId="77777777" w:rsidR="000750F1" w:rsidRDefault="000750F1" w:rsidP="00CB4A7B"/>
        </w:tc>
        <w:tc>
          <w:tcPr>
            <w:tcW w:w="432" w:type="dxa"/>
          </w:tcPr>
          <w:p w14:paraId="2BAC30CC" w14:textId="77777777" w:rsidR="000750F1" w:rsidRDefault="000750F1" w:rsidP="00CB4A7B"/>
        </w:tc>
        <w:tc>
          <w:tcPr>
            <w:tcW w:w="432" w:type="dxa"/>
          </w:tcPr>
          <w:p w14:paraId="07D8BC8F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20C66124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7589557A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30A11A63" w14:textId="77777777" w:rsidR="000750F1" w:rsidRDefault="000750F1" w:rsidP="00CB4A7B"/>
        </w:tc>
      </w:tr>
      <w:tr w:rsidR="000750F1" w14:paraId="76AFED66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1573670B" w14:textId="192F9925" w:rsidR="000750F1" w:rsidRPr="00F43322" w:rsidRDefault="000750F1" w:rsidP="00CB4A7B">
            <w:r w:rsidRPr="00F43322">
              <w:t>Team/group work</w:t>
            </w:r>
            <w:r>
              <w:t xml:space="preserve"> </w:t>
            </w:r>
            <w:r w:rsidR="001D2754">
              <w:t>–</w:t>
            </w:r>
            <w:r>
              <w:t xml:space="preserve"> long</w:t>
            </w:r>
            <w:r w:rsidR="001D2754">
              <w:t xml:space="preserve"> (project)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0744DC27" w14:textId="77777777" w:rsidR="000750F1" w:rsidRDefault="000750F1" w:rsidP="00CB4A7B"/>
        </w:tc>
        <w:tc>
          <w:tcPr>
            <w:tcW w:w="432" w:type="dxa"/>
          </w:tcPr>
          <w:p w14:paraId="77BE7EC2" w14:textId="77777777" w:rsidR="000750F1" w:rsidRDefault="000750F1" w:rsidP="00CB4A7B"/>
        </w:tc>
        <w:tc>
          <w:tcPr>
            <w:tcW w:w="432" w:type="dxa"/>
          </w:tcPr>
          <w:p w14:paraId="6211DA53" w14:textId="77777777" w:rsidR="000750F1" w:rsidRDefault="000750F1" w:rsidP="00CB4A7B"/>
        </w:tc>
        <w:tc>
          <w:tcPr>
            <w:tcW w:w="432" w:type="dxa"/>
          </w:tcPr>
          <w:p w14:paraId="61F19A1C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0CB21CF6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280DB55A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30F30913" w14:textId="77777777" w:rsidR="000750F1" w:rsidRDefault="000750F1" w:rsidP="00CB4A7B"/>
        </w:tc>
      </w:tr>
      <w:tr w:rsidR="001D2754" w14:paraId="2FA78A7F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7A1979D7" w14:textId="053375AD" w:rsidR="001D2754" w:rsidRPr="00F43322" w:rsidRDefault="007F5108" w:rsidP="00CB4A7B">
            <w:r>
              <w:t>Individual projects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E6414A8" w14:textId="77777777" w:rsidR="001D2754" w:rsidRDefault="001D2754" w:rsidP="00CB4A7B"/>
        </w:tc>
        <w:tc>
          <w:tcPr>
            <w:tcW w:w="432" w:type="dxa"/>
          </w:tcPr>
          <w:p w14:paraId="20794C12" w14:textId="77777777" w:rsidR="001D2754" w:rsidRDefault="001D2754" w:rsidP="00CB4A7B"/>
        </w:tc>
        <w:tc>
          <w:tcPr>
            <w:tcW w:w="432" w:type="dxa"/>
          </w:tcPr>
          <w:p w14:paraId="68681C9D" w14:textId="77777777" w:rsidR="001D2754" w:rsidRDefault="001D2754" w:rsidP="00CB4A7B"/>
        </w:tc>
        <w:tc>
          <w:tcPr>
            <w:tcW w:w="432" w:type="dxa"/>
          </w:tcPr>
          <w:p w14:paraId="7D1E9736" w14:textId="77777777" w:rsidR="001D2754" w:rsidRDefault="001D2754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199BED34" w14:textId="77777777" w:rsidR="001D2754" w:rsidRDefault="001D2754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0DE79DAA" w14:textId="77777777" w:rsidR="001D2754" w:rsidRDefault="001D2754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099837F6" w14:textId="77777777" w:rsidR="001D2754" w:rsidRDefault="001D2754" w:rsidP="00CB4A7B"/>
        </w:tc>
      </w:tr>
      <w:tr w:rsidR="000750F1" w14:paraId="10F1C5B7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5633578B" w14:textId="77777777" w:rsidR="000750F1" w:rsidRPr="00F43322" w:rsidRDefault="000750F1" w:rsidP="00CB4A7B">
            <w:r w:rsidRPr="00F43322">
              <w:t>Specific assignments/assessment types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0AB24225" w14:textId="77777777" w:rsidR="000750F1" w:rsidRDefault="000750F1" w:rsidP="00CB4A7B"/>
        </w:tc>
        <w:tc>
          <w:tcPr>
            <w:tcW w:w="432" w:type="dxa"/>
          </w:tcPr>
          <w:p w14:paraId="73A04654" w14:textId="77777777" w:rsidR="000750F1" w:rsidRDefault="000750F1" w:rsidP="00CB4A7B"/>
        </w:tc>
        <w:tc>
          <w:tcPr>
            <w:tcW w:w="432" w:type="dxa"/>
          </w:tcPr>
          <w:p w14:paraId="66B6E9E4" w14:textId="77777777" w:rsidR="000750F1" w:rsidRDefault="000750F1" w:rsidP="00CB4A7B"/>
        </w:tc>
        <w:tc>
          <w:tcPr>
            <w:tcW w:w="432" w:type="dxa"/>
          </w:tcPr>
          <w:p w14:paraId="1237C6E4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00D5E45C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28A6547F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10045306" w14:textId="77777777" w:rsidR="000750F1" w:rsidRDefault="000750F1" w:rsidP="00CB4A7B"/>
        </w:tc>
      </w:tr>
      <w:tr w:rsidR="000750F1" w14:paraId="3C094F37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263AC5FA" w14:textId="77777777" w:rsidR="000750F1" w:rsidRPr="00F43322" w:rsidRDefault="000750F1" w:rsidP="00CB4A7B">
            <w:r w:rsidRPr="00F43322">
              <w:t xml:space="preserve">Others </w:t>
            </w:r>
            <w:r>
              <w:t>(Such as content- specific components):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7C9C467" w14:textId="77777777" w:rsidR="000750F1" w:rsidRDefault="000750F1" w:rsidP="00CB4A7B"/>
        </w:tc>
        <w:tc>
          <w:tcPr>
            <w:tcW w:w="432" w:type="dxa"/>
          </w:tcPr>
          <w:p w14:paraId="52806491" w14:textId="77777777" w:rsidR="000750F1" w:rsidRDefault="000750F1" w:rsidP="00CB4A7B"/>
        </w:tc>
        <w:tc>
          <w:tcPr>
            <w:tcW w:w="432" w:type="dxa"/>
          </w:tcPr>
          <w:p w14:paraId="229EF93A" w14:textId="77777777" w:rsidR="000750F1" w:rsidRDefault="000750F1" w:rsidP="00CB4A7B"/>
        </w:tc>
        <w:tc>
          <w:tcPr>
            <w:tcW w:w="432" w:type="dxa"/>
          </w:tcPr>
          <w:p w14:paraId="47CBE4C9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7414CE21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5D34C365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4C38D9D3" w14:textId="77777777" w:rsidR="000750F1" w:rsidRDefault="000750F1" w:rsidP="00CB4A7B"/>
        </w:tc>
      </w:tr>
      <w:tr w:rsidR="000750F1" w14:paraId="3E555A22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4C30C978" w14:textId="77777777" w:rsidR="000750F1" w:rsidRPr="00F43322" w:rsidRDefault="000750F1" w:rsidP="00CB4A7B"/>
        </w:tc>
        <w:tc>
          <w:tcPr>
            <w:tcW w:w="432" w:type="dxa"/>
            <w:tcBorders>
              <w:left w:val="single" w:sz="12" w:space="0" w:color="auto"/>
            </w:tcBorders>
          </w:tcPr>
          <w:p w14:paraId="06ADEE4B" w14:textId="77777777" w:rsidR="000750F1" w:rsidRDefault="000750F1" w:rsidP="00CB4A7B"/>
        </w:tc>
        <w:tc>
          <w:tcPr>
            <w:tcW w:w="432" w:type="dxa"/>
          </w:tcPr>
          <w:p w14:paraId="599B63B9" w14:textId="77777777" w:rsidR="000750F1" w:rsidRDefault="000750F1" w:rsidP="00CB4A7B"/>
        </w:tc>
        <w:tc>
          <w:tcPr>
            <w:tcW w:w="432" w:type="dxa"/>
          </w:tcPr>
          <w:p w14:paraId="394D9E0D" w14:textId="77777777" w:rsidR="000750F1" w:rsidRDefault="000750F1" w:rsidP="00CB4A7B"/>
        </w:tc>
        <w:tc>
          <w:tcPr>
            <w:tcW w:w="432" w:type="dxa"/>
          </w:tcPr>
          <w:p w14:paraId="71B53D80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51053D1A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5105F3F9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6C6D7604" w14:textId="77777777" w:rsidR="000750F1" w:rsidRDefault="000750F1" w:rsidP="00CB4A7B"/>
        </w:tc>
      </w:tr>
      <w:tr w:rsidR="000750F1" w14:paraId="0F31B432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6B6FACBB" w14:textId="77777777" w:rsidR="000750F1" w:rsidRPr="00F43322" w:rsidRDefault="000750F1" w:rsidP="00CB4A7B"/>
        </w:tc>
        <w:tc>
          <w:tcPr>
            <w:tcW w:w="432" w:type="dxa"/>
            <w:tcBorders>
              <w:left w:val="single" w:sz="12" w:space="0" w:color="auto"/>
            </w:tcBorders>
          </w:tcPr>
          <w:p w14:paraId="36426EBB" w14:textId="77777777" w:rsidR="000750F1" w:rsidRDefault="000750F1" w:rsidP="00CB4A7B"/>
        </w:tc>
        <w:tc>
          <w:tcPr>
            <w:tcW w:w="432" w:type="dxa"/>
          </w:tcPr>
          <w:p w14:paraId="2D9ECBE2" w14:textId="77777777" w:rsidR="000750F1" w:rsidRDefault="000750F1" w:rsidP="00CB4A7B"/>
        </w:tc>
        <w:tc>
          <w:tcPr>
            <w:tcW w:w="432" w:type="dxa"/>
          </w:tcPr>
          <w:p w14:paraId="40006FAC" w14:textId="77777777" w:rsidR="000750F1" w:rsidRDefault="000750F1" w:rsidP="00CB4A7B"/>
        </w:tc>
        <w:tc>
          <w:tcPr>
            <w:tcW w:w="432" w:type="dxa"/>
          </w:tcPr>
          <w:p w14:paraId="6BC8F9C4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1822BDB4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07D472A5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7C3EC5A8" w14:textId="77777777" w:rsidR="000750F1" w:rsidRDefault="000750F1" w:rsidP="00CB4A7B"/>
        </w:tc>
      </w:tr>
      <w:tr w:rsidR="000750F1" w14:paraId="705DB2C0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00DAA6E1" w14:textId="77777777" w:rsidR="000750F1" w:rsidRPr="00F43322" w:rsidRDefault="000750F1" w:rsidP="00CB4A7B"/>
        </w:tc>
        <w:tc>
          <w:tcPr>
            <w:tcW w:w="432" w:type="dxa"/>
            <w:tcBorders>
              <w:left w:val="single" w:sz="12" w:space="0" w:color="auto"/>
            </w:tcBorders>
          </w:tcPr>
          <w:p w14:paraId="5F40A881" w14:textId="77777777" w:rsidR="000750F1" w:rsidRDefault="000750F1" w:rsidP="00CB4A7B"/>
        </w:tc>
        <w:tc>
          <w:tcPr>
            <w:tcW w:w="432" w:type="dxa"/>
          </w:tcPr>
          <w:p w14:paraId="4E8D417E" w14:textId="77777777" w:rsidR="000750F1" w:rsidRDefault="000750F1" w:rsidP="00CB4A7B"/>
        </w:tc>
        <w:tc>
          <w:tcPr>
            <w:tcW w:w="432" w:type="dxa"/>
          </w:tcPr>
          <w:p w14:paraId="1C1661E8" w14:textId="77777777" w:rsidR="000750F1" w:rsidRDefault="000750F1" w:rsidP="00CB4A7B"/>
        </w:tc>
        <w:tc>
          <w:tcPr>
            <w:tcW w:w="432" w:type="dxa"/>
          </w:tcPr>
          <w:p w14:paraId="21B6C0AC" w14:textId="77777777" w:rsidR="000750F1" w:rsidRDefault="000750F1" w:rsidP="00CB4A7B"/>
        </w:tc>
        <w:tc>
          <w:tcPr>
            <w:tcW w:w="432" w:type="dxa"/>
            <w:tcBorders>
              <w:right w:val="single" w:sz="12" w:space="0" w:color="auto"/>
            </w:tcBorders>
          </w:tcPr>
          <w:p w14:paraId="7B0A5395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</w:tcBorders>
          </w:tcPr>
          <w:p w14:paraId="563577CF" w14:textId="77777777" w:rsidR="000750F1" w:rsidRDefault="000750F1" w:rsidP="00CB4A7B"/>
        </w:tc>
        <w:tc>
          <w:tcPr>
            <w:tcW w:w="628" w:type="dxa"/>
            <w:tcBorders>
              <w:right w:val="single" w:sz="12" w:space="0" w:color="auto"/>
            </w:tcBorders>
          </w:tcPr>
          <w:p w14:paraId="5C4223A1" w14:textId="77777777" w:rsidR="000750F1" w:rsidRDefault="000750F1" w:rsidP="00CB4A7B"/>
        </w:tc>
      </w:tr>
      <w:tr w:rsidR="000750F1" w14:paraId="616CEE7B" w14:textId="77777777" w:rsidTr="00762032">
        <w:tc>
          <w:tcPr>
            <w:tcW w:w="6025" w:type="dxa"/>
            <w:tcBorders>
              <w:right w:val="single" w:sz="12" w:space="0" w:color="auto"/>
            </w:tcBorders>
          </w:tcPr>
          <w:p w14:paraId="559F52BB" w14:textId="77777777" w:rsidR="000750F1" w:rsidRPr="00F43322" w:rsidRDefault="000750F1" w:rsidP="00CB4A7B"/>
        </w:tc>
        <w:tc>
          <w:tcPr>
            <w:tcW w:w="432" w:type="dxa"/>
            <w:tcBorders>
              <w:left w:val="single" w:sz="12" w:space="0" w:color="auto"/>
              <w:bottom w:val="single" w:sz="12" w:space="0" w:color="auto"/>
            </w:tcBorders>
          </w:tcPr>
          <w:p w14:paraId="5C35A7D3" w14:textId="77777777" w:rsidR="000750F1" w:rsidRDefault="000750F1" w:rsidP="00CB4A7B"/>
        </w:tc>
        <w:tc>
          <w:tcPr>
            <w:tcW w:w="432" w:type="dxa"/>
            <w:tcBorders>
              <w:bottom w:val="single" w:sz="12" w:space="0" w:color="auto"/>
            </w:tcBorders>
          </w:tcPr>
          <w:p w14:paraId="117425F8" w14:textId="77777777" w:rsidR="000750F1" w:rsidRDefault="000750F1" w:rsidP="00CB4A7B"/>
        </w:tc>
        <w:tc>
          <w:tcPr>
            <w:tcW w:w="432" w:type="dxa"/>
            <w:tcBorders>
              <w:bottom w:val="single" w:sz="12" w:space="0" w:color="auto"/>
            </w:tcBorders>
          </w:tcPr>
          <w:p w14:paraId="2FE1462E" w14:textId="77777777" w:rsidR="000750F1" w:rsidRDefault="000750F1" w:rsidP="00CB4A7B"/>
        </w:tc>
        <w:tc>
          <w:tcPr>
            <w:tcW w:w="432" w:type="dxa"/>
            <w:tcBorders>
              <w:bottom w:val="single" w:sz="12" w:space="0" w:color="auto"/>
            </w:tcBorders>
          </w:tcPr>
          <w:p w14:paraId="704E1731" w14:textId="77777777" w:rsidR="000750F1" w:rsidRDefault="000750F1" w:rsidP="00CB4A7B"/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</w:tcPr>
          <w:p w14:paraId="7EDCB3C0" w14:textId="77777777" w:rsidR="000750F1" w:rsidRDefault="000750F1" w:rsidP="00CB4A7B"/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</w:tcPr>
          <w:p w14:paraId="73E8BDD0" w14:textId="77777777" w:rsidR="000750F1" w:rsidRDefault="000750F1" w:rsidP="00CB4A7B"/>
        </w:tc>
        <w:tc>
          <w:tcPr>
            <w:tcW w:w="628" w:type="dxa"/>
            <w:tcBorders>
              <w:bottom w:val="single" w:sz="12" w:space="0" w:color="auto"/>
              <w:right w:val="single" w:sz="12" w:space="0" w:color="auto"/>
            </w:tcBorders>
          </w:tcPr>
          <w:p w14:paraId="42C6D883" w14:textId="77777777" w:rsidR="000750F1" w:rsidRDefault="000750F1" w:rsidP="00CB4A7B"/>
        </w:tc>
      </w:tr>
    </w:tbl>
    <w:p w14:paraId="2B05DD2B" w14:textId="77777777" w:rsidR="000750F1" w:rsidRDefault="000750F1" w:rsidP="00CB4A7B"/>
    <w:p w14:paraId="1B029776" w14:textId="77777777" w:rsidR="000750F1" w:rsidRDefault="000750F1" w:rsidP="00CB4A7B">
      <w:pPr>
        <w:pStyle w:val="Heading2"/>
      </w:pPr>
      <w:r w:rsidRPr="00F378F8">
        <w:t>What concerns do you have about the course structure?</w:t>
      </w:r>
    </w:p>
    <w:p w14:paraId="4D793F5E" w14:textId="77777777" w:rsidR="000750F1" w:rsidRDefault="000750F1" w:rsidP="00CB4A7B">
      <w:r>
        <w:tab/>
      </w:r>
    </w:p>
    <w:p w14:paraId="3F80C726" w14:textId="77777777" w:rsidR="000750F1" w:rsidRDefault="000750F1" w:rsidP="00CB4A7B">
      <w:r>
        <w:t>You may want to c</w:t>
      </w:r>
      <w:r w:rsidRPr="004B3073">
        <w:t>heck with your educational technologists/instructional designers for a list of features within your learning management system</w:t>
      </w:r>
      <w:r>
        <w:t xml:space="preserve"> and other educational technologies</w:t>
      </w:r>
      <w:r w:rsidRPr="004B3073">
        <w:t xml:space="preserve"> (such as chats, discussion groups, quizzing…)</w:t>
      </w:r>
    </w:p>
    <w:p w14:paraId="4A64DA04" w14:textId="77777777" w:rsidR="000750F1" w:rsidRPr="009971CC" w:rsidRDefault="000750F1" w:rsidP="00CB4A7B">
      <w:r>
        <w:tab/>
      </w:r>
    </w:p>
    <w:p w14:paraId="1A0CA3CC" w14:textId="77777777" w:rsidR="000750F1" w:rsidRPr="00E215ED" w:rsidRDefault="000750F1" w:rsidP="00CB4A7B">
      <w:r>
        <w:tab/>
      </w:r>
    </w:p>
    <w:p w14:paraId="530E74C7" w14:textId="77777777" w:rsidR="00B84215" w:rsidRDefault="00B84215" w:rsidP="00CB4A7B">
      <w:pPr>
        <w:sectPr w:rsidR="00B84215" w:rsidSect="000750F1">
          <w:headerReference w:type="default" r:id="rId18"/>
          <w:footerReference w:type="default" r:id="rId19"/>
          <w:pgSz w:w="12240" w:h="15840"/>
          <w:pgMar w:top="720" w:right="1440" w:bottom="720" w:left="1440" w:header="432" w:footer="144" w:gutter="0"/>
          <w:cols w:space="720"/>
          <w:docGrid w:linePitch="360"/>
        </w:sectPr>
      </w:pPr>
    </w:p>
    <w:p w14:paraId="0B1B7DA0" w14:textId="77777777" w:rsidR="00623FE6" w:rsidRPr="00F63594" w:rsidRDefault="00623FE6" w:rsidP="00CB4A7B">
      <w:pPr>
        <w:pStyle w:val="Heading2"/>
      </w:pPr>
      <w:bookmarkStart w:id="5" w:name="c1"/>
      <w:r w:rsidRPr="00F63594">
        <w:lastRenderedPageBreak/>
        <w:t xml:space="preserve">REQUIREMENTS </w:t>
      </w:r>
      <w:bookmarkEnd w:id="5"/>
      <w:r w:rsidRPr="00F63594">
        <w:rPr>
          <w:noProof/>
        </w:rPr>
        <w:drawing>
          <wp:anchor distT="0" distB="0" distL="114300" distR="114300" simplePos="0" relativeHeight="251661824" behindDoc="0" locked="0" layoutInCell="1" allowOverlap="1" wp14:anchorId="3B824A29" wp14:editId="1063CADC">
            <wp:simplePos x="0" y="0"/>
            <wp:positionH relativeFrom="margin">
              <wp:align>left</wp:align>
            </wp:positionH>
            <wp:positionV relativeFrom="paragraph">
              <wp:posOffset>4952</wp:posOffset>
            </wp:positionV>
            <wp:extent cx="843220" cy="822960"/>
            <wp:effectExtent l="0" t="0" r="0" b="0"/>
            <wp:wrapSquare wrapText="bothSides"/>
            <wp:docPr id="1779122098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AF2C2E" w14:textId="77777777" w:rsidR="00623FE6" w:rsidRPr="00E215ED" w:rsidRDefault="00623FE6" w:rsidP="00CB4A7B">
      <w:pPr>
        <w:pStyle w:val="Heading2"/>
      </w:pPr>
      <w:r w:rsidRPr="00E215ED">
        <w:t>Course title &amp; Number/Section/Term</w:t>
      </w:r>
    </w:p>
    <w:p w14:paraId="333EBE5F" w14:textId="77777777" w:rsidR="00623FE6" w:rsidRPr="00481E95" w:rsidRDefault="00623FE6" w:rsidP="00CB4A7B">
      <w:pPr>
        <w:rPr>
          <w:sz w:val="18"/>
          <w:szCs w:val="18"/>
        </w:rPr>
      </w:pPr>
      <w:r w:rsidRPr="00481E95">
        <w:rPr>
          <w:sz w:val="18"/>
          <w:szCs w:val="18"/>
        </w:rPr>
        <w:t>When you have identified your pedagogical model and other activities as synchronous online, use this form to determine what equipment you will need.</w:t>
      </w:r>
    </w:p>
    <w:p w14:paraId="091A1E4D" w14:textId="77777777" w:rsidR="00623FE6" w:rsidRPr="00481E95" w:rsidRDefault="00623FE6" w:rsidP="00CB4A7B">
      <w:pPr>
        <w:rPr>
          <w:sz w:val="18"/>
          <w:szCs w:val="18"/>
        </w:rPr>
      </w:pPr>
      <w:r w:rsidRPr="00481E95">
        <w:rPr>
          <w:sz w:val="18"/>
          <w:szCs w:val="18"/>
        </w:rPr>
        <w:t>You may need to add to this list when you have identified specific activities.</w:t>
      </w:r>
    </w:p>
    <w:p w14:paraId="4A093701" w14:textId="77777777" w:rsidR="00623FE6" w:rsidRPr="00E215ED" w:rsidRDefault="00623FE6" w:rsidP="00CB4A7B">
      <w:pPr>
        <w:pStyle w:val="Heading2"/>
        <w:rPr>
          <w:sz w:val="18"/>
          <w:szCs w:val="18"/>
        </w:rPr>
      </w:pPr>
      <w:r>
        <w:t>Based on your course structure…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623FE6" w14:paraId="5E6BD6DD" w14:textId="77777777" w:rsidTr="00762032">
        <w:tc>
          <w:tcPr>
            <w:tcW w:w="4675" w:type="dxa"/>
            <w:vAlign w:val="bottom"/>
          </w:tcPr>
          <w:p w14:paraId="5E9002B2" w14:textId="77777777" w:rsidR="00623FE6" w:rsidRDefault="00623FE6" w:rsidP="00CB4A7B">
            <w:pPr>
              <w:pStyle w:val="Heading2"/>
            </w:pPr>
            <w:bookmarkStart w:id="6" w:name="_Hlk165725481"/>
            <w:r w:rsidRPr="003E12C2">
              <w:t>Will you need…</w:t>
            </w:r>
          </w:p>
        </w:tc>
        <w:tc>
          <w:tcPr>
            <w:tcW w:w="2970" w:type="dxa"/>
            <w:vAlign w:val="bottom"/>
          </w:tcPr>
          <w:p w14:paraId="55C43EA1" w14:textId="77777777" w:rsidR="00623FE6" w:rsidRPr="00B44077" w:rsidRDefault="00623FE6" w:rsidP="00427B97">
            <w:pPr>
              <w:jc w:val="center"/>
            </w:pPr>
            <w:r w:rsidRPr="00B44077">
              <w:t>Specifics…</w:t>
            </w:r>
          </w:p>
          <w:p w14:paraId="64A389C4" w14:textId="77777777" w:rsidR="00623FE6" w:rsidRDefault="00623FE6" w:rsidP="00427B97">
            <w:pPr>
              <w:jc w:val="center"/>
            </w:pPr>
            <w:r w:rsidRPr="00606EBF">
              <w:rPr>
                <w:sz w:val="18"/>
                <w:szCs w:val="18"/>
              </w:rPr>
              <w:t>(Which equipment, software/ hardware, how many items, who provides support, webpage(s), and any cost to you, or students, etc.)</w:t>
            </w:r>
          </w:p>
        </w:tc>
        <w:tc>
          <w:tcPr>
            <w:tcW w:w="2250" w:type="dxa"/>
            <w:vAlign w:val="bottom"/>
          </w:tcPr>
          <w:p w14:paraId="70E917E4" w14:textId="77777777" w:rsidR="00623FE6" w:rsidRPr="00B44077" w:rsidRDefault="00623FE6" w:rsidP="00427B97">
            <w:pPr>
              <w:jc w:val="center"/>
            </w:pPr>
            <w:r w:rsidRPr="00B44077">
              <w:t>Contingency plan</w:t>
            </w:r>
          </w:p>
          <w:p w14:paraId="3946710D" w14:textId="77777777" w:rsidR="00623FE6" w:rsidRDefault="00623FE6" w:rsidP="00427B97">
            <w:pPr>
              <w:jc w:val="center"/>
            </w:pPr>
            <w:r w:rsidRPr="00606EBF">
              <w:rPr>
                <w:sz w:val="18"/>
                <w:szCs w:val="18"/>
              </w:rPr>
              <w:t>(If not available, what will you do?)</w:t>
            </w:r>
          </w:p>
        </w:tc>
      </w:tr>
      <w:bookmarkEnd w:id="6"/>
      <w:tr w:rsidR="00623FE6" w:rsidRPr="00606EBF" w14:paraId="264B93FA" w14:textId="77777777" w:rsidTr="00762032">
        <w:tc>
          <w:tcPr>
            <w:tcW w:w="4675" w:type="dxa"/>
          </w:tcPr>
          <w:p w14:paraId="6A1EBFA3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Instructor computer equipment (include any special software/apps)</w:t>
            </w:r>
          </w:p>
        </w:tc>
        <w:tc>
          <w:tcPr>
            <w:tcW w:w="2970" w:type="dxa"/>
          </w:tcPr>
          <w:p w14:paraId="38AACAE0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B35B41E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756FC743" w14:textId="77777777" w:rsidTr="00762032">
        <w:tc>
          <w:tcPr>
            <w:tcW w:w="4675" w:type="dxa"/>
          </w:tcPr>
          <w:p w14:paraId="3C78B6B0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Smartboards, white boards, chalk boards, markers, chalk, erasers (# of each?)</w:t>
            </w:r>
          </w:p>
        </w:tc>
        <w:tc>
          <w:tcPr>
            <w:tcW w:w="2970" w:type="dxa"/>
          </w:tcPr>
          <w:p w14:paraId="7E0541BF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AB824F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02C5710E" w14:textId="77777777" w:rsidTr="00762032">
        <w:tc>
          <w:tcPr>
            <w:tcW w:w="4675" w:type="dxa"/>
          </w:tcPr>
          <w:p w14:paraId="5C3C4EDF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Colored markers and/or chalk</w:t>
            </w:r>
          </w:p>
        </w:tc>
        <w:tc>
          <w:tcPr>
            <w:tcW w:w="2970" w:type="dxa"/>
          </w:tcPr>
          <w:p w14:paraId="10AAB2D5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F9B457B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76412154" w14:textId="77777777" w:rsidTr="00762032">
        <w:tc>
          <w:tcPr>
            <w:tcW w:w="4675" w:type="dxa"/>
          </w:tcPr>
          <w:p w14:paraId="6B8ED2D1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Cameras – display you and/or board</w:t>
            </w:r>
          </w:p>
        </w:tc>
        <w:tc>
          <w:tcPr>
            <w:tcW w:w="2970" w:type="dxa"/>
          </w:tcPr>
          <w:p w14:paraId="613A86A0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D4B8BDB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3F979437" w14:textId="77777777" w:rsidTr="00762032">
        <w:tc>
          <w:tcPr>
            <w:tcW w:w="4675" w:type="dxa"/>
          </w:tcPr>
          <w:p w14:paraId="3BA88C60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Software to display your screen to students</w:t>
            </w:r>
          </w:p>
        </w:tc>
        <w:tc>
          <w:tcPr>
            <w:tcW w:w="2970" w:type="dxa"/>
          </w:tcPr>
          <w:p w14:paraId="4C1E1844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995B6EE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576EA130" w14:textId="77777777" w:rsidTr="00762032">
        <w:tc>
          <w:tcPr>
            <w:tcW w:w="4675" w:type="dxa"/>
          </w:tcPr>
          <w:p w14:paraId="351DCDF5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Microphone</w:t>
            </w:r>
          </w:p>
        </w:tc>
        <w:tc>
          <w:tcPr>
            <w:tcW w:w="2970" w:type="dxa"/>
          </w:tcPr>
          <w:p w14:paraId="537310E3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05BA8F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6DB477DD" w14:textId="77777777" w:rsidTr="00762032">
        <w:tc>
          <w:tcPr>
            <w:tcW w:w="4675" w:type="dxa"/>
          </w:tcPr>
          <w:p w14:paraId="4A2A9FE1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Speakers (to hear students)</w:t>
            </w:r>
          </w:p>
        </w:tc>
        <w:tc>
          <w:tcPr>
            <w:tcW w:w="2970" w:type="dxa"/>
          </w:tcPr>
          <w:p w14:paraId="6044631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9B2A59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1A61FC99" w14:textId="77777777" w:rsidTr="00762032">
        <w:tc>
          <w:tcPr>
            <w:tcW w:w="4675" w:type="dxa"/>
          </w:tcPr>
          <w:p w14:paraId="3F6749D4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Videoconferencing tool (Zoom, MS Teams…)</w:t>
            </w:r>
          </w:p>
        </w:tc>
        <w:tc>
          <w:tcPr>
            <w:tcW w:w="2970" w:type="dxa"/>
          </w:tcPr>
          <w:p w14:paraId="78881D42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8D7659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712719C6" w14:textId="77777777" w:rsidTr="00762032">
        <w:tc>
          <w:tcPr>
            <w:tcW w:w="4675" w:type="dxa"/>
          </w:tcPr>
          <w:p w14:paraId="3C2434C7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Backchannel (monitored chat during class session)…</w:t>
            </w:r>
          </w:p>
        </w:tc>
        <w:tc>
          <w:tcPr>
            <w:tcW w:w="2970" w:type="dxa"/>
          </w:tcPr>
          <w:p w14:paraId="54097CC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B059B65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712AE77F" w14:textId="77777777" w:rsidTr="00762032">
        <w:tc>
          <w:tcPr>
            <w:tcW w:w="4675" w:type="dxa"/>
          </w:tcPr>
          <w:p w14:paraId="0414C7F4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If you are recording your class, videotaping equipment (cameras, screen capturing software, microphones, speakers…)</w:t>
            </w:r>
          </w:p>
        </w:tc>
        <w:tc>
          <w:tcPr>
            <w:tcW w:w="2970" w:type="dxa"/>
          </w:tcPr>
          <w:p w14:paraId="2C479B68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221AE5C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3EF97B82" w14:textId="77777777" w:rsidTr="00762032">
        <w:tc>
          <w:tcPr>
            <w:tcW w:w="4675" w:type="dxa"/>
          </w:tcPr>
          <w:p w14:paraId="15FFD871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Content specific equipment &amp; materials</w:t>
            </w:r>
          </w:p>
        </w:tc>
        <w:tc>
          <w:tcPr>
            <w:tcW w:w="2970" w:type="dxa"/>
          </w:tcPr>
          <w:p w14:paraId="131F30B5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E9C5870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14:paraId="7B8B7D25" w14:textId="77777777" w:rsidTr="00762032">
        <w:tc>
          <w:tcPr>
            <w:tcW w:w="4675" w:type="dxa"/>
          </w:tcPr>
          <w:p w14:paraId="0403F442" w14:textId="77777777" w:rsidR="00623FE6" w:rsidRDefault="00623FE6" w:rsidP="00CB4A7B"/>
        </w:tc>
        <w:tc>
          <w:tcPr>
            <w:tcW w:w="2970" w:type="dxa"/>
          </w:tcPr>
          <w:p w14:paraId="26BE4D23" w14:textId="77777777" w:rsidR="00623FE6" w:rsidRDefault="00623FE6" w:rsidP="00CB4A7B"/>
        </w:tc>
        <w:tc>
          <w:tcPr>
            <w:tcW w:w="2250" w:type="dxa"/>
          </w:tcPr>
          <w:p w14:paraId="6DA2044A" w14:textId="77777777" w:rsidR="00623FE6" w:rsidRDefault="00623FE6" w:rsidP="00CB4A7B"/>
        </w:tc>
      </w:tr>
    </w:tbl>
    <w:p w14:paraId="314CF4CB" w14:textId="77777777" w:rsidR="00623FE6" w:rsidRDefault="00623FE6" w:rsidP="00CB4A7B">
      <w:pPr>
        <w:pStyle w:val="Heading2"/>
      </w:pPr>
      <w:r w:rsidRPr="00E42889">
        <w:t>If you are planning many group or paired activities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623FE6" w:rsidRPr="00606EBF" w14:paraId="46446B6C" w14:textId="77777777" w:rsidTr="00762032">
        <w:tc>
          <w:tcPr>
            <w:tcW w:w="4675" w:type="dxa"/>
          </w:tcPr>
          <w:p w14:paraId="7057EF6D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Videoconferencing tool that allows for breakout groups (Zoom, MS Teams…)</w:t>
            </w:r>
          </w:p>
        </w:tc>
        <w:tc>
          <w:tcPr>
            <w:tcW w:w="2970" w:type="dxa"/>
          </w:tcPr>
          <w:p w14:paraId="78892713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0ACF51F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14:paraId="68A32814" w14:textId="77777777" w:rsidTr="00762032">
        <w:tc>
          <w:tcPr>
            <w:tcW w:w="4675" w:type="dxa"/>
          </w:tcPr>
          <w:p w14:paraId="49D9DAD0" w14:textId="77777777" w:rsidR="00623FE6" w:rsidRDefault="00623FE6" w:rsidP="00CB4A7B"/>
        </w:tc>
        <w:tc>
          <w:tcPr>
            <w:tcW w:w="2970" w:type="dxa"/>
          </w:tcPr>
          <w:p w14:paraId="45AC2977" w14:textId="77777777" w:rsidR="00623FE6" w:rsidRDefault="00623FE6" w:rsidP="00CB4A7B"/>
        </w:tc>
        <w:tc>
          <w:tcPr>
            <w:tcW w:w="2250" w:type="dxa"/>
          </w:tcPr>
          <w:p w14:paraId="78BF9424" w14:textId="77777777" w:rsidR="00623FE6" w:rsidRDefault="00623FE6" w:rsidP="00CB4A7B"/>
        </w:tc>
      </w:tr>
    </w:tbl>
    <w:p w14:paraId="564582F9" w14:textId="77777777" w:rsidR="00623FE6" w:rsidRDefault="00623FE6" w:rsidP="00CB4A7B">
      <w:pPr>
        <w:pStyle w:val="Heading2"/>
      </w:pPr>
      <w:r>
        <w:t>And each student/room will need: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623FE6" w:rsidRPr="00606EBF" w14:paraId="65E6B586" w14:textId="77777777" w:rsidTr="00762032">
        <w:tc>
          <w:tcPr>
            <w:tcW w:w="4675" w:type="dxa"/>
          </w:tcPr>
          <w:p w14:paraId="43BE6006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Strong internet access</w:t>
            </w:r>
          </w:p>
        </w:tc>
        <w:tc>
          <w:tcPr>
            <w:tcW w:w="2970" w:type="dxa"/>
          </w:tcPr>
          <w:p w14:paraId="7976B0A6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963D4C7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45045B06" w14:textId="77777777" w:rsidTr="00762032">
        <w:tc>
          <w:tcPr>
            <w:tcW w:w="4675" w:type="dxa"/>
          </w:tcPr>
          <w:p w14:paraId="5ECED0B6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 xml:space="preserve">Computer or display screen </w:t>
            </w:r>
          </w:p>
        </w:tc>
        <w:tc>
          <w:tcPr>
            <w:tcW w:w="2970" w:type="dxa"/>
          </w:tcPr>
          <w:p w14:paraId="3F29B9B2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EC5CAD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5CAEDB40" w14:textId="77777777" w:rsidTr="00762032">
        <w:tc>
          <w:tcPr>
            <w:tcW w:w="4675" w:type="dxa"/>
          </w:tcPr>
          <w:p w14:paraId="5324CDBE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Videoconferencing tool (Zoom, MS Teams…)</w:t>
            </w:r>
          </w:p>
        </w:tc>
        <w:tc>
          <w:tcPr>
            <w:tcW w:w="2970" w:type="dxa"/>
          </w:tcPr>
          <w:p w14:paraId="45F5E6B0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59FC0AA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5B4D381F" w14:textId="77777777" w:rsidTr="00762032">
        <w:tc>
          <w:tcPr>
            <w:tcW w:w="4675" w:type="dxa"/>
          </w:tcPr>
          <w:p w14:paraId="3B1E0782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Speakers, microphones…</w:t>
            </w:r>
          </w:p>
        </w:tc>
        <w:tc>
          <w:tcPr>
            <w:tcW w:w="2970" w:type="dxa"/>
          </w:tcPr>
          <w:p w14:paraId="0A12D73A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FD78D1D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606EBF" w14:paraId="36FD27AE" w14:textId="77777777" w:rsidTr="00762032">
        <w:tc>
          <w:tcPr>
            <w:tcW w:w="4675" w:type="dxa"/>
          </w:tcPr>
          <w:p w14:paraId="3C6EEC02" w14:textId="77777777" w:rsidR="00623FE6" w:rsidRPr="00606EBF" w:rsidRDefault="00623FE6" w:rsidP="00CB4A7B">
            <w:pPr>
              <w:rPr>
                <w:sz w:val="20"/>
                <w:szCs w:val="20"/>
              </w:rPr>
            </w:pPr>
            <w:r w:rsidRPr="00606EBF">
              <w:rPr>
                <w:sz w:val="20"/>
                <w:szCs w:val="20"/>
              </w:rPr>
              <w:t>Content specific equipment &amp; materials</w:t>
            </w:r>
          </w:p>
        </w:tc>
        <w:tc>
          <w:tcPr>
            <w:tcW w:w="2970" w:type="dxa"/>
          </w:tcPr>
          <w:p w14:paraId="0660CE0A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ACD09C8" w14:textId="77777777" w:rsidR="00623FE6" w:rsidRPr="00606EBF" w:rsidRDefault="00623FE6" w:rsidP="00CB4A7B">
            <w:pPr>
              <w:rPr>
                <w:sz w:val="20"/>
                <w:szCs w:val="20"/>
              </w:rPr>
            </w:pPr>
          </w:p>
        </w:tc>
      </w:tr>
    </w:tbl>
    <w:p w14:paraId="28E818E0" w14:textId="77777777" w:rsidR="00623FE6" w:rsidRPr="00606EBF" w:rsidRDefault="00623FE6" w:rsidP="00CB4A7B">
      <w:pPr>
        <w:rPr>
          <w:sz w:val="20"/>
          <w:szCs w:val="20"/>
        </w:rPr>
      </w:pPr>
      <w:r w:rsidRPr="00606EBF">
        <w:rPr>
          <w:sz w:val="20"/>
          <w:szCs w:val="20"/>
        </w:rPr>
        <w:t>You may want to check with your educational technologists/instructional designers for a list of features within your learning management system and other educational technologies (such as chats, discussion groups, quizzing…)</w:t>
      </w:r>
    </w:p>
    <w:p w14:paraId="6B0F1AF8" w14:textId="77777777" w:rsidR="00623FE6" w:rsidRPr="00152882" w:rsidRDefault="00623FE6" w:rsidP="00CB4A7B">
      <w:pPr>
        <w:pStyle w:val="Heading2"/>
      </w:pPr>
      <w:r>
        <w:t>W</w:t>
      </w:r>
      <w:r w:rsidRPr="00152882">
        <w:t>hich of the above may not be available?</w:t>
      </w:r>
      <w:r w:rsidRPr="00376385">
        <w:t xml:space="preserve"> </w:t>
      </w:r>
      <w:r w:rsidRPr="00B44077">
        <w:t>To obtain the required resource(s) who do you need to contact?</w:t>
      </w:r>
    </w:p>
    <w:p w14:paraId="3D8A94E1" w14:textId="77777777" w:rsidR="00623FE6" w:rsidRDefault="00623FE6" w:rsidP="00CB4A7B">
      <w:r>
        <w:tab/>
      </w:r>
    </w:p>
    <w:p w14:paraId="087E4E17" w14:textId="77777777" w:rsidR="00623FE6" w:rsidRPr="00152882" w:rsidRDefault="00623FE6" w:rsidP="00CB4A7B">
      <w:pPr>
        <w:pStyle w:val="Heading2"/>
      </w:pPr>
      <w:r w:rsidRPr="005243D7">
        <w:t>Consider your requirements and desired model. If there is a mismatch, how will you</w:t>
      </w:r>
      <w:r w:rsidRPr="00152882">
        <w:t xml:space="preserve"> remediate or mitigate?</w:t>
      </w:r>
    </w:p>
    <w:p w14:paraId="70866D5E" w14:textId="77777777" w:rsidR="00623FE6" w:rsidRDefault="00623FE6" w:rsidP="00CB4A7B">
      <w:r>
        <w:tab/>
      </w:r>
    </w:p>
    <w:p w14:paraId="701EA502" w14:textId="77777777" w:rsidR="00623FE6" w:rsidRPr="00793791" w:rsidRDefault="00623FE6" w:rsidP="00CB4A7B">
      <w:pPr>
        <w:pStyle w:val="Heading2"/>
      </w:pPr>
      <w:r w:rsidRPr="00793791">
        <w:t xml:space="preserve">Local set-up </w:t>
      </w:r>
    </w:p>
    <w:p w14:paraId="62AD334A" w14:textId="77777777" w:rsidR="00623FE6" w:rsidRDefault="00623FE6" w:rsidP="00CB4A7B">
      <w:r w:rsidRPr="00793791">
        <w:t>(Where will equipment be stored? How will you gain access? Where should you place each item in room for best coverage?</w:t>
      </w:r>
      <w:r>
        <w:t xml:space="preserve"> </w:t>
      </w:r>
      <w:r w:rsidRPr="00793791">
        <w:t>Who is responsible for set-up, troubleshooting, and maintenance?)</w:t>
      </w:r>
      <w:r>
        <w:t xml:space="preserve"> </w:t>
      </w:r>
    </w:p>
    <w:p w14:paraId="29957793" w14:textId="77777777" w:rsidR="00623FE6" w:rsidRDefault="00623FE6" w:rsidP="00CB4A7B">
      <w:r>
        <w:tab/>
      </w:r>
    </w:p>
    <w:p w14:paraId="66190623" w14:textId="77777777" w:rsidR="00623FE6" w:rsidRDefault="00623FE6" w:rsidP="00CB4A7B">
      <w:pPr>
        <w:pStyle w:val="Heading2"/>
      </w:pPr>
      <w:r w:rsidRPr="00393D07">
        <w:t xml:space="preserve">What will you need to do to obtain materials &amp; equipment, </w:t>
      </w:r>
      <w:proofErr w:type="gramStart"/>
      <w:r w:rsidRPr="00393D07">
        <w:t>when,</w:t>
      </w:r>
      <w:proofErr w:type="gramEnd"/>
      <w:r w:rsidRPr="00393D07">
        <w:t xml:space="preserve"> how many of each item, what is the cost…</w:t>
      </w:r>
    </w:p>
    <w:p w14:paraId="690D4E58" w14:textId="77777777" w:rsidR="00623FE6" w:rsidRDefault="00623FE6" w:rsidP="00CB4A7B">
      <w:r>
        <w:tab/>
      </w:r>
    </w:p>
    <w:p w14:paraId="3E8379CF" w14:textId="77777777" w:rsidR="00623FE6" w:rsidRDefault="00623FE6" w:rsidP="00CB4A7B">
      <w:pPr>
        <w:pStyle w:val="Heading2"/>
      </w:pPr>
      <w:r w:rsidRPr="00A65423"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5F6A03BB" wp14:editId="011E046A">
            <wp:simplePos x="0" y="0"/>
            <wp:positionH relativeFrom="margin">
              <wp:align>left</wp:align>
            </wp:positionH>
            <wp:positionV relativeFrom="paragraph">
              <wp:posOffset>175</wp:posOffset>
            </wp:positionV>
            <wp:extent cx="843220" cy="822960"/>
            <wp:effectExtent l="0" t="0" r="0" b="0"/>
            <wp:wrapSquare wrapText="bothSides"/>
            <wp:docPr id="775129280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4CCFE" w14:textId="77777777" w:rsidR="00623FE6" w:rsidRPr="00A65423" w:rsidRDefault="00623FE6" w:rsidP="00CB4A7B">
      <w:pPr>
        <w:pStyle w:val="Heading2"/>
      </w:pPr>
      <w:bookmarkStart w:id="7" w:name="c2"/>
      <w:r w:rsidRPr="00A65423">
        <w:t>CHECKLIST</w:t>
      </w:r>
    </w:p>
    <w:bookmarkEnd w:id="7"/>
    <w:p w14:paraId="68992176" w14:textId="77777777" w:rsidR="00623FE6" w:rsidRPr="009A6433" w:rsidRDefault="00623FE6" w:rsidP="00CB4A7B">
      <w:pPr>
        <w:rPr>
          <w:sz w:val="18"/>
          <w:szCs w:val="18"/>
        </w:rPr>
      </w:pPr>
      <w:r w:rsidRPr="009A6433">
        <w:rPr>
          <w:sz w:val="18"/>
          <w:szCs w:val="18"/>
        </w:rPr>
        <w:t>If you and all any students are remotely accessing the course, review the following checklist. You may need to add to this list when you have identified specific activities.</w:t>
      </w:r>
    </w:p>
    <w:p w14:paraId="42A2CE6C" w14:textId="77777777" w:rsidR="009A6433" w:rsidRDefault="009A6433" w:rsidP="00CB4A7B">
      <w:pPr>
        <w:pStyle w:val="Heading2"/>
      </w:pPr>
    </w:p>
    <w:p w14:paraId="4A85BCBC" w14:textId="67304A64" w:rsidR="00623FE6" w:rsidRDefault="00623FE6" w:rsidP="00CB4A7B">
      <w:pPr>
        <w:pStyle w:val="Heading2"/>
      </w:pPr>
      <w:r>
        <w:t xml:space="preserve">Emergency </w:t>
      </w:r>
      <w:r w:rsidRPr="0054549F">
        <w:t>contact</w:t>
      </w:r>
      <w:r w:rsidRPr="00393D07">
        <w:t xml:space="preserve"> if I have problems?</w:t>
      </w:r>
    </w:p>
    <w:p w14:paraId="07A65C2E" w14:textId="77777777" w:rsidR="00623FE6" w:rsidRPr="0054549F" w:rsidRDefault="00623FE6" w:rsidP="00CB4A7B">
      <w:r>
        <w:tab/>
      </w:r>
    </w:p>
    <w:p w14:paraId="142B090F" w14:textId="77777777" w:rsidR="00623FE6" w:rsidRDefault="00623FE6" w:rsidP="00CB4A7B">
      <w:pPr>
        <w:pStyle w:val="Heading2"/>
      </w:pPr>
      <w:r>
        <w:t>Access information</w:t>
      </w:r>
    </w:p>
    <w:p w14:paraId="52074EB4" w14:textId="77777777" w:rsidR="00623FE6" w:rsidRDefault="00623FE6" w:rsidP="00CB4A7B">
      <w:pPr>
        <w:pStyle w:val="ListParagraph"/>
        <w:numPr>
          <w:ilvl w:val="0"/>
          <w:numId w:val="2"/>
        </w:numPr>
      </w:pPr>
      <w:r w:rsidRPr="002E723C">
        <w:t xml:space="preserve">How will I get </w:t>
      </w:r>
      <w:r>
        <w:t>a computer, internet access, camera, mic, and required software</w:t>
      </w:r>
      <w:r w:rsidRPr="002E723C">
        <w:t>?</w:t>
      </w:r>
    </w:p>
    <w:p w14:paraId="7D632973" w14:textId="77777777" w:rsidR="00623FE6" w:rsidRDefault="00623FE6" w:rsidP="00CB4A7B">
      <w:pPr>
        <w:pStyle w:val="ListParagraph"/>
        <w:numPr>
          <w:ilvl w:val="0"/>
          <w:numId w:val="2"/>
        </w:numPr>
      </w:pPr>
      <w:r>
        <w:t>How will my students access the course</w:t>
      </w:r>
      <w:r w:rsidRPr="002E723C">
        <w:t>?</w:t>
      </w:r>
      <w:r>
        <w:t xml:space="preserve"> What equipment will they need?</w:t>
      </w:r>
    </w:p>
    <w:p w14:paraId="603A2DB7" w14:textId="77777777" w:rsidR="00623FE6" w:rsidRDefault="00623FE6" w:rsidP="00CB4A7B">
      <w:pPr>
        <w:pStyle w:val="ListParagraph"/>
        <w:numPr>
          <w:ilvl w:val="0"/>
          <w:numId w:val="2"/>
        </w:numPr>
      </w:pPr>
      <w:r>
        <w:t>Who do I c</w:t>
      </w:r>
      <w:r w:rsidRPr="002E723C">
        <w:t>ontact if I have problems?</w:t>
      </w:r>
    </w:p>
    <w:p w14:paraId="32F8B8F2" w14:textId="77777777" w:rsidR="00623FE6" w:rsidRPr="007B253D" w:rsidRDefault="00623FE6" w:rsidP="00CB4A7B"/>
    <w:p w14:paraId="0ADBF23C" w14:textId="77777777" w:rsidR="00623FE6" w:rsidRPr="001F32E0" w:rsidRDefault="00623FE6" w:rsidP="00CB4A7B">
      <w:pPr>
        <w:pStyle w:val="Heading2"/>
        <w:rPr>
          <w:b/>
          <w:bCs/>
        </w:rPr>
      </w:pPr>
      <w:r w:rsidRPr="001F32E0">
        <w:rPr>
          <w:b/>
          <w:bCs/>
        </w:rPr>
        <w:t>Desk set-up (before start of term)</w:t>
      </w:r>
    </w:p>
    <w:p w14:paraId="32E8A4DD" w14:textId="77777777" w:rsidR="00623FE6" w:rsidRDefault="00623FE6" w:rsidP="00CB4A7B">
      <w:pPr>
        <w:pStyle w:val="Heading2"/>
      </w:pPr>
      <w:r>
        <w:t>Check the computer set-up (</w:t>
      </w:r>
      <w:r w:rsidRPr="00132FD9">
        <w:t>Laptop/desktop, number of monitors, internet…)</w:t>
      </w:r>
    </w:p>
    <w:p w14:paraId="22098D8D" w14:textId="77777777" w:rsidR="00623FE6" w:rsidRDefault="00623FE6" w:rsidP="00CB4A7B">
      <w:r>
        <w:tab/>
      </w:r>
    </w:p>
    <w:p w14:paraId="638816D6" w14:textId="77777777" w:rsidR="00623FE6" w:rsidRDefault="00623FE6" w:rsidP="00CB4A7B">
      <w:pPr>
        <w:pStyle w:val="Heading2"/>
      </w:pPr>
      <w:r>
        <w:t>If possible, get someone help you test from another room/location. Check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623FE6" w14:paraId="537090E8" w14:textId="77777777" w:rsidTr="00762032">
        <w:tc>
          <w:tcPr>
            <w:tcW w:w="4900" w:type="dxa"/>
            <w:vAlign w:val="bottom"/>
          </w:tcPr>
          <w:p w14:paraId="76E10DEB" w14:textId="77777777" w:rsidR="00623FE6" w:rsidRDefault="00623FE6" w:rsidP="00CB4A7B">
            <w:r>
              <w:t>Checklist</w:t>
            </w:r>
          </w:p>
        </w:tc>
        <w:tc>
          <w:tcPr>
            <w:tcW w:w="4900" w:type="dxa"/>
            <w:vAlign w:val="bottom"/>
          </w:tcPr>
          <w:p w14:paraId="32DFEC14" w14:textId="77777777" w:rsidR="00623FE6" w:rsidRDefault="00623FE6" w:rsidP="001F32E0">
            <w:pPr>
              <w:jc w:val="center"/>
            </w:pPr>
            <w:r>
              <w:t xml:space="preserve">Notes: </w:t>
            </w:r>
            <w:r>
              <w:br/>
            </w:r>
            <w:r w:rsidRPr="001F32E0">
              <w:rPr>
                <w:sz w:val="18"/>
                <w:szCs w:val="18"/>
              </w:rPr>
              <w:t>(If it takes you more than 1 minute to figure out how to do an item, you may want to write down instructions for yourself.)</w:t>
            </w:r>
          </w:p>
        </w:tc>
      </w:tr>
      <w:tr w:rsidR="00623FE6" w:rsidRPr="001F32E0" w14:paraId="5C6CB1C5" w14:textId="77777777" w:rsidTr="00762032">
        <w:tc>
          <w:tcPr>
            <w:tcW w:w="4900" w:type="dxa"/>
          </w:tcPr>
          <w:p w14:paraId="207405BA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Test the computer, internet, and software</w:t>
            </w:r>
          </w:p>
        </w:tc>
        <w:tc>
          <w:tcPr>
            <w:tcW w:w="4900" w:type="dxa"/>
          </w:tcPr>
          <w:p w14:paraId="1E0C6433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59747F3B" w14:textId="77777777" w:rsidTr="00762032">
        <w:tc>
          <w:tcPr>
            <w:tcW w:w="4900" w:type="dxa"/>
          </w:tcPr>
          <w:p w14:paraId="50ECCA14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Lighting – can students see you? Can you see them?</w:t>
            </w:r>
          </w:p>
        </w:tc>
        <w:tc>
          <w:tcPr>
            <w:tcW w:w="4900" w:type="dxa"/>
          </w:tcPr>
          <w:p w14:paraId="2711303E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2BF3703D" w14:textId="77777777" w:rsidTr="00762032">
        <w:tc>
          <w:tcPr>
            <w:tcW w:w="4900" w:type="dxa"/>
          </w:tcPr>
          <w:p w14:paraId="6541E9ED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Use the mic and figure out how to toggle it on and off</w:t>
            </w:r>
          </w:p>
        </w:tc>
        <w:tc>
          <w:tcPr>
            <w:tcW w:w="4900" w:type="dxa"/>
          </w:tcPr>
          <w:p w14:paraId="2CB80DBA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3C3669C5" w14:textId="77777777" w:rsidTr="00762032">
        <w:tc>
          <w:tcPr>
            <w:tcW w:w="4900" w:type="dxa"/>
          </w:tcPr>
          <w:p w14:paraId="35259B91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Check the speakers</w:t>
            </w:r>
          </w:p>
        </w:tc>
        <w:tc>
          <w:tcPr>
            <w:tcW w:w="4900" w:type="dxa"/>
          </w:tcPr>
          <w:p w14:paraId="7ECDE77C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5D0829E9" w14:textId="77777777" w:rsidTr="00762032">
        <w:tc>
          <w:tcPr>
            <w:tcW w:w="4900" w:type="dxa"/>
          </w:tcPr>
          <w:p w14:paraId="0E848FCC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 xml:space="preserve">Display your slideshow presentation </w:t>
            </w:r>
          </w:p>
        </w:tc>
        <w:tc>
          <w:tcPr>
            <w:tcW w:w="4900" w:type="dxa"/>
          </w:tcPr>
          <w:p w14:paraId="0E8D47CD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02AEA312" w14:textId="77777777" w:rsidTr="00762032">
        <w:tc>
          <w:tcPr>
            <w:tcW w:w="4900" w:type="dxa"/>
          </w:tcPr>
          <w:p w14:paraId="1D3CB074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Play a video and check the volume</w:t>
            </w:r>
          </w:p>
        </w:tc>
        <w:tc>
          <w:tcPr>
            <w:tcW w:w="4900" w:type="dxa"/>
          </w:tcPr>
          <w:p w14:paraId="3C4A1FB1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766A5218" w14:textId="77777777" w:rsidTr="00762032">
        <w:tc>
          <w:tcPr>
            <w:tcW w:w="4900" w:type="dxa"/>
          </w:tcPr>
          <w:p w14:paraId="00B28DE2" w14:textId="77777777" w:rsidR="00623FE6" w:rsidRPr="001F32E0" w:rsidRDefault="00623FE6" w:rsidP="00CB4A7B">
            <w:pPr>
              <w:rPr>
                <w:rFonts w:cstheme="minorHAnsi"/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If you are recording your class, check videotaping equipment (cameras, screen capturing software, microphones, speakers…)</w:t>
            </w:r>
          </w:p>
        </w:tc>
        <w:tc>
          <w:tcPr>
            <w:tcW w:w="4900" w:type="dxa"/>
          </w:tcPr>
          <w:p w14:paraId="5CF9CE40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59A02275" w14:textId="77777777" w:rsidTr="00762032">
        <w:tc>
          <w:tcPr>
            <w:tcW w:w="4900" w:type="dxa"/>
          </w:tcPr>
          <w:p w14:paraId="67DC628B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Check &amp; test tools available within the videoconferencing software (whiteboard, chats, discussion groups, break-out groups, screen share…)</w:t>
            </w:r>
          </w:p>
        </w:tc>
        <w:tc>
          <w:tcPr>
            <w:tcW w:w="4900" w:type="dxa"/>
          </w:tcPr>
          <w:p w14:paraId="0CBD6A35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28B339B2" w14:textId="77777777" w:rsidTr="00762032">
        <w:tc>
          <w:tcPr>
            <w:tcW w:w="4900" w:type="dxa"/>
          </w:tcPr>
          <w:p w14:paraId="6F56CCF9" w14:textId="77777777" w:rsidR="00623FE6" w:rsidRPr="001F32E0" w:rsidRDefault="00623FE6" w:rsidP="00CB4A7B">
            <w:pPr>
              <w:rPr>
                <w:rFonts w:cstheme="minorHAnsi"/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Content specific equipment &amp; materials</w:t>
            </w:r>
          </w:p>
        </w:tc>
        <w:tc>
          <w:tcPr>
            <w:tcW w:w="4900" w:type="dxa"/>
          </w:tcPr>
          <w:p w14:paraId="700270ED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14:paraId="35BD61BF" w14:textId="77777777" w:rsidTr="00762032">
        <w:tc>
          <w:tcPr>
            <w:tcW w:w="4900" w:type="dxa"/>
          </w:tcPr>
          <w:p w14:paraId="7EB93668" w14:textId="77777777" w:rsidR="00623FE6" w:rsidRDefault="00623FE6" w:rsidP="00CB4A7B"/>
        </w:tc>
        <w:tc>
          <w:tcPr>
            <w:tcW w:w="4900" w:type="dxa"/>
          </w:tcPr>
          <w:p w14:paraId="22691E55" w14:textId="77777777" w:rsidR="00623FE6" w:rsidRDefault="00623FE6" w:rsidP="00CB4A7B"/>
        </w:tc>
      </w:tr>
    </w:tbl>
    <w:p w14:paraId="3D5B9F13" w14:textId="77777777" w:rsidR="00623FE6" w:rsidRDefault="00623FE6" w:rsidP="00CB4A7B">
      <w:pPr>
        <w:pStyle w:val="Heading2"/>
      </w:pPr>
      <w:r w:rsidRPr="00393D07">
        <w:t xml:space="preserve">If </w:t>
      </w:r>
      <w:r>
        <w:t>you are recording the course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623FE6" w:rsidRPr="001F32E0" w14:paraId="1E064C15" w14:textId="77777777" w:rsidTr="00762032">
        <w:tc>
          <w:tcPr>
            <w:tcW w:w="4900" w:type="dxa"/>
          </w:tcPr>
          <w:p w14:paraId="7EF268B3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Record a practice lecture</w:t>
            </w:r>
          </w:p>
        </w:tc>
        <w:tc>
          <w:tcPr>
            <w:tcW w:w="4900" w:type="dxa"/>
          </w:tcPr>
          <w:p w14:paraId="34A7A233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01ED0443" w14:textId="77777777" w:rsidTr="00762032">
        <w:tc>
          <w:tcPr>
            <w:tcW w:w="4900" w:type="dxa"/>
          </w:tcPr>
          <w:p w14:paraId="72A17507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Test the playback (including audio and video quality)</w:t>
            </w:r>
          </w:p>
        </w:tc>
        <w:tc>
          <w:tcPr>
            <w:tcW w:w="4900" w:type="dxa"/>
          </w:tcPr>
          <w:p w14:paraId="37137E9C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:rsidRPr="001F32E0" w14:paraId="3D15574D" w14:textId="77777777" w:rsidTr="00762032">
        <w:tc>
          <w:tcPr>
            <w:tcW w:w="4900" w:type="dxa"/>
          </w:tcPr>
          <w:p w14:paraId="7CC92CCB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Save and send to yourself to test from another location</w:t>
            </w:r>
          </w:p>
        </w:tc>
        <w:tc>
          <w:tcPr>
            <w:tcW w:w="4900" w:type="dxa"/>
          </w:tcPr>
          <w:p w14:paraId="4CC85944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14:paraId="13033B17" w14:textId="77777777" w:rsidTr="00762032">
        <w:tc>
          <w:tcPr>
            <w:tcW w:w="4900" w:type="dxa"/>
          </w:tcPr>
          <w:p w14:paraId="76C2F764" w14:textId="77777777" w:rsidR="00623FE6" w:rsidRDefault="00623FE6" w:rsidP="00CB4A7B"/>
        </w:tc>
        <w:tc>
          <w:tcPr>
            <w:tcW w:w="4900" w:type="dxa"/>
          </w:tcPr>
          <w:p w14:paraId="3099B00A" w14:textId="77777777" w:rsidR="00623FE6" w:rsidRDefault="00623FE6" w:rsidP="00CB4A7B"/>
        </w:tc>
      </w:tr>
    </w:tbl>
    <w:p w14:paraId="7DFE9175" w14:textId="77777777" w:rsidR="00623FE6" w:rsidRDefault="00623FE6" w:rsidP="00CB4A7B">
      <w:pPr>
        <w:pStyle w:val="Heading2"/>
      </w:pPr>
      <w:r w:rsidRPr="00E42889">
        <w:t>If you are planning many group or paired activities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623FE6" w:rsidRPr="001F32E0" w14:paraId="43945282" w14:textId="77777777" w:rsidTr="00762032">
        <w:tc>
          <w:tcPr>
            <w:tcW w:w="4945" w:type="dxa"/>
          </w:tcPr>
          <w:p w14:paraId="2A1F26DF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Set-up breakout groups (Zoom, MS Teams…)</w:t>
            </w:r>
          </w:p>
        </w:tc>
        <w:tc>
          <w:tcPr>
            <w:tcW w:w="4950" w:type="dxa"/>
          </w:tcPr>
          <w:p w14:paraId="08230C1C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14:paraId="4540B177" w14:textId="77777777" w:rsidTr="00762032">
        <w:tc>
          <w:tcPr>
            <w:tcW w:w="4945" w:type="dxa"/>
          </w:tcPr>
          <w:p w14:paraId="2C2E11E1" w14:textId="77777777" w:rsidR="00623FE6" w:rsidRDefault="00623FE6" w:rsidP="00CB4A7B"/>
        </w:tc>
        <w:tc>
          <w:tcPr>
            <w:tcW w:w="4950" w:type="dxa"/>
          </w:tcPr>
          <w:p w14:paraId="7E70B79B" w14:textId="77777777" w:rsidR="00623FE6" w:rsidRDefault="00623FE6" w:rsidP="00CB4A7B"/>
        </w:tc>
      </w:tr>
    </w:tbl>
    <w:p w14:paraId="5DE4FB52" w14:textId="77777777" w:rsidR="00623FE6" w:rsidRDefault="00623FE6" w:rsidP="00CB4A7B">
      <w:pPr>
        <w:pStyle w:val="Heading2"/>
      </w:pPr>
      <w:r>
        <w:t>If you have remote classrooms: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623FE6" w:rsidRPr="001F32E0" w14:paraId="0A6F15ED" w14:textId="77777777" w:rsidTr="00762032">
        <w:tc>
          <w:tcPr>
            <w:tcW w:w="4900" w:type="dxa"/>
          </w:tcPr>
          <w:p w14:paraId="348A5181" w14:textId="77777777" w:rsidR="00623FE6" w:rsidRPr="001F32E0" w:rsidRDefault="00623FE6" w:rsidP="00CB4A7B">
            <w:pPr>
              <w:rPr>
                <w:sz w:val="20"/>
                <w:szCs w:val="20"/>
              </w:rPr>
            </w:pPr>
            <w:r w:rsidRPr="001F32E0">
              <w:rPr>
                <w:sz w:val="20"/>
                <w:szCs w:val="20"/>
              </w:rPr>
              <w:t>If you can visit each remote classroom, test the equipment, include quality of picture and sound.</w:t>
            </w:r>
          </w:p>
        </w:tc>
        <w:tc>
          <w:tcPr>
            <w:tcW w:w="4900" w:type="dxa"/>
          </w:tcPr>
          <w:p w14:paraId="39659E1A" w14:textId="77777777" w:rsidR="00623FE6" w:rsidRPr="001F32E0" w:rsidRDefault="00623FE6" w:rsidP="00CB4A7B">
            <w:pPr>
              <w:rPr>
                <w:sz w:val="20"/>
                <w:szCs w:val="20"/>
              </w:rPr>
            </w:pPr>
          </w:p>
        </w:tc>
      </w:tr>
      <w:tr w:rsidR="00623FE6" w14:paraId="6288C475" w14:textId="77777777" w:rsidTr="00762032">
        <w:tc>
          <w:tcPr>
            <w:tcW w:w="4900" w:type="dxa"/>
          </w:tcPr>
          <w:p w14:paraId="62A8EDB4" w14:textId="77777777" w:rsidR="00623FE6" w:rsidRDefault="00623FE6" w:rsidP="00CB4A7B"/>
        </w:tc>
        <w:tc>
          <w:tcPr>
            <w:tcW w:w="4900" w:type="dxa"/>
          </w:tcPr>
          <w:p w14:paraId="05B3EC9C" w14:textId="77777777" w:rsidR="00623FE6" w:rsidRDefault="00623FE6" w:rsidP="00CB4A7B"/>
        </w:tc>
      </w:tr>
    </w:tbl>
    <w:p w14:paraId="33E5A7A7" w14:textId="77777777" w:rsidR="00623FE6" w:rsidRPr="001F32E0" w:rsidRDefault="00623FE6" w:rsidP="00CB4A7B">
      <w:pPr>
        <w:rPr>
          <w:sz w:val="18"/>
          <w:szCs w:val="18"/>
        </w:rPr>
      </w:pPr>
      <w:r w:rsidRPr="001F32E0">
        <w:rPr>
          <w:sz w:val="18"/>
          <w:szCs w:val="18"/>
        </w:rPr>
        <w:t>You may want to check with your educational technologists/instructional designers for a list of features within your learning management system and other educational technologies (such as chats, discussion groups, quizzing…)</w:t>
      </w:r>
    </w:p>
    <w:p w14:paraId="0CD6649D" w14:textId="77777777" w:rsidR="001F32E0" w:rsidRDefault="00623FE6" w:rsidP="00CB4A7B">
      <w:r w:rsidRPr="00393D07">
        <w:t xml:space="preserve">Compare your </w:t>
      </w:r>
      <w:r>
        <w:t>set-up</w:t>
      </w:r>
      <w:r w:rsidRPr="00393D07">
        <w:t xml:space="preserve"> to your course requirements. List any additional equipment, materials, technologies, etc. not currently available and actions to resolve.</w:t>
      </w:r>
    </w:p>
    <w:p w14:paraId="7A481CB5" w14:textId="2C2B1BCD" w:rsidR="00623FE6" w:rsidRDefault="00623FE6" w:rsidP="00CB4A7B">
      <w:r>
        <w:tab/>
      </w:r>
    </w:p>
    <w:p w14:paraId="780D767C" w14:textId="77777777" w:rsidR="00B23872" w:rsidRDefault="00B23872" w:rsidP="00CB4A7B"/>
    <w:p w14:paraId="6DC3F39A" w14:textId="77777777" w:rsidR="00B23872" w:rsidRDefault="00B23872" w:rsidP="00CB4A7B">
      <w:pPr>
        <w:sectPr w:rsidR="00B23872" w:rsidSect="005243D7">
          <w:headerReference w:type="default" r:id="rId20"/>
          <w:pgSz w:w="12240" w:h="15840"/>
          <w:pgMar w:top="720" w:right="990" w:bottom="540" w:left="1440" w:header="432" w:footer="144" w:gutter="0"/>
          <w:cols w:space="720"/>
          <w:docGrid w:linePitch="360"/>
        </w:sectPr>
      </w:pPr>
    </w:p>
    <w:p w14:paraId="0DE9A715" w14:textId="77777777" w:rsidR="0016023F" w:rsidRDefault="0016023F" w:rsidP="00CB4A7B">
      <w:pPr>
        <w:pStyle w:val="Heading2"/>
      </w:pPr>
      <w:bookmarkStart w:id="9" w:name="d1"/>
      <w:r w:rsidRPr="002C52BF">
        <w:lastRenderedPageBreak/>
        <w:t>REQUIREMENTS</w:t>
      </w:r>
      <w:r>
        <w:rPr>
          <w:noProof/>
        </w:rPr>
        <w:t xml:space="preserve"> </w:t>
      </w:r>
      <w:bookmarkEnd w:id="9"/>
      <w:r>
        <w:rPr>
          <w:noProof/>
        </w:rPr>
        <w:drawing>
          <wp:anchor distT="0" distB="0" distL="114300" distR="114300" simplePos="0" relativeHeight="251664896" behindDoc="0" locked="0" layoutInCell="1" allowOverlap="1" wp14:anchorId="4A6655D1" wp14:editId="52F70CD7">
            <wp:simplePos x="0" y="0"/>
            <wp:positionH relativeFrom="margin">
              <wp:align>left</wp:align>
            </wp:positionH>
            <wp:positionV relativeFrom="paragraph">
              <wp:posOffset>4952</wp:posOffset>
            </wp:positionV>
            <wp:extent cx="843220" cy="822960"/>
            <wp:effectExtent l="0" t="0" r="0" b="0"/>
            <wp:wrapSquare wrapText="bothSides"/>
            <wp:docPr id="342850056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BB7A23" w14:textId="77777777" w:rsidR="0016023F" w:rsidRPr="00E215ED" w:rsidRDefault="0016023F" w:rsidP="00CB4A7B">
      <w:pPr>
        <w:pStyle w:val="Heading2"/>
      </w:pPr>
      <w:r w:rsidRPr="00E215ED">
        <w:t>Course title &amp; Number/Section/Term</w:t>
      </w:r>
    </w:p>
    <w:p w14:paraId="4E4982AE" w14:textId="3B22A721" w:rsidR="0016023F" w:rsidRPr="0013472C" w:rsidRDefault="00E316A3" w:rsidP="00CB4A7B">
      <w:pPr>
        <w:rPr>
          <w:sz w:val="18"/>
          <w:szCs w:val="18"/>
        </w:rPr>
      </w:pPr>
      <w:r w:rsidRPr="0013472C">
        <w:rPr>
          <w:sz w:val="18"/>
          <w:szCs w:val="18"/>
        </w:rPr>
        <w:tab/>
      </w:r>
    </w:p>
    <w:p w14:paraId="7527319D" w14:textId="77777777" w:rsidR="0016023F" w:rsidRPr="00E316A3" w:rsidRDefault="0016023F" w:rsidP="00CB4A7B">
      <w:pPr>
        <w:rPr>
          <w:sz w:val="18"/>
          <w:szCs w:val="18"/>
        </w:rPr>
      </w:pPr>
      <w:r w:rsidRPr="00E316A3">
        <w:rPr>
          <w:sz w:val="18"/>
          <w:szCs w:val="18"/>
        </w:rPr>
        <w:t>When you have identified your pedagogical model and other activities as synchronous classroom, use this form to determine what equipment you will need.</w:t>
      </w:r>
    </w:p>
    <w:p w14:paraId="7BA73D28" w14:textId="77777777" w:rsidR="0016023F" w:rsidRDefault="0016023F" w:rsidP="00CB4A7B"/>
    <w:p w14:paraId="59E221BD" w14:textId="77777777" w:rsidR="0016023F" w:rsidRPr="00324EA2" w:rsidRDefault="0016023F" w:rsidP="00CB4A7B">
      <w:r>
        <w:t>You may need to add to this list when you have identified specific activities</w:t>
      </w:r>
      <w:r w:rsidRPr="00324EA2">
        <w:t>.</w:t>
      </w:r>
    </w:p>
    <w:p w14:paraId="53353364" w14:textId="77777777" w:rsidR="0016023F" w:rsidRPr="00E215ED" w:rsidRDefault="0016023F" w:rsidP="00CB4A7B">
      <w:pPr>
        <w:pStyle w:val="Heading2"/>
        <w:rPr>
          <w:sz w:val="18"/>
          <w:szCs w:val="18"/>
        </w:rPr>
      </w:pPr>
      <w:r>
        <w:t>Based on your course structure…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16023F" w14:paraId="03EF2A23" w14:textId="77777777" w:rsidTr="00762032">
        <w:tc>
          <w:tcPr>
            <w:tcW w:w="4675" w:type="dxa"/>
            <w:vAlign w:val="bottom"/>
          </w:tcPr>
          <w:p w14:paraId="3B01541A" w14:textId="77777777" w:rsidR="0016023F" w:rsidRDefault="0016023F" w:rsidP="00CB4A7B">
            <w:pPr>
              <w:pStyle w:val="Heading2"/>
            </w:pPr>
            <w:r w:rsidRPr="003E12C2">
              <w:t>Will you need…</w:t>
            </w:r>
          </w:p>
        </w:tc>
        <w:tc>
          <w:tcPr>
            <w:tcW w:w="2970" w:type="dxa"/>
            <w:vAlign w:val="bottom"/>
          </w:tcPr>
          <w:p w14:paraId="3D043BF1" w14:textId="77777777" w:rsidR="0016023F" w:rsidRPr="00B44077" w:rsidRDefault="0016023F" w:rsidP="00CB4A7B">
            <w:r w:rsidRPr="00B44077">
              <w:t>Specifics…</w:t>
            </w:r>
          </w:p>
          <w:p w14:paraId="667C65DD" w14:textId="77777777" w:rsidR="0016023F" w:rsidRDefault="0016023F" w:rsidP="00CB4A7B">
            <w:r w:rsidRPr="0013472C">
              <w:rPr>
                <w:sz w:val="18"/>
                <w:szCs w:val="18"/>
              </w:rPr>
              <w:t>(Which equipment, software/hardware, how many items, who will provide support, webpage(s), and any cost to you, department, or students, etc.)</w:t>
            </w:r>
          </w:p>
        </w:tc>
        <w:tc>
          <w:tcPr>
            <w:tcW w:w="2250" w:type="dxa"/>
            <w:vAlign w:val="bottom"/>
          </w:tcPr>
          <w:p w14:paraId="4D5CBCE8" w14:textId="77777777" w:rsidR="0016023F" w:rsidRPr="00B44077" w:rsidRDefault="0016023F" w:rsidP="00CB4A7B">
            <w:r w:rsidRPr="00B44077">
              <w:t>Contingency plan</w:t>
            </w:r>
          </w:p>
          <w:p w14:paraId="79C7E027" w14:textId="77777777" w:rsidR="0016023F" w:rsidRDefault="0016023F" w:rsidP="00CB4A7B">
            <w:r w:rsidRPr="00C84F20">
              <w:t>(If not available, what will you do?)</w:t>
            </w:r>
          </w:p>
        </w:tc>
      </w:tr>
      <w:tr w:rsidR="0016023F" w:rsidRPr="0013472C" w14:paraId="519C0559" w14:textId="77777777" w:rsidTr="00762032">
        <w:tc>
          <w:tcPr>
            <w:tcW w:w="4675" w:type="dxa"/>
          </w:tcPr>
          <w:p w14:paraId="09303ED6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Instructor computer equipment (include any special software/apps)</w:t>
            </w:r>
          </w:p>
        </w:tc>
        <w:tc>
          <w:tcPr>
            <w:tcW w:w="2970" w:type="dxa"/>
          </w:tcPr>
          <w:p w14:paraId="1AE73B1C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3D370D2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0F317F82" w14:textId="77777777" w:rsidTr="00762032">
        <w:tc>
          <w:tcPr>
            <w:tcW w:w="4675" w:type="dxa"/>
          </w:tcPr>
          <w:p w14:paraId="69861819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Smartboards, white boards, chalk boards, markers, chalk, erasers (# of each?)</w:t>
            </w:r>
          </w:p>
        </w:tc>
        <w:tc>
          <w:tcPr>
            <w:tcW w:w="2970" w:type="dxa"/>
          </w:tcPr>
          <w:p w14:paraId="58575F15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AE786F7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37078C90" w14:textId="77777777" w:rsidTr="00762032">
        <w:tc>
          <w:tcPr>
            <w:tcW w:w="4675" w:type="dxa"/>
          </w:tcPr>
          <w:p w14:paraId="78F56687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Colored markers and/or chalk</w:t>
            </w:r>
          </w:p>
        </w:tc>
        <w:tc>
          <w:tcPr>
            <w:tcW w:w="2970" w:type="dxa"/>
          </w:tcPr>
          <w:p w14:paraId="796B541B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58694CF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31ED0D2A" w14:textId="77777777" w:rsidTr="00762032">
        <w:tc>
          <w:tcPr>
            <w:tcW w:w="4675" w:type="dxa"/>
          </w:tcPr>
          <w:p w14:paraId="37A82F1A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Presentation systems (how many?)</w:t>
            </w:r>
          </w:p>
        </w:tc>
        <w:tc>
          <w:tcPr>
            <w:tcW w:w="2970" w:type="dxa"/>
          </w:tcPr>
          <w:p w14:paraId="4A23DA87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C833DF7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5308523C" w14:textId="77777777" w:rsidTr="00762032">
        <w:tc>
          <w:tcPr>
            <w:tcW w:w="4675" w:type="dxa"/>
          </w:tcPr>
          <w:p w14:paraId="6E1ED554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Presentation screens (how many?)</w:t>
            </w:r>
          </w:p>
        </w:tc>
        <w:tc>
          <w:tcPr>
            <w:tcW w:w="2970" w:type="dxa"/>
          </w:tcPr>
          <w:p w14:paraId="2FEAE5E3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181FE5E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70BE62D2" w14:textId="77777777" w:rsidTr="00762032">
        <w:tc>
          <w:tcPr>
            <w:tcW w:w="4675" w:type="dxa"/>
          </w:tcPr>
          <w:p w14:paraId="0147ABD5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If you are recording your class, videotaping equipment (cameras, screen capturing software, microphones, speakers…)</w:t>
            </w:r>
          </w:p>
        </w:tc>
        <w:tc>
          <w:tcPr>
            <w:tcW w:w="2970" w:type="dxa"/>
          </w:tcPr>
          <w:p w14:paraId="3597AA4D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66D0DFD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52A651C6" w14:textId="77777777" w:rsidTr="00762032">
        <w:tc>
          <w:tcPr>
            <w:tcW w:w="4675" w:type="dxa"/>
          </w:tcPr>
          <w:p w14:paraId="52E2102B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Docucam or overhead projector</w:t>
            </w:r>
          </w:p>
        </w:tc>
        <w:tc>
          <w:tcPr>
            <w:tcW w:w="2970" w:type="dxa"/>
          </w:tcPr>
          <w:p w14:paraId="45932174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8774532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404AA320" w14:textId="77777777" w:rsidTr="00762032">
        <w:tc>
          <w:tcPr>
            <w:tcW w:w="4675" w:type="dxa"/>
          </w:tcPr>
          <w:p w14:paraId="519C0520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Backchannel (monitored chat during class session)</w:t>
            </w:r>
          </w:p>
        </w:tc>
        <w:tc>
          <w:tcPr>
            <w:tcW w:w="2970" w:type="dxa"/>
          </w:tcPr>
          <w:p w14:paraId="697D818D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EDFF1C4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712660B9" w14:textId="77777777" w:rsidTr="00762032">
        <w:tc>
          <w:tcPr>
            <w:tcW w:w="4675" w:type="dxa"/>
          </w:tcPr>
          <w:p w14:paraId="0A60E1F0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Content specific equipment &amp; materials</w:t>
            </w:r>
          </w:p>
        </w:tc>
        <w:tc>
          <w:tcPr>
            <w:tcW w:w="2970" w:type="dxa"/>
          </w:tcPr>
          <w:p w14:paraId="41C86976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082B353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49E34B8E" w14:textId="77777777" w:rsidTr="00762032">
        <w:tc>
          <w:tcPr>
            <w:tcW w:w="4675" w:type="dxa"/>
          </w:tcPr>
          <w:p w14:paraId="685996C9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Instructor control station</w:t>
            </w:r>
          </w:p>
        </w:tc>
        <w:tc>
          <w:tcPr>
            <w:tcW w:w="2970" w:type="dxa"/>
          </w:tcPr>
          <w:p w14:paraId="4FFA8758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9270B24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14:paraId="51FC85B6" w14:textId="77777777" w:rsidTr="00762032">
        <w:tc>
          <w:tcPr>
            <w:tcW w:w="4675" w:type="dxa"/>
          </w:tcPr>
          <w:p w14:paraId="2FD65A82" w14:textId="77777777" w:rsidR="0016023F" w:rsidRDefault="0016023F" w:rsidP="00CB4A7B"/>
        </w:tc>
        <w:tc>
          <w:tcPr>
            <w:tcW w:w="2970" w:type="dxa"/>
          </w:tcPr>
          <w:p w14:paraId="4D5AF17C" w14:textId="77777777" w:rsidR="0016023F" w:rsidRDefault="0016023F" w:rsidP="00CB4A7B"/>
        </w:tc>
        <w:tc>
          <w:tcPr>
            <w:tcW w:w="2250" w:type="dxa"/>
          </w:tcPr>
          <w:p w14:paraId="34EF0E18" w14:textId="77777777" w:rsidR="0016023F" w:rsidRDefault="0016023F" w:rsidP="00CB4A7B"/>
        </w:tc>
      </w:tr>
      <w:tr w:rsidR="0016023F" w14:paraId="6FF15C92" w14:textId="77777777" w:rsidTr="00762032">
        <w:tc>
          <w:tcPr>
            <w:tcW w:w="4675" w:type="dxa"/>
          </w:tcPr>
          <w:p w14:paraId="5FA26C89" w14:textId="77777777" w:rsidR="0016023F" w:rsidRDefault="0016023F" w:rsidP="00CB4A7B"/>
        </w:tc>
        <w:tc>
          <w:tcPr>
            <w:tcW w:w="2970" w:type="dxa"/>
          </w:tcPr>
          <w:p w14:paraId="752AA04E" w14:textId="77777777" w:rsidR="0016023F" w:rsidRDefault="0016023F" w:rsidP="00CB4A7B"/>
        </w:tc>
        <w:tc>
          <w:tcPr>
            <w:tcW w:w="2250" w:type="dxa"/>
          </w:tcPr>
          <w:p w14:paraId="7F54B6AF" w14:textId="77777777" w:rsidR="0016023F" w:rsidRDefault="0016023F" w:rsidP="00CB4A7B"/>
        </w:tc>
      </w:tr>
      <w:tr w:rsidR="0016023F" w14:paraId="3CD69ADF" w14:textId="77777777" w:rsidTr="00762032">
        <w:tc>
          <w:tcPr>
            <w:tcW w:w="4675" w:type="dxa"/>
          </w:tcPr>
          <w:p w14:paraId="197936C4" w14:textId="77777777" w:rsidR="0016023F" w:rsidRDefault="0016023F" w:rsidP="00CB4A7B"/>
        </w:tc>
        <w:tc>
          <w:tcPr>
            <w:tcW w:w="2970" w:type="dxa"/>
          </w:tcPr>
          <w:p w14:paraId="5A36BC11" w14:textId="77777777" w:rsidR="0016023F" w:rsidRDefault="0016023F" w:rsidP="00CB4A7B"/>
        </w:tc>
        <w:tc>
          <w:tcPr>
            <w:tcW w:w="2250" w:type="dxa"/>
          </w:tcPr>
          <w:p w14:paraId="00D9C13B" w14:textId="77777777" w:rsidR="0016023F" w:rsidRDefault="0016023F" w:rsidP="00CB4A7B"/>
        </w:tc>
      </w:tr>
    </w:tbl>
    <w:p w14:paraId="10003DD3" w14:textId="77777777" w:rsidR="0016023F" w:rsidRDefault="0016023F" w:rsidP="00CB4A7B">
      <w:pPr>
        <w:pStyle w:val="Heading2"/>
      </w:pPr>
      <w:r w:rsidRPr="00E42889">
        <w:t>If you are planning many group or paired activities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16023F" w:rsidRPr="0013472C" w14:paraId="5FDFD8E2" w14:textId="77777777" w:rsidTr="00762032">
        <w:tc>
          <w:tcPr>
            <w:tcW w:w="4675" w:type="dxa"/>
          </w:tcPr>
          <w:p w14:paraId="74507A4D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>Special classroom layout (lecture hall, movable student tables, etc.)</w:t>
            </w:r>
          </w:p>
        </w:tc>
        <w:tc>
          <w:tcPr>
            <w:tcW w:w="2970" w:type="dxa"/>
          </w:tcPr>
          <w:p w14:paraId="4E70D415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9850A0F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:rsidRPr="0013472C" w14:paraId="22C34ADE" w14:textId="77777777" w:rsidTr="00762032">
        <w:tc>
          <w:tcPr>
            <w:tcW w:w="4675" w:type="dxa"/>
          </w:tcPr>
          <w:p w14:paraId="29904479" w14:textId="77777777" w:rsidR="0016023F" w:rsidRPr="0013472C" w:rsidRDefault="0016023F" w:rsidP="00CB4A7B">
            <w:pPr>
              <w:rPr>
                <w:sz w:val="20"/>
                <w:szCs w:val="20"/>
              </w:rPr>
            </w:pPr>
            <w:r w:rsidRPr="0013472C">
              <w:rPr>
                <w:sz w:val="20"/>
                <w:szCs w:val="20"/>
              </w:rPr>
              <w:t xml:space="preserve">Special materials (computers for students, smartboards, clickers/clicker software, poster paper &amp; markers… how many of each?) </w:t>
            </w:r>
          </w:p>
        </w:tc>
        <w:tc>
          <w:tcPr>
            <w:tcW w:w="2970" w:type="dxa"/>
          </w:tcPr>
          <w:p w14:paraId="1E9F9ECA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C9B7423" w14:textId="77777777" w:rsidR="0016023F" w:rsidRPr="0013472C" w:rsidRDefault="0016023F" w:rsidP="00CB4A7B">
            <w:pPr>
              <w:rPr>
                <w:sz w:val="20"/>
                <w:szCs w:val="20"/>
              </w:rPr>
            </w:pPr>
          </w:p>
        </w:tc>
      </w:tr>
      <w:tr w:rsidR="0016023F" w14:paraId="306F3096" w14:textId="77777777" w:rsidTr="00762032">
        <w:tc>
          <w:tcPr>
            <w:tcW w:w="4675" w:type="dxa"/>
          </w:tcPr>
          <w:p w14:paraId="391BECB5" w14:textId="77777777" w:rsidR="0016023F" w:rsidRPr="003E12C2" w:rsidRDefault="0016023F" w:rsidP="00CB4A7B"/>
        </w:tc>
        <w:tc>
          <w:tcPr>
            <w:tcW w:w="2970" w:type="dxa"/>
          </w:tcPr>
          <w:p w14:paraId="7F54AF38" w14:textId="77777777" w:rsidR="0016023F" w:rsidRDefault="0016023F" w:rsidP="00CB4A7B"/>
        </w:tc>
        <w:tc>
          <w:tcPr>
            <w:tcW w:w="2250" w:type="dxa"/>
          </w:tcPr>
          <w:p w14:paraId="6ED304E1" w14:textId="77777777" w:rsidR="0016023F" w:rsidRDefault="0016023F" w:rsidP="00CB4A7B"/>
        </w:tc>
      </w:tr>
      <w:tr w:rsidR="0016023F" w14:paraId="12A59E89" w14:textId="77777777" w:rsidTr="00762032">
        <w:tc>
          <w:tcPr>
            <w:tcW w:w="4675" w:type="dxa"/>
          </w:tcPr>
          <w:p w14:paraId="34A7C648" w14:textId="77777777" w:rsidR="0016023F" w:rsidRPr="003E12C2" w:rsidRDefault="0016023F" w:rsidP="00CB4A7B"/>
        </w:tc>
        <w:tc>
          <w:tcPr>
            <w:tcW w:w="2970" w:type="dxa"/>
          </w:tcPr>
          <w:p w14:paraId="236E7F31" w14:textId="77777777" w:rsidR="0016023F" w:rsidRDefault="0016023F" w:rsidP="00CB4A7B"/>
        </w:tc>
        <w:tc>
          <w:tcPr>
            <w:tcW w:w="2250" w:type="dxa"/>
          </w:tcPr>
          <w:p w14:paraId="611235C5" w14:textId="77777777" w:rsidR="0016023F" w:rsidRDefault="0016023F" w:rsidP="00CB4A7B"/>
        </w:tc>
      </w:tr>
    </w:tbl>
    <w:p w14:paraId="76BFAAAF" w14:textId="77777777" w:rsidR="0016023F" w:rsidRPr="0013472C" w:rsidRDefault="0016023F" w:rsidP="00CB4A7B">
      <w:pPr>
        <w:rPr>
          <w:sz w:val="18"/>
          <w:szCs w:val="18"/>
        </w:rPr>
      </w:pPr>
      <w:r w:rsidRPr="0013472C">
        <w:rPr>
          <w:sz w:val="18"/>
          <w:szCs w:val="18"/>
        </w:rPr>
        <w:t>You may want to check with your educational technologists/instructional designers for a list of features within your learning management system and other educational technologies (such as chats, discussion groups, quizzing…)</w:t>
      </w:r>
    </w:p>
    <w:p w14:paraId="3203EF44" w14:textId="77777777" w:rsidR="0016023F" w:rsidRPr="00152882" w:rsidRDefault="0016023F" w:rsidP="0013472C">
      <w:r w:rsidRPr="00152882">
        <w:t>If you have an assigned room, which of the above may not be available?</w:t>
      </w:r>
    </w:p>
    <w:p w14:paraId="5BFEC890" w14:textId="77777777" w:rsidR="0016023F" w:rsidRDefault="0016023F" w:rsidP="0013472C">
      <w:r>
        <w:tab/>
      </w:r>
    </w:p>
    <w:p w14:paraId="58611361" w14:textId="77777777" w:rsidR="0016023F" w:rsidRPr="00152882" w:rsidRDefault="0016023F" w:rsidP="0013472C">
      <w:r w:rsidRPr="00B44077">
        <w:t>Consider your requirements and desired model. If there is a mismatch, how will you</w:t>
      </w:r>
      <w:r w:rsidRPr="00152882">
        <w:t xml:space="preserve"> remediate or mitigate?</w:t>
      </w:r>
    </w:p>
    <w:p w14:paraId="1F314CA1" w14:textId="77777777" w:rsidR="0016023F" w:rsidRPr="00152882" w:rsidRDefault="0016023F" w:rsidP="00CB4A7B">
      <w:r w:rsidRPr="00152882">
        <w:t>(Request room change, work around limitation, request additional equipment, change model…)</w:t>
      </w:r>
    </w:p>
    <w:p w14:paraId="41556E8A" w14:textId="77777777" w:rsidR="0016023F" w:rsidRDefault="0016023F" w:rsidP="00CB4A7B">
      <w:r>
        <w:tab/>
      </w:r>
    </w:p>
    <w:p w14:paraId="057E8ADD" w14:textId="77777777" w:rsidR="0016023F" w:rsidRPr="009D74CC" w:rsidRDefault="0016023F" w:rsidP="0013472C">
      <w:r w:rsidRPr="00B44077">
        <w:t xml:space="preserve">To obtain the required resource(s) who do you need to contact? </w:t>
      </w:r>
      <w:r w:rsidRPr="00B44077">
        <w:br/>
        <w:t>(Ex.: students need to purchase from bookstore, you need to request installation of technology in the classroom…)</w:t>
      </w:r>
    </w:p>
    <w:p w14:paraId="62A1F4E2" w14:textId="77777777" w:rsidR="0016023F" w:rsidRDefault="0016023F" w:rsidP="0013472C"/>
    <w:p w14:paraId="7A3C6F92" w14:textId="77777777" w:rsidR="0016023F" w:rsidRDefault="0016023F" w:rsidP="0013472C"/>
    <w:p w14:paraId="7B911C56" w14:textId="77777777" w:rsidR="0016023F" w:rsidRDefault="0016023F" w:rsidP="003803A7">
      <w:pPr>
        <w:jc w:val="center"/>
      </w:pPr>
      <w:r w:rsidRPr="003803A7">
        <w:rPr>
          <w:sz w:val="18"/>
          <w:szCs w:val="18"/>
        </w:rPr>
        <w:t>If you have remote students, see next page</w:t>
      </w:r>
      <w:r>
        <w:br w:type="page"/>
      </w:r>
    </w:p>
    <w:p w14:paraId="08F90974" w14:textId="77777777" w:rsidR="0016023F" w:rsidRDefault="0016023F" w:rsidP="00CB4A7B"/>
    <w:p w14:paraId="54EC6482" w14:textId="77777777" w:rsidR="0016023F" w:rsidRPr="00664AD1" w:rsidRDefault="0016023F" w:rsidP="00CB4A7B">
      <w:pPr>
        <w:pStyle w:val="Heading2"/>
      </w:pPr>
      <w:r w:rsidRPr="00664AD1">
        <w:t>If you have students in remote classrooms or remote students not in a classroom…</w:t>
      </w:r>
    </w:p>
    <w:p w14:paraId="0BD8A001" w14:textId="77777777" w:rsidR="0016023F" w:rsidRDefault="0016023F" w:rsidP="00CB4A7B">
      <w:r w:rsidRPr="00E80BE0">
        <w:t>In your room (in addition to above):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16023F" w14:paraId="00A8D1FB" w14:textId="77777777" w:rsidTr="00762032">
        <w:tc>
          <w:tcPr>
            <w:tcW w:w="4675" w:type="dxa"/>
            <w:vAlign w:val="bottom"/>
          </w:tcPr>
          <w:p w14:paraId="107EF280" w14:textId="77777777" w:rsidR="0016023F" w:rsidRDefault="0016023F" w:rsidP="00CB4A7B">
            <w:pPr>
              <w:pStyle w:val="Heading2"/>
            </w:pPr>
            <w:r w:rsidRPr="003E12C2">
              <w:t>Will you need…</w:t>
            </w:r>
          </w:p>
        </w:tc>
        <w:tc>
          <w:tcPr>
            <w:tcW w:w="2970" w:type="dxa"/>
            <w:vAlign w:val="bottom"/>
          </w:tcPr>
          <w:p w14:paraId="7129CB73" w14:textId="77777777" w:rsidR="0016023F" w:rsidRPr="003E12C2" w:rsidRDefault="0016023F" w:rsidP="00CB4A7B">
            <w:r w:rsidRPr="002237E1">
              <w:t>Specifics</w:t>
            </w:r>
            <w:r w:rsidRPr="003E12C2">
              <w:t>…</w:t>
            </w:r>
          </w:p>
          <w:p w14:paraId="6B6EE865" w14:textId="77777777" w:rsidR="0016023F" w:rsidRDefault="0016023F" w:rsidP="00CB4A7B">
            <w:r w:rsidRPr="00C84F20">
              <w:t>(Which equipment, software/hardware, how many items, who will provide support, webpage(s), and any cost to you, department, or students, etc.)</w:t>
            </w:r>
          </w:p>
        </w:tc>
        <w:tc>
          <w:tcPr>
            <w:tcW w:w="2250" w:type="dxa"/>
            <w:vAlign w:val="bottom"/>
          </w:tcPr>
          <w:p w14:paraId="18D66102" w14:textId="77777777" w:rsidR="0016023F" w:rsidRPr="002237E1" w:rsidRDefault="0016023F" w:rsidP="00CB4A7B">
            <w:r w:rsidRPr="002237E1">
              <w:t>Contingency plan</w:t>
            </w:r>
          </w:p>
          <w:p w14:paraId="73543602" w14:textId="77777777" w:rsidR="0016023F" w:rsidRDefault="0016023F" w:rsidP="00CB4A7B">
            <w:r w:rsidRPr="00C84F20">
              <w:t>(If not available, what will you do?)</w:t>
            </w:r>
          </w:p>
        </w:tc>
      </w:tr>
      <w:tr w:rsidR="0016023F" w14:paraId="2E9A23BF" w14:textId="77777777" w:rsidTr="00762032">
        <w:tc>
          <w:tcPr>
            <w:tcW w:w="4675" w:type="dxa"/>
          </w:tcPr>
          <w:p w14:paraId="678C4959" w14:textId="77777777" w:rsidR="0016023F" w:rsidRPr="003E12C2" w:rsidRDefault="0016023F" w:rsidP="00CB4A7B">
            <w:r>
              <w:t xml:space="preserve">Webcam &amp; software/hardware so you can display: </w:t>
            </w:r>
          </w:p>
        </w:tc>
        <w:tc>
          <w:tcPr>
            <w:tcW w:w="2970" w:type="dxa"/>
          </w:tcPr>
          <w:p w14:paraId="0BE6B9E5" w14:textId="77777777" w:rsidR="0016023F" w:rsidRDefault="0016023F" w:rsidP="00CB4A7B"/>
        </w:tc>
        <w:tc>
          <w:tcPr>
            <w:tcW w:w="2250" w:type="dxa"/>
          </w:tcPr>
          <w:p w14:paraId="2D764DF9" w14:textId="77777777" w:rsidR="0016023F" w:rsidRDefault="0016023F" w:rsidP="00CB4A7B"/>
        </w:tc>
      </w:tr>
      <w:tr w:rsidR="0016023F" w14:paraId="07A3BFF6" w14:textId="77777777" w:rsidTr="00762032">
        <w:tc>
          <w:tcPr>
            <w:tcW w:w="4675" w:type="dxa"/>
          </w:tcPr>
          <w:p w14:paraId="6A5A2B81" w14:textId="77777777" w:rsidR="0016023F" w:rsidRPr="00734EB5" w:rsidRDefault="0016023F" w:rsidP="00CB4A7B">
            <w:pPr>
              <w:pStyle w:val="ListParagraph"/>
              <w:numPr>
                <w:ilvl w:val="0"/>
                <w:numId w:val="3"/>
              </w:numPr>
            </w:pPr>
            <w:r w:rsidRPr="00734EB5">
              <w:t>computer screen</w:t>
            </w:r>
          </w:p>
        </w:tc>
        <w:tc>
          <w:tcPr>
            <w:tcW w:w="2970" w:type="dxa"/>
          </w:tcPr>
          <w:p w14:paraId="2043DAE4" w14:textId="77777777" w:rsidR="0016023F" w:rsidRDefault="0016023F" w:rsidP="00CB4A7B"/>
        </w:tc>
        <w:tc>
          <w:tcPr>
            <w:tcW w:w="2250" w:type="dxa"/>
          </w:tcPr>
          <w:p w14:paraId="66312D4D" w14:textId="77777777" w:rsidR="0016023F" w:rsidRDefault="0016023F" w:rsidP="00CB4A7B"/>
        </w:tc>
      </w:tr>
      <w:tr w:rsidR="0016023F" w14:paraId="565C7A02" w14:textId="77777777" w:rsidTr="00762032">
        <w:tc>
          <w:tcPr>
            <w:tcW w:w="4675" w:type="dxa"/>
          </w:tcPr>
          <w:p w14:paraId="300803CE" w14:textId="77777777" w:rsidR="0016023F" w:rsidRPr="00734EB5" w:rsidRDefault="0016023F" w:rsidP="00CB4A7B">
            <w:pPr>
              <w:pStyle w:val="ListParagraph"/>
              <w:numPr>
                <w:ilvl w:val="0"/>
                <w:numId w:val="3"/>
              </w:numPr>
            </w:pPr>
            <w:r w:rsidRPr="00734EB5">
              <w:t>chalk/white/smartboards &amp; markers/chalk</w:t>
            </w:r>
          </w:p>
        </w:tc>
        <w:tc>
          <w:tcPr>
            <w:tcW w:w="2970" w:type="dxa"/>
          </w:tcPr>
          <w:p w14:paraId="3E86BB98" w14:textId="77777777" w:rsidR="0016023F" w:rsidRDefault="0016023F" w:rsidP="00CB4A7B"/>
        </w:tc>
        <w:tc>
          <w:tcPr>
            <w:tcW w:w="2250" w:type="dxa"/>
          </w:tcPr>
          <w:p w14:paraId="51D7942E" w14:textId="77777777" w:rsidR="0016023F" w:rsidRDefault="0016023F" w:rsidP="00CB4A7B"/>
        </w:tc>
      </w:tr>
      <w:tr w:rsidR="0016023F" w14:paraId="36E1B6E5" w14:textId="77777777" w:rsidTr="00762032">
        <w:tc>
          <w:tcPr>
            <w:tcW w:w="4675" w:type="dxa"/>
          </w:tcPr>
          <w:p w14:paraId="34C17BA3" w14:textId="77777777" w:rsidR="0016023F" w:rsidRPr="00734EB5" w:rsidRDefault="0016023F" w:rsidP="00CB4A7B">
            <w:pPr>
              <w:pStyle w:val="ListParagraph"/>
              <w:numPr>
                <w:ilvl w:val="0"/>
                <w:numId w:val="3"/>
              </w:numPr>
            </w:pPr>
            <w:r w:rsidRPr="00734EB5">
              <w:t>other students</w:t>
            </w:r>
          </w:p>
        </w:tc>
        <w:tc>
          <w:tcPr>
            <w:tcW w:w="2970" w:type="dxa"/>
          </w:tcPr>
          <w:p w14:paraId="7DB0FF0B" w14:textId="77777777" w:rsidR="0016023F" w:rsidRDefault="0016023F" w:rsidP="00CB4A7B"/>
        </w:tc>
        <w:tc>
          <w:tcPr>
            <w:tcW w:w="2250" w:type="dxa"/>
          </w:tcPr>
          <w:p w14:paraId="0A35393E" w14:textId="77777777" w:rsidR="0016023F" w:rsidRDefault="0016023F" w:rsidP="00CB4A7B"/>
        </w:tc>
      </w:tr>
      <w:tr w:rsidR="0016023F" w14:paraId="764830E2" w14:textId="77777777" w:rsidTr="00762032">
        <w:tc>
          <w:tcPr>
            <w:tcW w:w="4675" w:type="dxa"/>
          </w:tcPr>
          <w:p w14:paraId="0C3251F3" w14:textId="77777777" w:rsidR="0016023F" w:rsidRPr="0008640A" w:rsidRDefault="0016023F" w:rsidP="00CB4A7B">
            <w:r>
              <w:t>A</w:t>
            </w:r>
            <w:r w:rsidRPr="00FA646D">
              <w:t xml:space="preserve">uto-tracking camera to follow you </w:t>
            </w:r>
          </w:p>
        </w:tc>
        <w:tc>
          <w:tcPr>
            <w:tcW w:w="2970" w:type="dxa"/>
          </w:tcPr>
          <w:p w14:paraId="017E9A31" w14:textId="77777777" w:rsidR="0016023F" w:rsidRDefault="0016023F" w:rsidP="00CB4A7B"/>
        </w:tc>
        <w:tc>
          <w:tcPr>
            <w:tcW w:w="2250" w:type="dxa"/>
          </w:tcPr>
          <w:p w14:paraId="70EE0524" w14:textId="77777777" w:rsidR="0016023F" w:rsidRDefault="0016023F" w:rsidP="00CB4A7B"/>
        </w:tc>
      </w:tr>
      <w:tr w:rsidR="0016023F" w14:paraId="7C5DFE3A" w14:textId="77777777" w:rsidTr="00762032">
        <w:tc>
          <w:tcPr>
            <w:tcW w:w="4675" w:type="dxa"/>
          </w:tcPr>
          <w:p w14:paraId="4A884EC1" w14:textId="77777777" w:rsidR="0016023F" w:rsidRDefault="0016023F" w:rsidP="00CB4A7B">
            <w:r>
              <w:t>Microphones for:</w:t>
            </w:r>
          </w:p>
        </w:tc>
        <w:tc>
          <w:tcPr>
            <w:tcW w:w="2970" w:type="dxa"/>
          </w:tcPr>
          <w:p w14:paraId="6A42174E" w14:textId="77777777" w:rsidR="0016023F" w:rsidRDefault="0016023F" w:rsidP="00CB4A7B"/>
        </w:tc>
        <w:tc>
          <w:tcPr>
            <w:tcW w:w="2250" w:type="dxa"/>
          </w:tcPr>
          <w:p w14:paraId="0484F956" w14:textId="77777777" w:rsidR="0016023F" w:rsidRDefault="0016023F" w:rsidP="00CB4A7B"/>
        </w:tc>
      </w:tr>
      <w:tr w:rsidR="0016023F" w14:paraId="46484D47" w14:textId="77777777" w:rsidTr="00762032">
        <w:tc>
          <w:tcPr>
            <w:tcW w:w="4675" w:type="dxa"/>
          </w:tcPr>
          <w:p w14:paraId="3CEEFACB" w14:textId="77777777" w:rsidR="0016023F" w:rsidRPr="00734EB5" w:rsidRDefault="0016023F" w:rsidP="00CB4A7B">
            <w:pPr>
              <w:pStyle w:val="ListParagraph"/>
              <w:numPr>
                <w:ilvl w:val="0"/>
                <w:numId w:val="4"/>
              </w:numPr>
            </w:pPr>
            <w:r w:rsidRPr="00734EB5">
              <w:t>you (desk mic and/or lapel mic)</w:t>
            </w:r>
          </w:p>
        </w:tc>
        <w:tc>
          <w:tcPr>
            <w:tcW w:w="2970" w:type="dxa"/>
          </w:tcPr>
          <w:p w14:paraId="3718242D" w14:textId="77777777" w:rsidR="0016023F" w:rsidRDefault="0016023F" w:rsidP="00CB4A7B"/>
        </w:tc>
        <w:tc>
          <w:tcPr>
            <w:tcW w:w="2250" w:type="dxa"/>
          </w:tcPr>
          <w:p w14:paraId="34309170" w14:textId="77777777" w:rsidR="0016023F" w:rsidRDefault="0016023F" w:rsidP="00CB4A7B"/>
        </w:tc>
      </w:tr>
      <w:tr w:rsidR="0016023F" w14:paraId="2EE34FFE" w14:textId="77777777" w:rsidTr="00762032">
        <w:tc>
          <w:tcPr>
            <w:tcW w:w="4675" w:type="dxa"/>
          </w:tcPr>
          <w:p w14:paraId="5EC98398" w14:textId="77777777" w:rsidR="0016023F" w:rsidRPr="00734EB5" w:rsidRDefault="0016023F" w:rsidP="00CB4A7B">
            <w:pPr>
              <w:pStyle w:val="ListParagraph"/>
              <w:numPr>
                <w:ilvl w:val="0"/>
                <w:numId w:val="4"/>
              </w:numPr>
            </w:pPr>
            <w:r w:rsidRPr="00734EB5">
              <w:t>local students (to be heard by remote students)</w:t>
            </w:r>
          </w:p>
        </w:tc>
        <w:tc>
          <w:tcPr>
            <w:tcW w:w="2970" w:type="dxa"/>
          </w:tcPr>
          <w:p w14:paraId="73CA4026" w14:textId="77777777" w:rsidR="0016023F" w:rsidRDefault="0016023F" w:rsidP="00CB4A7B"/>
        </w:tc>
        <w:tc>
          <w:tcPr>
            <w:tcW w:w="2250" w:type="dxa"/>
          </w:tcPr>
          <w:p w14:paraId="310BDB28" w14:textId="77777777" w:rsidR="0016023F" w:rsidRDefault="0016023F" w:rsidP="00CB4A7B"/>
        </w:tc>
      </w:tr>
      <w:tr w:rsidR="0016023F" w14:paraId="55EC7121" w14:textId="77777777" w:rsidTr="00762032">
        <w:tc>
          <w:tcPr>
            <w:tcW w:w="4675" w:type="dxa"/>
          </w:tcPr>
          <w:p w14:paraId="6180A188" w14:textId="77777777" w:rsidR="0016023F" w:rsidRPr="0008640A" w:rsidRDefault="0016023F" w:rsidP="00CB4A7B">
            <w:r>
              <w:t>Videoconferencing tool (Zoom, MS Teams…)</w:t>
            </w:r>
          </w:p>
        </w:tc>
        <w:tc>
          <w:tcPr>
            <w:tcW w:w="2970" w:type="dxa"/>
          </w:tcPr>
          <w:p w14:paraId="1EC1CB94" w14:textId="77777777" w:rsidR="0016023F" w:rsidRDefault="0016023F" w:rsidP="00CB4A7B"/>
        </w:tc>
        <w:tc>
          <w:tcPr>
            <w:tcW w:w="2250" w:type="dxa"/>
          </w:tcPr>
          <w:p w14:paraId="0BABB932" w14:textId="77777777" w:rsidR="0016023F" w:rsidRDefault="0016023F" w:rsidP="00CB4A7B"/>
        </w:tc>
      </w:tr>
      <w:tr w:rsidR="0016023F" w14:paraId="0A15DE40" w14:textId="77777777" w:rsidTr="00762032">
        <w:tc>
          <w:tcPr>
            <w:tcW w:w="4675" w:type="dxa"/>
          </w:tcPr>
          <w:p w14:paraId="6ABCE124" w14:textId="77777777" w:rsidR="0016023F" w:rsidRDefault="0016023F" w:rsidP="00CB4A7B"/>
        </w:tc>
        <w:tc>
          <w:tcPr>
            <w:tcW w:w="2970" w:type="dxa"/>
          </w:tcPr>
          <w:p w14:paraId="6B162054" w14:textId="77777777" w:rsidR="0016023F" w:rsidRDefault="0016023F" w:rsidP="00CB4A7B"/>
        </w:tc>
        <w:tc>
          <w:tcPr>
            <w:tcW w:w="2250" w:type="dxa"/>
          </w:tcPr>
          <w:p w14:paraId="4AE33931" w14:textId="77777777" w:rsidR="0016023F" w:rsidRDefault="0016023F" w:rsidP="00CB4A7B"/>
        </w:tc>
      </w:tr>
      <w:tr w:rsidR="0016023F" w14:paraId="4C235D43" w14:textId="77777777" w:rsidTr="00762032">
        <w:tc>
          <w:tcPr>
            <w:tcW w:w="4675" w:type="dxa"/>
          </w:tcPr>
          <w:p w14:paraId="03FC01BD" w14:textId="77777777" w:rsidR="0016023F" w:rsidRDefault="0016023F" w:rsidP="00CB4A7B"/>
        </w:tc>
        <w:tc>
          <w:tcPr>
            <w:tcW w:w="2970" w:type="dxa"/>
          </w:tcPr>
          <w:p w14:paraId="75DB63E2" w14:textId="77777777" w:rsidR="0016023F" w:rsidRDefault="0016023F" w:rsidP="00CB4A7B"/>
        </w:tc>
        <w:tc>
          <w:tcPr>
            <w:tcW w:w="2250" w:type="dxa"/>
          </w:tcPr>
          <w:p w14:paraId="7C93C617" w14:textId="77777777" w:rsidR="0016023F" w:rsidRDefault="0016023F" w:rsidP="00CB4A7B"/>
        </w:tc>
      </w:tr>
    </w:tbl>
    <w:p w14:paraId="03BDA564" w14:textId="77777777" w:rsidR="0016023F" w:rsidRDefault="0016023F" w:rsidP="00CB4A7B">
      <w:pPr>
        <w:pStyle w:val="Heading2"/>
      </w:pPr>
      <w:r>
        <w:t>And</w:t>
      </w:r>
      <w:r w:rsidRPr="00456E1D">
        <w:t xml:space="preserve"> </w:t>
      </w:r>
      <w:r>
        <w:t>e</w:t>
      </w:r>
      <w:r w:rsidRPr="00456E1D">
        <w:t xml:space="preserve">ach </w:t>
      </w:r>
      <w:r>
        <w:t xml:space="preserve">distant </w:t>
      </w:r>
      <w:r w:rsidRPr="00456E1D">
        <w:t xml:space="preserve">student </w:t>
      </w:r>
      <w:r>
        <w:t xml:space="preserve">or classroom </w:t>
      </w:r>
      <w:r w:rsidRPr="00456E1D">
        <w:t>will need: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2970"/>
        <w:gridCol w:w="2250"/>
      </w:tblGrid>
      <w:tr w:rsidR="0016023F" w14:paraId="5A44B4E0" w14:textId="77777777" w:rsidTr="00762032">
        <w:tc>
          <w:tcPr>
            <w:tcW w:w="4675" w:type="dxa"/>
          </w:tcPr>
          <w:p w14:paraId="1D7E9CD6" w14:textId="77777777" w:rsidR="0016023F" w:rsidRDefault="0016023F" w:rsidP="00CB4A7B">
            <w:r>
              <w:t>Strong internet access</w:t>
            </w:r>
          </w:p>
        </w:tc>
        <w:tc>
          <w:tcPr>
            <w:tcW w:w="2970" w:type="dxa"/>
          </w:tcPr>
          <w:p w14:paraId="1D53775D" w14:textId="77777777" w:rsidR="0016023F" w:rsidRDefault="0016023F" w:rsidP="00CB4A7B"/>
        </w:tc>
        <w:tc>
          <w:tcPr>
            <w:tcW w:w="2250" w:type="dxa"/>
          </w:tcPr>
          <w:p w14:paraId="2616F86A" w14:textId="77777777" w:rsidR="0016023F" w:rsidRDefault="0016023F" w:rsidP="00CB4A7B"/>
        </w:tc>
      </w:tr>
      <w:tr w:rsidR="0016023F" w14:paraId="33B42362" w14:textId="77777777" w:rsidTr="00762032">
        <w:tc>
          <w:tcPr>
            <w:tcW w:w="4675" w:type="dxa"/>
          </w:tcPr>
          <w:p w14:paraId="18DBE253" w14:textId="77777777" w:rsidR="0016023F" w:rsidRDefault="0016023F" w:rsidP="00CB4A7B">
            <w:r>
              <w:t>Monitor to see you and your presentation(s)</w:t>
            </w:r>
          </w:p>
        </w:tc>
        <w:tc>
          <w:tcPr>
            <w:tcW w:w="2970" w:type="dxa"/>
          </w:tcPr>
          <w:p w14:paraId="468641AD" w14:textId="77777777" w:rsidR="0016023F" w:rsidRDefault="0016023F" w:rsidP="00CB4A7B"/>
        </w:tc>
        <w:tc>
          <w:tcPr>
            <w:tcW w:w="2250" w:type="dxa"/>
          </w:tcPr>
          <w:p w14:paraId="2792542E" w14:textId="77777777" w:rsidR="0016023F" w:rsidRDefault="0016023F" w:rsidP="00CB4A7B"/>
        </w:tc>
      </w:tr>
      <w:tr w:rsidR="0016023F" w14:paraId="6807654F" w14:textId="77777777" w:rsidTr="00762032">
        <w:tc>
          <w:tcPr>
            <w:tcW w:w="4675" w:type="dxa"/>
          </w:tcPr>
          <w:p w14:paraId="20BE22B2" w14:textId="77777777" w:rsidR="0016023F" w:rsidRDefault="0016023F" w:rsidP="00CB4A7B">
            <w:r>
              <w:t>Videoconferencing tool (Zoom, MS Teams…)</w:t>
            </w:r>
          </w:p>
        </w:tc>
        <w:tc>
          <w:tcPr>
            <w:tcW w:w="2970" w:type="dxa"/>
          </w:tcPr>
          <w:p w14:paraId="3945D411" w14:textId="77777777" w:rsidR="0016023F" w:rsidRDefault="0016023F" w:rsidP="00CB4A7B"/>
        </w:tc>
        <w:tc>
          <w:tcPr>
            <w:tcW w:w="2250" w:type="dxa"/>
          </w:tcPr>
          <w:p w14:paraId="46E55C01" w14:textId="77777777" w:rsidR="0016023F" w:rsidRDefault="0016023F" w:rsidP="00CB4A7B"/>
        </w:tc>
      </w:tr>
      <w:tr w:rsidR="0016023F" w14:paraId="29A20B13" w14:textId="77777777" w:rsidTr="00762032">
        <w:tc>
          <w:tcPr>
            <w:tcW w:w="4675" w:type="dxa"/>
          </w:tcPr>
          <w:p w14:paraId="7EC66475" w14:textId="77777777" w:rsidR="0016023F" w:rsidRDefault="0016023F" w:rsidP="00CB4A7B">
            <w:r>
              <w:t>Content specific equipment &amp; materials</w:t>
            </w:r>
          </w:p>
        </w:tc>
        <w:tc>
          <w:tcPr>
            <w:tcW w:w="2970" w:type="dxa"/>
          </w:tcPr>
          <w:p w14:paraId="1C08D7C3" w14:textId="77777777" w:rsidR="0016023F" w:rsidRDefault="0016023F" w:rsidP="00CB4A7B"/>
        </w:tc>
        <w:tc>
          <w:tcPr>
            <w:tcW w:w="2250" w:type="dxa"/>
          </w:tcPr>
          <w:p w14:paraId="1A4A260A" w14:textId="77777777" w:rsidR="0016023F" w:rsidRDefault="0016023F" w:rsidP="00CB4A7B"/>
        </w:tc>
      </w:tr>
    </w:tbl>
    <w:p w14:paraId="488FAFA5" w14:textId="77777777" w:rsidR="0016023F" w:rsidRDefault="0016023F" w:rsidP="00CB4A7B">
      <w:pPr>
        <w:pStyle w:val="Heading2"/>
      </w:pPr>
    </w:p>
    <w:p w14:paraId="4B521B51" w14:textId="77777777" w:rsidR="0016023F" w:rsidRPr="003E12C2" w:rsidRDefault="0016023F" w:rsidP="00CB4A7B">
      <w:pPr>
        <w:pStyle w:val="Heading2"/>
      </w:pPr>
      <w:r>
        <w:t>Consider what else you might need to ensure all activities are available for distance students</w:t>
      </w:r>
      <w:r>
        <w:br/>
      </w:r>
      <w:r w:rsidRPr="00C70193">
        <w:t xml:space="preserve">(Special software </w:t>
      </w:r>
      <w:r>
        <w:t>like</w:t>
      </w:r>
      <w:r w:rsidRPr="00C70193">
        <w:t xml:space="preserve"> grouping software so they can participate with local students</w:t>
      </w:r>
      <w:r>
        <w:t>, microphones, cameras</w:t>
      </w:r>
      <w:r w:rsidRPr="00C70193">
        <w:t>…)</w:t>
      </w:r>
    </w:p>
    <w:p w14:paraId="27EECC1E" w14:textId="77777777" w:rsidR="0016023F" w:rsidRDefault="0016023F" w:rsidP="00CB4A7B">
      <w:r>
        <w:tab/>
      </w:r>
    </w:p>
    <w:p w14:paraId="0F195EA3" w14:textId="77777777" w:rsidR="0016023F" w:rsidRPr="00793791" w:rsidRDefault="0016023F" w:rsidP="00CB4A7B">
      <w:pPr>
        <w:pStyle w:val="Heading2"/>
      </w:pPr>
      <w:r w:rsidRPr="00793791">
        <w:t xml:space="preserve">Local set-up </w:t>
      </w:r>
    </w:p>
    <w:p w14:paraId="5B504E7B" w14:textId="77777777" w:rsidR="0016023F" w:rsidRPr="00793791" w:rsidRDefault="0016023F" w:rsidP="00CB4A7B">
      <w:r w:rsidRPr="00793791">
        <w:t>(Where will equipment be stored? How will you gain access? Where should you place each item in room for best coverage?)</w:t>
      </w:r>
    </w:p>
    <w:p w14:paraId="32DFB886" w14:textId="77777777" w:rsidR="0016023F" w:rsidRPr="00793791" w:rsidRDefault="0016023F" w:rsidP="00CB4A7B">
      <w:r>
        <w:tab/>
      </w:r>
    </w:p>
    <w:p w14:paraId="4BB6BF7A" w14:textId="77777777" w:rsidR="0016023F" w:rsidRPr="00793791" w:rsidRDefault="0016023F" w:rsidP="00CB4A7B">
      <w:pPr>
        <w:pStyle w:val="Heading2"/>
      </w:pPr>
      <w:r w:rsidRPr="00793791">
        <w:t>Remote set-up</w:t>
      </w:r>
    </w:p>
    <w:p w14:paraId="3CDC7A25" w14:textId="77777777" w:rsidR="0016023F" w:rsidRDefault="0016023F" w:rsidP="00CB4A7B">
      <w:r w:rsidRPr="00793791">
        <w:t>(Where will equipment be stored? Who is responsible for set-up, troubleshooting, and maintenance?)</w:t>
      </w:r>
      <w:r>
        <w:t xml:space="preserve"> </w:t>
      </w:r>
    </w:p>
    <w:p w14:paraId="7146BA93" w14:textId="77777777" w:rsidR="0016023F" w:rsidRDefault="0016023F" w:rsidP="00CB4A7B">
      <w:r>
        <w:tab/>
      </w:r>
    </w:p>
    <w:p w14:paraId="41709123" w14:textId="77777777" w:rsidR="0016023F" w:rsidRDefault="0016023F" w:rsidP="00CB4A7B">
      <w:r>
        <w:br/>
      </w:r>
    </w:p>
    <w:p w14:paraId="167CCFBF" w14:textId="77777777" w:rsidR="0016023F" w:rsidRDefault="0016023F" w:rsidP="00CB4A7B">
      <w:r>
        <w:br w:type="page"/>
      </w:r>
    </w:p>
    <w:p w14:paraId="4D3A98AB" w14:textId="77777777" w:rsidR="0016023F" w:rsidRDefault="0016023F" w:rsidP="00CB4A7B">
      <w:pPr>
        <w:pStyle w:val="Heading2"/>
      </w:pPr>
      <w:bookmarkStart w:id="10" w:name="d2"/>
      <w:r w:rsidRPr="00653A92">
        <w:lastRenderedPageBreak/>
        <w:t>CHECK</w:t>
      </w:r>
      <w:r>
        <w:t>LIST</w:t>
      </w:r>
      <w:r>
        <w:rPr>
          <w:noProof/>
        </w:rPr>
        <w:t xml:space="preserve"> </w:t>
      </w:r>
      <w:bookmarkEnd w:id="10"/>
      <w:r>
        <w:rPr>
          <w:noProof/>
        </w:rPr>
        <w:drawing>
          <wp:anchor distT="0" distB="0" distL="114300" distR="114300" simplePos="0" relativeHeight="251665920" behindDoc="0" locked="0" layoutInCell="1" allowOverlap="1" wp14:anchorId="6AB46CBE" wp14:editId="26BCB0A8">
            <wp:simplePos x="0" y="0"/>
            <wp:positionH relativeFrom="margin">
              <wp:align>left</wp:align>
            </wp:positionH>
            <wp:positionV relativeFrom="paragraph">
              <wp:posOffset>4952</wp:posOffset>
            </wp:positionV>
            <wp:extent cx="843220" cy="822960"/>
            <wp:effectExtent l="0" t="0" r="0" b="0"/>
            <wp:wrapSquare wrapText="bothSides"/>
            <wp:docPr id="1117233582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FC07F" w14:textId="77777777" w:rsidR="0016023F" w:rsidRPr="00E215ED" w:rsidRDefault="0016023F" w:rsidP="00CB4A7B">
      <w:pPr>
        <w:pStyle w:val="Heading2"/>
      </w:pPr>
      <w:r w:rsidRPr="00E215ED">
        <w:t>Course title &amp; Number/Section/Term</w:t>
      </w:r>
    </w:p>
    <w:p w14:paraId="6C54A810" w14:textId="77777777" w:rsidR="0016023F" w:rsidRDefault="0016023F" w:rsidP="00CB4A7B"/>
    <w:p w14:paraId="06C05B5D" w14:textId="77777777" w:rsidR="0016023F" w:rsidRPr="00324EA2" w:rsidRDefault="0016023F" w:rsidP="0013472C">
      <w:pPr>
        <w:spacing w:after="240"/>
      </w:pPr>
      <w:r>
        <w:t>You may need to add to this list when you have identified specific activities</w:t>
      </w:r>
      <w:r w:rsidRPr="00324EA2">
        <w:t>.</w:t>
      </w:r>
    </w:p>
    <w:p w14:paraId="1C7DA17B" w14:textId="77777777" w:rsidR="0016023F" w:rsidRDefault="0016023F" w:rsidP="00CB4A7B">
      <w:pPr>
        <w:pStyle w:val="Heading2"/>
      </w:pPr>
      <w:r w:rsidRPr="00393D07">
        <w:t xml:space="preserve">What will you need to do to obtain materials &amp; equipment, </w:t>
      </w:r>
      <w:proofErr w:type="gramStart"/>
      <w:r w:rsidRPr="00393D07">
        <w:t>when,</w:t>
      </w:r>
      <w:proofErr w:type="gramEnd"/>
      <w:r w:rsidRPr="00393D07">
        <w:t xml:space="preserve"> how many of each item, what is the cost…</w:t>
      </w:r>
    </w:p>
    <w:p w14:paraId="1AA8A2FC" w14:textId="77777777" w:rsidR="0016023F" w:rsidRDefault="0016023F" w:rsidP="00CB4A7B">
      <w:r>
        <w:tab/>
      </w:r>
    </w:p>
    <w:p w14:paraId="528152F8" w14:textId="77777777" w:rsidR="0016023F" w:rsidRDefault="0016023F" w:rsidP="00CB4A7B">
      <w:pPr>
        <w:pStyle w:val="Heading2"/>
      </w:pPr>
      <w:r>
        <w:t>Access information</w:t>
      </w:r>
    </w:p>
    <w:p w14:paraId="4658E17D" w14:textId="77777777" w:rsidR="0016023F" w:rsidRDefault="0016023F" w:rsidP="00CB4A7B">
      <w:pPr>
        <w:pStyle w:val="ListParagraph"/>
        <w:numPr>
          <w:ilvl w:val="0"/>
          <w:numId w:val="2"/>
        </w:numPr>
      </w:pPr>
      <w:r w:rsidRPr="002E723C">
        <w:t>How will I get the classroom key(s)?</w:t>
      </w:r>
    </w:p>
    <w:p w14:paraId="5ACF59BE" w14:textId="77777777" w:rsidR="0016023F" w:rsidRDefault="0016023F" w:rsidP="00CB4A7B">
      <w:pPr>
        <w:pStyle w:val="ListParagraph"/>
        <w:numPr>
          <w:ilvl w:val="0"/>
          <w:numId w:val="2"/>
        </w:numPr>
      </w:pPr>
      <w:r w:rsidRPr="002E723C">
        <w:t>Chalk/markers/ erasers provided?</w:t>
      </w:r>
    </w:p>
    <w:p w14:paraId="5FB2A5FD" w14:textId="77777777" w:rsidR="0016023F" w:rsidRDefault="0016023F" w:rsidP="00CB4A7B">
      <w:pPr>
        <w:pStyle w:val="ListParagraph"/>
        <w:numPr>
          <w:ilvl w:val="0"/>
          <w:numId w:val="2"/>
        </w:numPr>
      </w:pPr>
      <w:r>
        <w:t>Who do I c</w:t>
      </w:r>
      <w:r w:rsidRPr="002E723C">
        <w:t>ontact if I have problems?</w:t>
      </w:r>
    </w:p>
    <w:p w14:paraId="6396BE30" w14:textId="77777777" w:rsidR="0016023F" w:rsidRPr="007B253D" w:rsidRDefault="0016023F" w:rsidP="00CB4A7B"/>
    <w:p w14:paraId="290B2B21" w14:textId="77777777" w:rsidR="0016023F" w:rsidRPr="00056E8F" w:rsidRDefault="0016023F" w:rsidP="00CB4A7B">
      <w:pPr>
        <w:pStyle w:val="Heading2"/>
      </w:pPr>
      <w:r w:rsidRPr="00056E8F">
        <w:t>Classroom Visit (before start of term)</w:t>
      </w:r>
    </w:p>
    <w:p w14:paraId="2C8255D9" w14:textId="77777777" w:rsidR="0016023F" w:rsidRDefault="0016023F" w:rsidP="00CB4A7B">
      <w:pPr>
        <w:pStyle w:val="Heading2"/>
      </w:pPr>
      <w:r>
        <w:t xml:space="preserve">Seating set-up (Lecture, rows, grouped, etc. Do students have tables? Can chairs be moved? Instructor lectern or table? ...) </w:t>
      </w:r>
    </w:p>
    <w:p w14:paraId="1F243CE7" w14:textId="77777777" w:rsidR="0016023F" w:rsidRDefault="0016023F" w:rsidP="00CB4A7B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6023F" w14:paraId="545D4275" w14:textId="77777777" w:rsidTr="00762032">
        <w:tc>
          <w:tcPr>
            <w:tcW w:w="4900" w:type="dxa"/>
            <w:vAlign w:val="bottom"/>
          </w:tcPr>
          <w:p w14:paraId="4C411FF1" w14:textId="77777777" w:rsidR="0016023F" w:rsidRDefault="0016023F" w:rsidP="00CB4A7B">
            <w:r>
              <w:t>Checklist</w:t>
            </w:r>
          </w:p>
        </w:tc>
        <w:tc>
          <w:tcPr>
            <w:tcW w:w="4900" w:type="dxa"/>
            <w:vAlign w:val="bottom"/>
          </w:tcPr>
          <w:p w14:paraId="797338F7" w14:textId="77777777" w:rsidR="0016023F" w:rsidRDefault="0016023F" w:rsidP="003803A7">
            <w:pPr>
              <w:jc w:val="center"/>
            </w:pPr>
            <w:r>
              <w:t xml:space="preserve">Notes: </w:t>
            </w:r>
            <w:r>
              <w:br/>
            </w:r>
            <w:r w:rsidRPr="0013472C">
              <w:rPr>
                <w:sz w:val="18"/>
                <w:szCs w:val="18"/>
              </w:rPr>
              <w:t>(If it takes you more than 1 minute to figure out how to do an item, you may want to write down instructions for yourself.)</w:t>
            </w:r>
          </w:p>
        </w:tc>
      </w:tr>
      <w:tr w:rsidR="0016023F" w14:paraId="72BBA437" w14:textId="77777777" w:rsidTr="00762032">
        <w:tc>
          <w:tcPr>
            <w:tcW w:w="4900" w:type="dxa"/>
          </w:tcPr>
          <w:p w14:paraId="18CB5D8B" w14:textId="77777777" w:rsidR="0016023F" w:rsidRDefault="0016023F" w:rsidP="00CB4A7B">
            <w:r w:rsidRPr="00393D07">
              <w:t>Dim the lights</w:t>
            </w:r>
          </w:p>
        </w:tc>
        <w:tc>
          <w:tcPr>
            <w:tcW w:w="4900" w:type="dxa"/>
          </w:tcPr>
          <w:p w14:paraId="4CD06B92" w14:textId="77777777" w:rsidR="0016023F" w:rsidRDefault="0016023F" w:rsidP="00CB4A7B"/>
        </w:tc>
      </w:tr>
      <w:tr w:rsidR="0016023F" w14:paraId="4BA540FA" w14:textId="77777777" w:rsidTr="00762032">
        <w:tc>
          <w:tcPr>
            <w:tcW w:w="4900" w:type="dxa"/>
          </w:tcPr>
          <w:p w14:paraId="2397CC91" w14:textId="77777777" w:rsidR="0016023F" w:rsidRDefault="0016023F" w:rsidP="00CB4A7B">
            <w:r w:rsidRPr="00393D07">
              <w:t>Test the docucam</w:t>
            </w:r>
          </w:p>
        </w:tc>
        <w:tc>
          <w:tcPr>
            <w:tcW w:w="4900" w:type="dxa"/>
          </w:tcPr>
          <w:p w14:paraId="118F9073" w14:textId="77777777" w:rsidR="0016023F" w:rsidRDefault="0016023F" w:rsidP="00CB4A7B"/>
        </w:tc>
      </w:tr>
      <w:tr w:rsidR="0016023F" w14:paraId="64407488" w14:textId="77777777" w:rsidTr="00762032">
        <w:tc>
          <w:tcPr>
            <w:tcW w:w="4900" w:type="dxa"/>
          </w:tcPr>
          <w:p w14:paraId="1DBA8F50" w14:textId="77777777" w:rsidR="0016023F" w:rsidRDefault="0016023F" w:rsidP="00CB4A7B">
            <w:r w:rsidRPr="00393D07">
              <w:t>Use the mic and figure out how to toggle it on and off</w:t>
            </w:r>
          </w:p>
        </w:tc>
        <w:tc>
          <w:tcPr>
            <w:tcW w:w="4900" w:type="dxa"/>
          </w:tcPr>
          <w:p w14:paraId="1918B766" w14:textId="77777777" w:rsidR="0016023F" w:rsidRDefault="0016023F" w:rsidP="00CB4A7B"/>
        </w:tc>
      </w:tr>
      <w:tr w:rsidR="0016023F" w14:paraId="09FD4926" w14:textId="77777777" w:rsidTr="00762032">
        <w:tc>
          <w:tcPr>
            <w:tcW w:w="4900" w:type="dxa"/>
          </w:tcPr>
          <w:p w14:paraId="17C37341" w14:textId="77777777" w:rsidR="0016023F" w:rsidRPr="00393D07" w:rsidRDefault="0016023F" w:rsidP="00CB4A7B">
            <w:r w:rsidRPr="00393D07">
              <w:t>Lower and then raise the screen</w:t>
            </w:r>
          </w:p>
        </w:tc>
        <w:tc>
          <w:tcPr>
            <w:tcW w:w="4900" w:type="dxa"/>
          </w:tcPr>
          <w:p w14:paraId="40294307" w14:textId="77777777" w:rsidR="0016023F" w:rsidRDefault="0016023F" w:rsidP="00CB4A7B"/>
        </w:tc>
      </w:tr>
      <w:tr w:rsidR="0016023F" w14:paraId="15A72E5A" w14:textId="77777777" w:rsidTr="00762032">
        <w:tc>
          <w:tcPr>
            <w:tcW w:w="4900" w:type="dxa"/>
          </w:tcPr>
          <w:p w14:paraId="54EBF5F8" w14:textId="77777777" w:rsidR="0016023F" w:rsidRPr="00393D07" w:rsidRDefault="0016023F" w:rsidP="00CB4A7B">
            <w:r w:rsidRPr="00393D07">
              <w:t>Play a video and check the volume from all areas of the room</w:t>
            </w:r>
          </w:p>
        </w:tc>
        <w:tc>
          <w:tcPr>
            <w:tcW w:w="4900" w:type="dxa"/>
          </w:tcPr>
          <w:p w14:paraId="7B4809A6" w14:textId="77777777" w:rsidR="0016023F" w:rsidRDefault="0016023F" w:rsidP="00CB4A7B"/>
        </w:tc>
      </w:tr>
      <w:tr w:rsidR="0016023F" w14:paraId="4D57E8F5" w14:textId="77777777" w:rsidTr="00762032">
        <w:tc>
          <w:tcPr>
            <w:tcW w:w="4900" w:type="dxa"/>
          </w:tcPr>
          <w:p w14:paraId="49A9EEB6" w14:textId="77777777" w:rsidR="0016023F" w:rsidRPr="00393D07" w:rsidRDefault="0016023F" w:rsidP="00CB4A7B">
            <w:r w:rsidRPr="00393D07">
              <w:t>If the room has cameras, turn on each and determine what they capture</w:t>
            </w:r>
          </w:p>
        </w:tc>
        <w:tc>
          <w:tcPr>
            <w:tcW w:w="4900" w:type="dxa"/>
          </w:tcPr>
          <w:p w14:paraId="1737A8EA" w14:textId="77777777" w:rsidR="0016023F" w:rsidRDefault="0016023F" w:rsidP="00CB4A7B"/>
        </w:tc>
      </w:tr>
      <w:tr w:rsidR="0016023F" w14:paraId="30202713" w14:textId="77777777" w:rsidTr="00762032">
        <w:tc>
          <w:tcPr>
            <w:tcW w:w="4900" w:type="dxa"/>
          </w:tcPr>
          <w:p w14:paraId="4090D193" w14:textId="77777777" w:rsidR="0016023F" w:rsidRPr="00393D07" w:rsidRDefault="0016023F" w:rsidP="00CB4A7B"/>
        </w:tc>
        <w:tc>
          <w:tcPr>
            <w:tcW w:w="4900" w:type="dxa"/>
          </w:tcPr>
          <w:p w14:paraId="0EC4D4B0" w14:textId="77777777" w:rsidR="0016023F" w:rsidRDefault="0016023F" w:rsidP="00CB4A7B"/>
        </w:tc>
      </w:tr>
      <w:tr w:rsidR="0016023F" w14:paraId="4EC3FB0C" w14:textId="77777777" w:rsidTr="00762032">
        <w:tc>
          <w:tcPr>
            <w:tcW w:w="4900" w:type="dxa"/>
          </w:tcPr>
          <w:p w14:paraId="5C87D426" w14:textId="77777777" w:rsidR="0016023F" w:rsidRPr="00393D07" w:rsidRDefault="0016023F" w:rsidP="00CB4A7B"/>
        </w:tc>
        <w:tc>
          <w:tcPr>
            <w:tcW w:w="4900" w:type="dxa"/>
          </w:tcPr>
          <w:p w14:paraId="61E2A43F" w14:textId="77777777" w:rsidR="0016023F" w:rsidRDefault="0016023F" w:rsidP="00CB4A7B"/>
        </w:tc>
      </w:tr>
    </w:tbl>
    <w:p w14:paraId="4F82E65B" w14:textId="77777777" w:rsidR="0016023F" w:rsidRDefault="0016023F" w:rsidP="00CB4A7B">
      <w:pPr>
        <w:pStyle w:val="Heading2"/>
      </w:pPr>
      <w:r w:rsidRPr="00393D07">
        <w:t>If the room has lecture-capture capability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6023F" w14:paraId="2A97FC2E" w14:textId="77777777" w:rsidTr="00762032">
        <w:tc>
          <w:tcPr>
            <w:tcW w:w="4900" w:type="dxa"/>
          </w:tcPr>
          <w:p w14:paraId="6BCC1995" w14:textId="77777777" w:rsidR="0016023F" w:rsidRPr="00393D07" w:rsidRDefault="0016023F" w:rsidP="00CB4A7B">
            <w:r>
              <w:t>Record a practice lecture</w:t>
            </w:r>
          </w:p>
        </w:tc>
        <w:tc>
          <w:tcPr>
            <w:tcW w:w="4900" w:type="dxa"/>
          </w:tcPr>
          <w:p w14:paraId="0FFE51E2" w14:textId="77777777" w:rsidR="0016023F" w:rsidRDefault="0016023F" w:rsidP="00CB4A7B"/>
        </w:tc>
      </w:tr>
      <w:tr w:rsidR="0016023F" w14:paraId="447ACE01" w14:textId="77777777" w:rsidTr="00762032">
        <w:tc>
          <w:tcPr>
            <w:tcW w:w="4900" w:type="dxa"/>
          </w:tcPr>
          <w:p w14:paraId="23B24994" w14:textId="77777777" w:rsidR="0016023F" w:rsidRPr="00393D07" w:rsidRDefault="0016023F" w:rsidP="00CB4A7B">
            <w:r w:rsidRPr="00393D07">
              <w:t>Test the playback</w:t>
            </w:r>
            <w:r>
              <w:t xml:space="preserve"> (including audio and video quality)</w:t>
            </w:r>
          </w:p>
        </w:tc>
        <w:tc>
          <w:tcPr>
            <w:tcW w:w="4900" w:type="dxa"/>
          </w:tcPr>
          <w:p w14:paraId="09BD7694" w14:textId="77777777" w:rsidR="0016023F" w:rsidRDefault="0016023F" w:rsidP="00CB4A7B"/>
        </w:tc>
      </w:tr>
      <w:tr w:rsidR="0016023F" w14:paraId="23CF1FC2" w14:textId="77777777" w:rsidTr="00762032">
        <w:tc>
          <w:tcPr>
            <w:tcW w:w="4900" w:type="dxa"/>
          </w:tcPr>
          <w:p w14:paraId="363DC5B8" w14:textId="77777777" w:rsidR="0016023F" w:rsidRPr="00393D07" w:rsidRDefault="0016023F" w:rsidP="00CB4A7B">
            <w:r>
              <w:t>Save and send to yourself to test from another location</w:t>
            </w:r>
          </w:p>
        </w:tc>
        <w:tc>
          <w:tcPr>
            <w:tcW w:w="4900" w:type="dxa"/>
          </w:tcPr>
          <w:p w14:paraId="7AD6F703" w14:textId="77777777" w:rsidR="0016023F" w:rsidRDefault="0016023F" w:rsidP="00CB4A7B"/>
        </w:tc>
      </w:tr>
      <w:tr w:rsidR="0016023F" w14:paraId="7FA65D9E" w14:textId="77777777" w:rsidTr="00762032">
        <w:tc>
          <w:tcPr>
            <w:tcW w:w="4900" w:type="dxa"/>
          </w:tcPr>
          <w:p w14:paraId="5C021E15" w14:textId="77777777" w:rsidR="0016023F" w:rsidRDefault="0016023F" w:rsidP="00CB4A7B"/>
        </w:tc>
        <w:tc>
          <w:tcPr>
            <w:tcW w:w="4900" w:type="dxa"/>
          </w:tcPr>
          <w:p w14:paraId="5848E5D7" w14:textId="77777777" w:rsidR="0016023F" w:rsidRDefault="0016023F" w:rsidP="00CB4A7B"/>
        </w:tc>
      </w:tr>
      <w:tr w:rsidR="0016023F" w14:paraId="5454E241" w14:textId="77777777" w:rsidTr="00762032">
        <w:tc>
          <w:tcPr>
            <w:tcW w:w="4900" w:type="dxa"/>
          </w:tcPr>
          <w:p w14:paraId="2C62618C" w14:textId="77777777" w:rsidR="0016023F" w:rsidRDefault="0016023F" w:rsidP="00CB4A7B"/>
        </w:tc>
        <w:tc>
          <w:tcPr>
            <w:tcW w:w="4900" w:type="dxa"/>
          </w:tcPr>
          <w:p w14:paraId="5545081B" w14:textId="77777777" w:rsidR="0016023F" w:rsidRDefault="0016023F" w:rsidP="00CB4A7B"/>
        </w:tc>
      </w:tr>
    </w:tbl>
    <w:p w14:paraId="5778A769" w14:textId="77777777" w:rsidR="0016023F" w:rsidRDefault="0016023F" w:rsidP="00CB4A7B">
      <w:pPr>
        <w:pStyle w:val="Heading2"/>
      </w:pPr>
      <w:r w:rsidRPr="00393D07">
        <w:t>Test the computer(s)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6023F" w14:paraId="4ED557B2" w14:textId="77777777" w:rsidTr="00762032">
        <w:tc>
          <w:tcPr>
            <w:tcW w:w="4900" w:type="dxa"/>
          </w:tcPr>
          <w:p w14:paraId="4ABB5224" w14:textId="77777777" w:rsidR="0016023F" w:rsidRPr="00393D07" w:rsidRDefault="0016023F" w:rsidP="00CB4A7B">
            <w:r w:rsidRPr="00393D07">
              <w:t xml:space="preserve">If the room has a </w:t>
            </w:r>
            <w:r>
              <w:t xml:space="preserve">lecturer’s </w:t>
            </w:r>
            <w:r w:rsidRPr="00393D07">
              <w:t>computer, log into the system and project a web page</w:t>
            </w:r>
          </w:p>
        </w:tc>
        <w:tc>
          <w:tcPr>
            <w:tcW w:w="4900" w:type="dxa"/>
          </w:tcPr>
          <w:p w14:paraId="0F4B179B" w14:textId="77777777" w:rsidR="0016023F" w:rsidRDefault="0016023F" w:rsidP="00CB4A7B"/>
        </w:tc>
      </w:tr>
      <w:tr w:rsidR="0016023F" w14:paraId="7B3207E0" w14:textId="77777777" w:rsidTr="00762032">
        <w:tc>
          <w:tcPr>
            <w:tcW w:w="4900" w:type="dxa"/>
          </w:tcPr>
          <w:p w14:paraId="69921EF4" w14:textId="77777777" w:rsidR="0016023F" w:rsidRPr="00393D07" w:rsidRDefault="0016023F" w:rsidP="00CB4A7B">
            <w:r w:rsidRPr="00393D07">
              <w:t>If the room does not have a computer, connect your device, log into the system and project a webpage</w:t>
            </w:r>
          </w:p>
        </w:tc>
        <w:tc>
          <w:tcPr>
            <w:tcW w:w="4900" w:type="dxa"/>
          </w:tcPr>
          <w:p w14:paraId="25BA67EF" w14:textId="77777777" w:rsidR="0016023F" w:rsidRDefault="0016023F" w:rsidP="00CB4A7B"/>
        </w:tc>
      </w:tr>
      <w:tr w:rsidR="0016023F" w14:paraId="535E925A" w14:textId="77777777" w:rsidTr="00762032">
        <w:tc>
          <w:tcPr>
            <w:tcW w:w="4900" w:type="dxa"/>
          </w:tcPr>
          <w:p w14:paraId="4965043A" w14:textId="77777777" w:rsidR="0016023F" w:rsidRPr="00393D07" w:rsidRDefault="0016023F" w:rsidP="00CB4A7B">
            <w:r>
              <w:t>Access and d</w:t>
            </w:r>
            <w:r w:rsidRPr="00393D07">
              <w:t>isplay</w:t>
            </w:r>
            <w:r>
              <w:t xml:space="preserve"> your slideshow </w:t>
            </w:r>
            <w:r w:rsidRPr="00393D07">
              <w:t>presentation on the screen using your computer and/or the classroom computer</w:t>
            </w:r>
          </w:p>
        </w:tc>
        <w:tc>
          <w:tcPr>
            <w:tcW w:w="4900" w:type="dxa"/>
          </w:tcPr>
          <w:p w14:paraId="435FF59E" w14:textId="77777777" w:rsidR="0016023F" w:rsidRDefault="0016023F" w:rsidP="00CB4A7B"/>
        </w:tc>
      </w:tr>
      <w:tr w:rsidR="0016023F" w14:paraId="34FAD82A" w14:textId="77777777" w:rsidTr="00762032">
        <w:tc>
          <w:tcPr>
            <w:tcW w:w="4900" w:type="dxa"/>
          </w:tcPr>
          <w:p w14:paraId="6E216C5F" w14:textId="77777777" w:rsidR="0016023F" w:rsidRDefault="0016023F" w:rsidP="00CB4A7B"/>
        </w:tc>
        <w:tc>
          <w:tcPr>
            <w:tcW w:w="4900" w:type="dxa"/>
          </w:tcPr>
          <w:p w14:paraId="13476503" w14:textId="77777777" w:rsidR="0016023F" w:rsidRDefault="0016023F" w:rsidP="00CB4A7B"/>
        </w:tc>
      </w:tr>
      <w:tr w:rsidR="0016023F" w14:paraId="6A623B0D" w14:textId="77777777" w:rsidTr="00762032">
        <w:tc>
          <w:tcPr>
            <w:tcW w:w="4900" w:type="dxa"/>
          </w:tcPr>
          <w:p w14:paraId="1643A651" w14:textId="77777777" w:rsidR="0016023F" w:rsidRDefault="0016023F" w:rsidP="00CB4A7B"/>
        </w:tc>
        <w:tc>
          <w:tcPr>
            <w:tcW w:w="4900" w:type="dxa"/>
          </w:tcPr>
          <w:p w14:paraId="3C5029D9" w14:textId="77777777" w:rsidR="0016023F" w:rsidRDefault="0016023F" w:rsidP="00CB4A7B"/>
        </w:tc>
      </w:tr>
    </w:tbl>
    <w:p w14:paraId="38A4197F" w14:textId="77777777" w:rsidR="0016023F" w:rsidRDefault="0016023F" w:rsidP="00CB4A7B">
      <w:pPr>
        <w:rPr>
          <w:rFonts w:eastAsiaTheme="majorEastAsia" w:cstheme="minorHAnsi"/>
          <w:sz w:val="26"/>
          <w:szCs w:val="26"/>
        </w:rPr>
      </w:pPr>
      <w:r>
        <w:br w:type="page"/>
      </w:r>
    </w:p>
    <w:p w14:paraId="0A72E6A5" w14:textId="77777777" w:rsidR="0016023F" w:rsidRDefault="0016023F" w:rsidP="00CB4A7B">
      <w:pPr>
        <w:pStyle w:val="Heading2"/>
      </w:pPr>
    </w:p>
    <w:p w14:paraId="750702AF" w14:textId="77777777" w:rsidR="0016023F" w:rsidRDefault="0016023F" w:rsidP="00CB4A7B">
      <w:pPr>
        <w:pStyle w:val="Heading2"/>
      </w:pPr>
      <w:r w:rsidRPr="00393D07">
        <w:t>If the room has computers or other technology for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6023F" w14:paraId="10DA003B" w14:textId="77777777" w:rsidTr="00762032">
        <w:tc>
          <w:tcPr>
            <w:tcW w:w="4900" w:type="dxa"/>
          </w:tcPr>
          <w:p w14:paraId="28FEDD00" w14:textId="77777777" w:rsidR="0016023F" w:rsidRDefault="0016023F" w:rsidP="00CB4A7B">
            <w:r w:rsidRPr="00393D07">
              <w:t>Randomly select several and turn them on and off</w:t>
            </w:r>
          </w:p>
        </w:tc>
        <w:tc>
          <w:tcPr>
            <w:tcW w:w="4900" w:type="dxa"/>
          </w:tcPr>
          <w:p w14:paraId="5471125B" w14:textId="77777777" w:rsidR="0016023F" w:rsidRDefault="0016023F" w:rsidP="00CB4A7B"/>
        </w:tc>
      </w:tr>
      <w:tr w:rsidR="0016023F" w14:paraId="51DD2C0C" w14:textId="77777777" w:rsidTr="00762032">
        <w:tc>
          <w:tcPr>
            <w:tcW w:w="4900" w:type="dxa"/>
          </w:tcPr>
          <w:p w14:paraId="1647A2BD" w14:textId="77777777" w:rsidR="0016023F" w:rsidRDefault="0016023F" w:rsidP="00CB4A7B">
            <w:r w:rsidRPr="00393D07">
              <w:t>Check what software is available and their connection to the internet</w:t>
            </w:r>
          </w:p>
        </w:tc>
        <w:tc>
          <w:tcPr>
            <w:tcW w:w="4900" w:type="dxa"/>
          </w:tcPr>
          <w:p w14:paraId="553AF531" w14:textId="77777777" w:rsidR="0016023F" w:rsidRDefault="0016023F" w:rsidP="00CB4A7B"/>
        </w:tc>
      </w:tr>
      <w:tr w:rsidR="0016023F" w14:paraId="09FFC6F7" w14:textId="77777777" w:rsidTr="00762032">
        <w:tc>
          <w:tcPr>
            <w:tcW w:w="4900" w:type="dxa"/>
          </w:tcPr>
          <w:p w14:paraId="2CEF9AA2" w14:textId="77777777" w:rsidR="0016023F" w:rsidRPr="00393D07" w:rsidRDefault="0016023F" w:rsidP="00CB4A7B">
            <w:r w:rsidRPr="00393D07">
              <w:t>Check the power supplies to ensure all can be plugged in</w:t>
            </w:r>
          </w:p>
        </w:tc>
        <w:tc>
          <w:tcPr>
            <w:tcW w:w="4900" w:type="dxa"/>
          </w:tcPr>
          <w:p w14:paraId="7F0BFD42" w14:textId="77777777" w:rsidR="0016023F" w:rsidRDefault="0016023F" w:rsidP="00CB4A7B"/>
        </w:tc>
      </w:tr>
      <w:tr w:rsidR="0016023F" w14:paraId="13A42CAC" w14:textId="77777777" w:rsidTr="00762032">
        <w:tc>
          <w:tcPr>
            <w:tcW w:w="4900" w:type="dxa"/>
          </w:tcPr>
          <w:p w14:paraId="34809A1E" w14:textId="77777777" w:rsidR="0016023F" w:rsidRPr="00393D07" w:rsidRDefault="0016023F" w:rsidP="00CB4A7B">
            <w:r w:rsidRPr="00393D07">
              <w:t>Check the room outlets and extension cords to ensure adequate</w:t>
            </w:r>
          </w:p>
        </w:tc>
        <w:tc>
          <w:tcPr>
            <w:tcW w:w="4900" w:type="dxa"/>
          </w:tcPr>
          <w:p w14:paraId="44A54711" w14:textId="77777777" w:rsidR="0016023F" w:rsidRDefault="0016023F" w:rsidP="00CB4A7B"/>
        </w:tc>
      </w:tr>
      <w:tr w:rsidR="0016023F" w14:paraId="55AF24EB" w14:textId="77777777" w:rsidTr="00762032">
        <w:tc>
          <w:tcPr>
            <w:tcW w:w="4900" w:type="dxa"/>
          </w:tcPr>
          <w:p w14:paraId="1C527FA1" w14:textId="77777777" w:rsidR="0016023F" w:rsidRPr="00393D07" w:rsidRDefault="0016023F" w:rsidP="00CB4A7B"/>
        </w:tc>
        <w:tc>
          <w:tcPr>
            <w:tcW w:w="4900" w:type="dxa"/>
          </w:tcPr>
          <w:p w14:paraId="23F6FF5C" w14:textId="77777777" w:rsidR="0016023F" w:rsidRDefault="0016023F" w:rsidP="00CB4A7B"/>
        </w:tc>
      </w:tr>
    </w:tbl>
    <w:p w14:paraId="3B282390" w14:textId="77777777" w:rsidR="0016023F" w:rsidRDefault="0016023F" w:rsidP="00CB4A7B">
      <w:pPr>
        <w:pStyle w:val="Heading2"/>
      </w:pPr>
      <w:r w:rsidRPr="00393D07">
        <w:t>If the room has a central technology controller (usually at the instructor’s lectern/table), practice using this to determine capabilities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6023F" w14:paraId="45FB4132" w14:textId="77777777" w:rsidTr="00762032">
        <w:tc>
          <w:tcPr>
            <w:tcW w:w="4900" w:type="dxa"/>
          </w:tcPr>
          <w:p w14:paraId="0DE91D23" w14:textId="77777777" w:rsidR="0016023F" w:rsidRPr="00393D07" w:rsidRDefault="0016023F" w:rsidP="00CB4A7B">
            <w:r w:rsidRPr="00393D07">
              <w:t>Turn on and off all computers</w:t>
            </w:r>
          </w:p>
        </w:tc>
        <w:tc>
          <w:tcPr>
            <w:tcW w:w="4900" w:type="dxa"/>
          </w:tcPr>
          <w:p w14:paraId="430F88AE" w14:textId="77777777" w:rsidR="0016023F" w:rsidRDefault="0016023F" w:rsidP="00CB4A7B"/>
        </w:tc>
      </w:tr>
      <w:tr w:rsidR="0016023F" w14:paraId="5A40071F" w14:textId="77777777" w:rsidTr="00762032">
        <w:tc>
          <w:tcPr>
            <w:tcW w:w="4900" w:type="dxa"/>
          </w:tcPr>
          <w:p w14:paraId="5300E7AA" w14:textId="77777777" w:rsidR="0016023F" w:rsidRPr="00393D07" w:rsidRDefault="0016023F" w:rsidP="00CB4A7B">
            <w:r w:rsidRPr="00393D07">
              <w:t>Control student computers (blank them/un-blank them)</w:t>
            </w:r>
          </w:p>
        </w:tc>
        <w:tc>
          <w:tcPr>
            <w:tcW w:w="4900" w:type="dxa"/>
          </w:tcPr>
          <w:p w14:paraId="64C4500E" w14:textId="77777777" w:rsidR="0016023F" w:rsidRDefault="0016023F" w:rsidP="00CB4A7B"/>
        </w:tc>
      </w:tr>
      <w:tr w:rsidR="0016023F" w14:paraId="59BEFD95" w14:textId="77777777" w:rsidTr="00762032">
        <w:tc>
          <w:tcPr>
            <w:tcW w:w="4900" w:type="dxa"/>
          </w:tcPr>
          <w:p w14:paraId="655E0886" w14:textId="77777777" w:rsidR="0016023F" w:rsidRPr="00393D07" w:rsidRDefault="0016023F" w:rsidP="00CB4A7B">
            <w:r w:rsidRPr="00393D07">
              <w:t>Send a student computer screen to the overhead so everyone can see it</w:t>
            </w:r>
          </w:p>
        </w:tc>
        <w:tc>
          <w:tcPr>
            <w:tcW w:w="4900" w:type="dxa"/>
          </w:tcPr>
          <w:p w14:paraId="6379FBD5" w14:textId="77777777" w:rsidR="0016023F" w:rsidRDefault="0016023F" w:rsidP="00CB4A7B"/>
        </w:tc>
      </w:tr>
      <w:tr w:rsidR="0016023F" w14:paraId="4C1EEA0A" w14:textId="77777777" w:rsidTr="00762032">
        <w:tc>
          <w:tcPr>
            <w:tcW w:w="4900" w:type="dxa"/>
          </w:tcPr>
          <w:p w14:paraId="0F1329DA" w14:textId="77777777" w:rsidR="0016023F" w:rsidRPr="00393D07" w:rsidRDefault="0016023F" w:rsidP="00CB4A7B">
            <w:r w:rsidRPr="00393D07">
              <w:t>Blank/un-blank the instructor screen</w:t>
            </w:r>
            <w:r w:rsidRPr="00393D07">
              <w:br/>
            </w:r>
            <w:r w:rsidRPr="003B53ED">
              <w:t>(To black-out/re-display a PowerPoint, press B key)</w:t>
            </w:r>
          </w:p>
        </w:tc>
        <w:tc>
          <w:tcPr>
            <w:tcW w:w="4900" w:type="dxa"/>
          </w:tcPr>
          <w:p w14:paraId="6D39592C" w14:textId="77777777" w:rsidR="0016023F" w:rsidRDefault="0016023F" w:rsidP="00CB4A7B"/>
        </w:tc>
      </w:tr>
    </w:tbl>
    <w:p w14:paraId="5905619D" w14:textId="77777777" w:rsidR="0016023F" w:rsidRDefault="0016023F" w:rsidP="00CB4A7B">
      <w:pPr>
        <w:pStyle w:val="Heading2"/>
      </w:pPr>
      <w:r>
        <w:t>If you have remote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6023F" w14:paraId="61EB3D97" w14:textId="77777777" w:rsidTr="00762032">
        <w:tc>
          <w:tcPr>
            <w:tcW w:w="4900" w:type="dxa"/>
          </w:tcPr>
          <w:p w14:paraId="3E7EB806" w14:textId="77777777" w:rsidR="0016023F" w:rsidRPr="00393D07" w:rsidRDefault="0016023F" w:rsidP="00CB4A7B">
            <w:r>
              <w:t>If you can visit each remote classroom, test the equipment, include quality of picture and sound.</w:t>
            </w:r>
          </w:p>
        </w:tc>
        <w:tc>
          <w:tcPr>
            <w:tcW w:w="4900" w:type="dxa"/>
          </w:tcPr>
          <w:p w14:paraId="1E669EEA" w14:textId="77777777" w:rsidR="0016023F" w:rsidRDefault="0016023F" w:rsidP="00CB4A7B"/>
        </w:tc>
      </w:tr>
      <w:tr w:rsidR="0016023F" w14:paraId="162DD3BB" w14:textId="77777777" w:rsidTr="00762032">
        <w:tc>
          <w:tcPr>
            <w:tcW w:w="4900" w:type="dxa"/>
          </w:tcPr>
          <w:p w14:paraId="18A6A7BE" w14:textId="77777777" w:rsidR="0016023F" w:rsidRDefault="0016023F" w:rsidP="00CB4A7B"/>
        </w:tc>
        <w:tc>
          <w:tcPr>
            <w:tcW w:w="4900" w:type="dxa"/>
          </w:tcPr>
          <w:p w14:paraId="4C7DEE5A" w14:textId="77777777" w:rsidR="0016023F" w:rsidRDefault="0016023F" w:rsidP="00CB4A7B"/>
        </w:tc>
      </w:tr>
    </w:tbl>
    <w:p w14:paraId="77206906" w14:textId="77777777" w:rsidR="0016023F" w:rsidRPr="0019158D" w:rsidRDefault="0016023F" w:rsidP="00CB4A7B">
      <w:pPr>
        <w:rPr>
          <w:sz w:val="18"/>
          <w:szCs w:val="18"/>
        </w:rPr>
      </w:pPr>
      <w:r w:rsidRPr="0019158D">
        <w:rPr>
          <w:sz w:val="18"/>
          <w:szCs w:val="18"/>
        </w:rPr>
        <w:t>You may want to check with your educational technologists/instructional designers for a list of features within your learning management system and other educational technologies (such as chats, discussion groups, quizzing…)</w:t>
      </w:r>
    </w:p>
    <w:p w14:paraId="3169FEF2" w14:textId="77777777" w:rsidR="0016023F" w:rsidRDefault="0016023F" w:rsidP="00CB4A7B"/>
    <w:p w14:paraId="664F4574" w14:textId="77777777" w:rsidR="00C05BCA" w:rsidRDefault="00C05BCA" w:rsidP="00CB4A7B">
      <w:pPr>
        <w:sectPr w:rsidR="00C05BCA" w:rsidSect="0016023F">
          <w:headerReference w:type="default" r:id="rId21"/>
          <w:pgSz w:w="12240" w:h="15840"/>
          <w:pgMar w:top="720" w:right="990" w:bottom="720" w:left="1440" w:header="432" w:footer="144" w:gutter="0"/>
          <w:cols w:space="720"/>
          <w:docGrid w:linePitch="360"/>
        </w:sectPr>
      </w:pPr>
    </w:p>
    <w:p w14:paraId="7B71442E" w14:textId="77777777" w:rsidR="00654BE0" w:rsidRDefault="00654BE0" w:rsidP="00CB4A7B">
      <w:pPr>
        <w:pStyle w:val="Heading2"/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7A5AC533" wp14:editId="074C2C4B">
            <wp:simplePos x="0" y="0"/>
            <wp:positionH relativeFrom="margin">
              <wp:align>left</wp:align>
            </wp:positionH>
            <wp:positionV relativeFrom="paragraph">
              <wp:posOffset>4952</wp:posOffset>
            </wp:positionV>
            <wp:extent cx="843220" cy="822960"/>
            <wp:effectExtent l="0" t="0" r="0" b="0"/>
            <wp:wrapSquare wrapText="bothSides"/>
            <wp:docPr id="1642451913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19697" w14:textId="77777777" w:rsidR="00654BE0" w:rsidRPr="00E215ED" w:rsidRDefault="00654BE0" w:rsidP="00CB4A7B">
      <w:pPr>
        <w:pStyle w:val="Heading2"/>
      </w:pPr>
      <w:bookmarkStart w:id="12" w:name="e1"/>
      <w:r w:rsidRPr="00E215ED">
        <w:t xml:space="preserve">Course </w:t>
      </w:r>
      <w:bookmarkEnd w:id="12"/>
      <w:r w:rsidRPr="00E215ED">
        <w:t>title &amp; Number/Section/Term</w:t>
      </w:r>
    </w:p>
    <w:p w14:paraId="2C0AFEB1" w14:textId="77777777" w:rsidR="00654BE0" w:rsidRPr="00E215ED" w:rsidRDefault="00654BE0" w:rsidP="00CB4A7B"/>
    <w:p w14:paraId="3CD98BFE" w14:textId="77777777" w:rsidR="00654BE0" w:rsidRPr="00F41F23" w:rsidRDefault="00654BE0" w:rsidP="00CB4A7B">
      <w:pPr>
        <w:rPr>
          <w:sz w:val="18"/>
          <w:szCs w:val="18"/>
        </w:rPr>
      </w:pPr>
      <w:r w:rsidRPr="00F41F23">
        <w:rPr>
          <w:sz w:val="18"/>
          <w:szCs w:val="18"/>
        </w:rPr>
        <w:t>When you have identified your pedagogical model and other activities as synchronous classroom, use this form to determine what equipment you will need.</w:t>
      </w:r>
    </w:p>
    <w:p w14:paraId="00DC51E4" w14:textId="77777777" w:rsidR="00654BE0" w:rsidRPr="00F41F23" w:rsidRDefault="00654BE0" w:rsidP="00CB4A7B">
      <w:pPr>
        <w:rPr>
          <w:sz w:val="18"/>
          <w:szCs w:val="18"/>
        </w:rPr>
      </w:pPr>
    </w:p>
    <w:p w14:paraId="1F3E374D" w14:textId="77777777" w:rsidR="00654BE0" w:rsidRPr="00F41F23" w:rsidRDefault="00654BE0" w:rsidP="00CB4A7B">
      <w:pPr>
        <w:rPr>
          <w:sz w:val="18"/>
          <w:szCs w:val="18"/>
        </w:rPr>
      </w:pPr>
      <w:r w:rsidRPr="00F41F23">
        <w:rPr>
          <w:sz w:val="18"/>
          <w:szCs w:val="18"/>
        </w:rPr>
        <w:t>You may need to add to this list when you have identified specific activities.</w:t>
      </w:r>
    </w:p>
    <w:p w14:paraId="30DC438A" w14:textId="77777777" w:rsidR="00654BE0" w:rsidRPr="00EF1AB1" w:rsidRDefault="00654BE0" w:rsidP="00CB4A7B">
      <w:pPr>
        <w:pStyle w:val="Heading2"/>
        <w:rPr>
          <w:sz w:val="20"/>
          <w:szCs w:val="20"/>
        </w:rPr>
      </w:pPr>
      <w:r>
        <w:t>My location and set-up</w:t>
      </w:r>
      <w:r>
        <w:br/>
      </w:r>
      <w:r w:rsidRPr="00EF1AB1">
        <w:rPr>
          <w:sz w:val="20"/>
          <w:szCs w:val="20"/>
        </w:rPr>
        <w:t>(Where will equipment be stored? How will you gain access? Where should you place each item in room for best coverage?)</w:t>
      </w:r>
    </w:p>
    <w:p w14:paraId="0D17DDD0" w14:textId="77777777" w:rsidR="00654BE0" w:rsidRPr="00325301" w:rsidRDefault="00654BE0" w:rsidP="00CB4A7B">
      <w:r>
        <w:tab/>
      </w:r>
    </w:p>
    <w:p w14:paraId="67A53A22" w14:textId="77777777" w:rsidR="00654BE0" w:rsidRDefault="00654BE0" w:rsidP="00CB4A7B">
      <w:pPr>
        <w:pStyle w:val="Heading2"/>
      </w:pPr>
      <w:r>
        <w:t>Location(s) &amp; Time Zones of distance students:</w:t>
      </w:r>
    </w:p>
    <w:tbl>
      <w:tblPr>
        <w:tblStyle w:val="TableGrid4"/>
        <w:tblW w:w="9895" w:type="dxa"/>
        <w:tblLook w:val="04A0" w:firstRow="1" w:lastRow="0" w:firstColumn="1" w:lastColumn="0" w:noHBand="0" w:noVBand="1"/>
      </w:tblPr>
      <w:tblGrid>
        <w:gridCol w:w="2065"/>
        <w:gridCol w:w="5580"/>
        <w:gridCol w:w="2250"/>
      </w:tblGrid>
      <w:tr w:rsidR="00654BE0" w:rsidRPr="0013426C" w14:paraId="38690CD4" w14:textId="77777777" w:rsidTr="00762032">
        <w:trPr>
          <w:trHeight w:val="170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B40A12" w14:textId="77777777" w:rsidR="00654BE0" w:rsidRPr="00393D07" w:rsidRDefault="00654BE0" w:rsidP="00CB4A7B">
            <w:r>
              <w:t>Location(s)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DF34349" w14:textId="54611FF1" w:rsidR="00654BE0" w:rsidRPr="00393D07" w:rsidRDefault="00654BE0" w:rsidP="00CB4A7B">
            <w:r>
              <w:t>Time Zone</w:t>
            </w:r>
            <w:r w:rsidR="00EF1AB1">
              <w:t>s</w:t>
            </w:r>
          </w:p>
        </w:tc>
      </w:tr>
      <w:tr w:rsidR="00654BE0" w:rsidRPr="00EF1AB1" w14:paraId="5BEE0BB3" w14:textId="77777777" w:rsidTr="0076203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DFB88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Students’ homes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411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AD6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 xml:space="preserve"> </w:t>
            </w:r>
          </w:p>
        </w:tc>
      </w:tr>
      <w:tr w:rsidR="00654BE0" w:rsidRPr="00EF1AB1" w14:paraId="45DC6AAE" w14:textId="77777777" w:rsidTr="0076203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CAD0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Remote classroom(s)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FEA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905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 xml:space="preserve"> </w:t>
            </w:r>
          </w:p>
        </w:tc>
      </w:tr>
    </w:tbl>
    <w:p w14:paraId="33F57B57" w14:textId="77777777" w:rsidR="00654BE0" w:rsidRPr="00E215ED" w:rsidRDefault="00654BE0" w:rsidP="00CB4A7B">
      <w:pPr>
        <w:pStyle w:val="Heading2"/>
        <w:rPr>
          <w:sz w:val="18"/>
          <w:szCs w:val="18"/>
        </w:rPr>
      </w:pPr>
      <w:r>
        <w:t>Based on your course structure,</w:t>
      </w:r>
      <w:r w:rsidRPr="00FC0647">
        <w:t xml:space="preserve"> </w:t>
      </w:r>
      <w:r>
        <w:t>w</w:t>
      </w:r>
      <w:r w:rsidRPr="003E12C2">
        <w:t>ill you need</w:t>
      </w:r>
      <w:r>
        <w:t xml:space="preserve"> …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855"/>
        <w:gridCol w:w="2790"/>
        <w:gridCol w:w="2250"/>
      </w:tblGrid>
      <w:tr w:rsidR="00654BE0" w14:paraId="135DDA0D" w14:textId="77777777" w:rsidTr="00762032">
        <w:tc>
          <w:tcPr>
            <w:tcW w:w="4855" w:type="dxa"/>
            <w:vAlign w:val="bottom"/>
          </w:tcPr>
          <w:p w14:paraId="6B89822F" w14:textId="77777777" w:rsidR="00654BE0" w:rsidRPr="00E547B4" w:rsidRDefault="00654BE0" w:rsidP="00CB4A7B">
            <w:r>
              <w:t>At your location</w:t>
            </w:r>
          </w:p>
        </w:tc>
        <w:tc>
          <w:tcPr>
            <w:tcW w:w="2790" w:type="dxa"/>
            <w:vAlign w:val="bottom"/>
          </w:tcPr>
          <w:p w14:paraId="15542D27" w14:textId="77777777" w:rsidR="00654BE0" w:rsidRPr="00B44077" w:rsidRDefault="00654BE0" w:rsidP="00CB4A7B">
            <w:r w:rsidRPr="00B44077">
              <w:t>Specifics…</w:t>
            </w:r>
          </w:p>
          <w:p w14:paraId="5954F02E" w14:textId="77777777" w:rsidR="00654BE0" w:rsidRDefault="00654BE0" w:rsidP="00CB4A7B">
            <w:r w:rsidRPr="00C7717F">
              <w:rPr>
                <w:sz w:val="18"/>
                <w:szCs w:val="18"/>
              </w:rPr>
              <w:t>(Which equipment, software/hardware, how many items, who will provide support, webpage(s), and any cost to you, department, or students, etc.)</w:t>
            </w:r>
          </w:p>
        </w:tc>
        <w:tc>
          <w:tcPr>
            <w:tcW w:w="2250" w:type="dxa"/>
            <w:vAlign w:val="bottom"/>
          </w:tcPr>
          <w:p w14:paraId="2A8F0BB3" w14:textId="77777777" w:rsidR="00654BE0" w:rsidRPr="00B44077" w:rsidRDefault="00654BE0" w:rsidP="00CB4A7B">
            <w:r w:rsidRPr="00B44077">
              <w:t>Contingency plan</w:t>
            </w:r>
          </w:p>
          <w:p w14:paraId="4CC09696" w14:textId="77777777" w:rsidR="00654BE0" w:rsidRDefault="00654BE0" w:rsidP="00CB4A7B">
            <w:r w:rsidRPr="00C7717F">
              <w:rPr>
                <w:sz w:val="18"/>
                <w:szCs w:val="18"/>
              </w:rPr>
              <w:t>(If not available, what will you do?)</w:t>
            </w:r>
          </w:p>
        </w:tc>
      </w:tr>
      <w:tr w:rsidR="00654BE0" w:rsidRPr="00C7717F" w14:paraId="4763E019" w14:textId="77777777" w:rsidTr="00762032">
        <w:tc>
          <w:tcPr>
            <w:tcW w:w="4855" w:type="dxa"/>
          </w:tcPr>
          <w:p w14:paraId="1282EB3C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Good internet connection</w:t>
            </w:r>
          </w:p>
        </w:tc>
        <w:tc>
          <w:tcPr>
            <w:tcW w:w="2790" w:type="dxa"/>
          </w:tcPr>
          <w:p w14:paraId="43870D5A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F180426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7D71390E" w14:textId="77777777" w:rsidTr="00762032">
        <w:tc>
          <w:tcPr>
            <w:tcW w:w="4855" w:type="dxa"/>
          </w:tcPr>
          <w:p w14:paraId="5D99050F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 xml:space="preserve">Software/hardware: </w:t>
            </w:r>
          </w:p>
        </w:tc>
        <w:tc>
          <w:tcPr>
            <w:tcW w:w="2790" w:type="dxa"/>
          </w:tcPr>
          <w:p w14:paraId="5263F274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F593C75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6C822411" w14:textId="77777777" w:rsidTr="00762032">
        <w:tc>
          <w:tcPr>
            <w:tcW w:w="4855" w:type="dxa"/>
          </w:tcPr>
          <w:p w14:paraId="7BA6C525" w14:textId="77777777" w:rsidR="00654BE0" w:rsidRPr="00C7717F" w:rsidRDefault="00654BE0" w:rsidP="00CB4A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Computer (preferably two monitors)</w:t>
            </w:r>
          </w:p>
        </w:tc>
        <w:tc>
          <w:tcPr>
            <w:tcW w:w="2790" w:type="dxa"/>
          </w:tcPr>
          <w:p w14:paraId="47E60E68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FC39042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6390F3CF" w14:textId="77777777" w:rsidTr="00762032">
        <w:tc>
          <w:tcPr>
            <w:tcW w:w="4855" w:type="dxa"/>
          </w:tcPr>
          <w:p w14:paraId="57AE9630" w14:textId="77777777" w:rsidR="00654BE0" w:rsidRPr="00C7717F" w:rsidRDefault="00654BE0" w:rsidP="00CB4A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LMS</w:t>
            </w:r>
          </w:p>
        </w:tc>
        <w:tc>
          <w:tcPr>
            <w:tcW w:w="2790" w:type="dxa"/>
          </w:tcPr>
          <w:p w14:paraId="5FC48C92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251B4C7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43022720" w14:textId="77777777" w:rsidTr="00762032">
        <w:tc>
          <w:tcPr>
            <w:tcW w:w="4855" w:type="dxa"/>
          </w:tcPr>
          <w:p w14:paraId="4AE62AE9" w14:textId="77777777" w:rsidR="00654BE0" w:rsidRPr="00C7717F" w:rsidRDefault="00654BE0" w:rsidP="00CB4A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 xml:space="preserve">Camera </w:t>
            </w:r>
          </w:p>
        </w:tc>
        <w:tc>
          <w:tcPr>
            <w:tcW w:w="2790" w:type="dxa"/>
          </w:tcPr>
          <w:p w14:paraId="7B08F6E5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1F4AF9F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3FCAF8F7" w14:textId="77777777" w:rsidTr="00762032">
        <w:tc>
          <w:tcPr>
            <w:tcW w:w="4855" w:type="dxa"/>
          </w:tcPr>
          <w:p w14:paraId="44A3D197" w14:textId="77777777" w:rsidR="00654BE0" w:rsidRPr="00C7717F" w:rsidRDefault="00654BE0" w:rsidP="00CB4A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Microphone</w:t>
            </w:r>
          </w:p>
        </w:tc>
        <w:tc>
          <w:tcPr>
            <w:tcW w:w="2790" w:type="dxa"/>
          </w:tcPr>
          <w:p w14:paraId="5BAC54F6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D4449AA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3C6C7238" w14:textId="77777777" w:rsidTr="00762032">
        <w:tc>
          <w:tcPr>
            <w:tcW w:w="4855" w:type="dxa"/>
          </w:tcPr>
          <w:p w14:paraId="68BDFF75" w14:textId="77777777" w:rsidR="00654BE0" w:rsidRPr="00C7717F" w:rsidRDefault="00654BE0" w:rsidP="00CB4A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Speakers and/or headset</w:t>
            </w:r>
          </w:p>
        </w:tc>
        <w:tc>
          <w:tcPr>
            <w:tcW w:w="2790" w:type="dxa"/>
          </w:tcPr>
          <w:p w14:paraId="5BFE22A3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F83C013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6F628A3B" w14:textId="77777777" w:rsidTr="00762032">
        <w:tc>
          <w:tcPr>
            <w:tcW w:w="4855" w:type="dxa"/>
          </w:tcPr>
          <w:p w14:paraId="2766959A" w14:textId="77777777" w:rsidR="00654BE0" w:rsidRPr="00C7717F" w:rsidRDefault="00654BE0" w:rsidP="00CB4A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 xml:space="preserve">Auto-tracking camera to follow you </w:t>
            </w:r>
          </w:p>
        </w:tc>
        <w:tc>
          <w:tcPr>
            <w:tcW w:w="2790" w:type="dxa"/>
          </w:tcPr>
          <w:p w14:paraId="258604D2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173B7E5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18D95F3A" w14:textId="77777777" w:rsidTr="00762032">
        <w:tc>
          <w:tcPr>
            <w:tcW w:w="4855" w:type="dxa"/>
          </w:tcPr>
          <w:p w14:paraId="325DE28F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List of LMS features (ex.: grouping, discussions, chats) &amp; other tech (ex.: videoconferencing, whiteboards)</w:t>
            </w:r>
          </w:p>
        </w:tc>
        <w:tc>
          <w:tcPr>
            <w:tcW w:w="2790" w:type="dxa"/>
          </w:tcPr>
          <w:p w14:paraId="56C95BCB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5D35E68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1467A8C5" w14:textId="77777777" w:rsidTr="00762032">
        <w:tc>
          <w:tcPr>
            <w:tcW w:w="4855" w:type="dxa"/>
          </w:tcPr>
          <w:p w14:paraId="6626E452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Camera to display any other equipment</w:t>
            </w:r>
          </w:p>
        </w:tc>
        <w:tc>
          <w:tcPr>
            <w:tcW w:w="2790" w:type="dxa"/>
          </w:tcPr>
          <w:p w14:paraId="7D121D17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F2EC7F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603502EF" w14:textId="77777777" w:rsidTr="00762032">
        <w:tc>
          <w:tcPr>
            <w:tcW w:w="4855" w:type="dxa"/>
          </w:tcPr>
          <w:p w14:paraId="67C23EDE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Smart/white/chalk board, markers, erasers</w:t>
            </w:r>
          </w:p>
        </w:tc>
        <w:tc>
          <w:tcPr>
            <w:tcW w:w="2790" w:type="dxa"/>
          </w:tcPr>
          <w:p w14:paraId="21F2B86C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99BEAE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:rsidRPr="00C7717F" w14:paraId="19FD617C" w14:textId="77777777" w:rsidTr="00762032">
        <w:tc>
          <w:tcPr>
            <w:tcW w:w="4855" w:type="dxa"/>
          </w:tcPr>
          <w:p w14:paraId="6CBE700D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Content specific equipment &amp; materials</w:t>
            </w:r>
          </w:p>
        </w:tc>
        <w:tc>
          <w:tcPr>
            <w:tcW w:w="2790" w:type="dxa"/>
          </w:tcPr>
          <w:p w14:paraId="60DD8BC5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E47F7E2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14:paraId="37BA178D" w14:textId="77777777" w:rsidTr="00762032">
        <w:tc>
          <w:tcPr>
            <w:tcW w:w="4855" w:type="dxa"/>
          </w:tcPr>
          <w:p w14:paraId="2891975B" w14:textId="77777777" w:rsidR="00654BE0" w:rsidRDefault="00654BE0" w:rsidP="00CB4A7B"/>
        </w:tc>
        <w:tc>
          <w:tcPr>
            <w:tcW w:w="2790" w:type="dxa"/>
          </w:tcPr>
          <w:p w14:paraId="74685892" w14:textId="77777777" w:rsidR="00654BE0" w:rsidRDefault="00654BE0" w:rsidP="00CB4A7B"/>
        </w:tc>
        <w:tc>
          <w:tcPr>
            <w:tcW w:w="2250" w:type="dxa"/>
          </w:tcPr>
          <w:p w14:paraId="621AC310" w14:textId="77777777" w:rsidR="00654BE0" w:rsidRDefault="00654BE0" w:rsidP="00CB4A7B"/>
        </w:tc>
      </w:tr>
    </w:tbl>
    <w:p w14:paraId="792654C9" w14:textId="77777777" w:rsidR="00654BE0" w:rsidRDefault="00654BE0" w:rsidP="00CB4A7B">
      <w:pPr>
        <w:pStyle w:val="Heading2"/>
      </w:pPr>
      <w:r w:rsidRPr="00E42889">
        <w:t>If you are planning group or paired activities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855"/>
        <w:gridCol w:w="2790"/>
        <w:gridCol w:w="2250"/>
      </w:tblGrid>
      <w:tr w:rsidR="00654BE0" w:rsidRPr="00C7717F" w14:paraId="3CD91E61" w14:textId="77777777" w:rsidTr="00762032">
        <w:tc>
          <w:tcPr>
            <w:tcW w:w="4855" w:type="dxa"/>
          </w:tcPr>
          <w:p w14:paraId="4E8F97AF" w14:textId="77777777" w:rsidR="00654BE0" w:rsidRPr="00C7717F" w:rsidRDefault="00654BE0" w:rsidP="00CB4A7B">
            <w:pPr>
              <w:rPr>
                <w:sz w:val="20"/>
                <w:szCs w:val="20"/>
              </w:rPr>
            </w:pPr>
            <w:r w:rsidRPr="00C7717F">
              <w:rPr>
                <w:sz w:val="20"/>
                <w:szCs w:val="20"/>
              </w:rPr>
              <w:t>Videoconferencing tool that allows for breakout groups (Zoom, MS Teams…)</w:t>
            </w:r>
          </w:p>
        </w:tc>
        <w:tc>
          <w:tcPr>
            <w:tcW w:w="2790" w:type="dxa"/>
          </w:tcPr>
          <w:p w14:paraId="75BAE75E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E4AF657" w14:textId="77777777" w:rsidR="00654BE0" w:rsidRPr="00C7717F" w:rsidRDefault="00654BE0" w:rsidP="00CB4A7B">
            <w:pPr>
              <w:rPr>
                <w:sz w:val="20"/>
                <w:szCs w:val="20"/>
              </w:rPr>
            </w:pPr>
          </w:p>
        </w:tc>
      </w:tr>
      <w:tr w:rsidR="00654BE0" w14:paraId="3040C206" w14:textId="77777777" w:rsidTr="00762032">
        <w:tc>
          <w:tcPr>
            <w:tcW w:w="4855" w:type="dxa"/>
          </w:tcPr>
          <w:p w14:paraId="706F409C" w14:textId="77777777" w:rsidR="00654BE0" w:rsidRDefault="00654BE0" w:rsidP="00CB4A7B"/>
        </w:tc>
        <w:tc>
          <w:tcPr>
            <w:tcW w:w="2790" w:type="dxa"/>
          </w:tcPr>
          <w:p w14:paraId="770E848C" w14:textId="77777777" w:rsidR="00654BE0" w:rsidRDefault="00654BE0" w:rsidP="00CB4A7B"/>
        </w:tc>
        <w:tc>
          <w:tcPr>
            <w:tcW w:w="2250" w:type="dxa"/>
          </w:tcPr>
          <w:p w14:paraId="02FFF403" w14:textId="77777777" w:rsidR="00654BE0" w:rsidRDefault="00654BE0" w:rsidP="00CB4A7B"/>
        </w:tc>
      </w:tr>
    </w:tbl>
    <w:p w14:paraId="3F603D18" w14:textId="77777777" w:rsidR="00654BE0" w:rsidRDefault="00654BE0" w:rsidP="00CB4A7B">
      <w:pPr>
        <w:pStyle w:val="Heading2"/>
      </w:pPr>
      <w:r w:rsidRPr="003E12C2">
        <w:t>W</w:t>
      </w:r>
      <w:r>
        <w:t>hat w</w:t>
      </w:r>
      <w:r w:rsidRPr="003E12C2">
        <w:t xml:space="preserve">ill </w:t>
      </w:r>
      <w:r>
        <w:t xml:space="preserve">distance </w:t>
      </w:r>
      <w:r w:rsidRPr="00FC0647">
        <w:t>students</w:t>
      </w:r>
      <w:r w:rsidRPr="003E12C2">
        <w:t xml:space="preserve"> need</w:t>
      </w:r>
      <w: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4410"/>
      </w:tblGrid>
      <w:tr w:rsidR="00654BE0" w:rsidRPr="00EF1AB1" w14:paraId="142B1A73" w14:textId="77777777" w:rsidTr="00762032">
        <w:tc>
          <w:tcPr>
            <w:tcW w:w="450" w:type="dxa"/>
          </w:tcPr>
          <w:p w14:paraId="6A149530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32AC399D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Good internet connection</w:t>
            </w:r>
          </w:p>
        </w:tc>
      </w:tr>
      <w:tr w:rsidR="00654BE0" w:rsidRPr="00EF1AB1" w14:paraId="34EAC558" w14:textId="77777777" w:rsidTr="00762032">
        <w:tc>
          <w:tcPr>
            <w:tcW w:w="450" w:type="dxa"/>
          </w:tcPr>
          <w:p w14:paraId="54A25C28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73B65514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Laptop, desktop, tablet, or phone</w:t>
            </w:r>
          </w:p>
        </w:tc>
      </w:tr>
      <w:tr w:rsidR="00654BE0" w:rsidRPr="00EF1AB1" w14:paraId="45665E6F" w14:textId="77777777" w:rsidTr="00762032">
        <w:tc>
          <w:tcPr>
            <w:tcW w:w="450" w:type="dxa"/>
          </w:tcPr>
          <w:p w14:paraId="2DA19C28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2BF0868B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 xml:space="preserve">Depending on activities: </w:t>
            </w:r>
          </w:p>
        </w:tc>
      </w:tr>
      <w:tr w:rsidR="00654BE0" w:rsidRPr="00EF1AB1" w14:paraId="288AFEF6" w14:textId="77777777" w:rsidTr="00762032">
        <w:tc>
          <w:tcPr>
            <w:tcW w:w="450" w:type="dxa"/>
          </w:tcPr>
          <w:p w14:paraId="03419D4C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073C1F57" w14:textId="77777777" w:rsidR="00654BE0" w:rsidRPr="00EF1AB1" w:rsidRDefault="00654BE0" w:rsidP="00CB4A7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Camera</w:t>
            </w:r>
          </w:p>
        </w:tc>
      </w:tr>
      <w:tr w:rsidR="00654BE0" w:rsidRPr="00EF1AB1" w14:paraId="45737C30" w14:textId="77777777" w:rsidTr="00762032">
        <w:tc>
          <w:tcPr>
            <w:tcW w:w="450" w:type="dxa"/>
          </w:tcPr>
          <w:p w14:paraId="7763F03B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50040653" w14:textId="77777777" w:rsidR="00654BE0" w:rsidRPr="00EF1AB1" w:rsidRDefault="00654BE0" w:rsidP="00CB4A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Speakers and/or headset</w:t>
            </w:r>
          </w:p>
        </w:tc>
      </w:tr>
      <w:tr w:rsidR="00654BE0" w:rsidRPr="00EF1AB1" w14:paraId="6E388EFD" w14:textId="77777777" w:rsidTr="00762032">
        <w:tc>
          <w:tcPr>
            <w:tcW w:w="450" w:type="dxa"/>
          </w:tcPr>
          <w:p w14:paraId="7A7015B3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38FD732E" w14:textId="77777777" w:rsidR="00654BE0" w:rsidRPr="00EF1AB1" w:rsidRDefault="00654BE0" w:rsidP="00CB4A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Microphone</w:t>
            </w:r>
          </w:p>
        </w:tc>
      </w:tr>
      <w:tr w:rsidR="00654BE0" w:rsidRPr="00EF1AB1" w14:paraId="746478E6" w14:textId="77777777" w:rsidTr="00762032">
        <w:tc>
          <w:tcPr>
            <w:tcW w:w="450" w:type="dxa"/>
          </w:tcPr>
          <w:p w14:paraId="0AD2739A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46A99FCE" w14:textId="77777777" w:rsidR="00654BE0" w:rsidRPr="00EF1AB1" w:rsidRDefault="00654BE0" w:rsidP="00CB4A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Software to display their computer screen/tablet</w:t>
            </w:r>
          </w:p>
        </w:tc>
      </w:tr>
      <w:tr w:rsidR="00654BE0" w:rsidRPr="00EF1AB1" w14:paraId="2E551659" w14:textId="77777777" w:rsidTr="00762032">
        <w:tc>
          <w:tcPr>
            <w:tcW w:w="450" w:type="dxa"/>
          </w:tcPr>
          <w:p w14:paraId="4D7F124E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1EEE12D4" w14:textId="77777777" w:rsidR="00654BE0" w:rsidRPr="00EF1AB1" w:rsidRDefault="00654BE0" w:rsidP="00CB4A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Videoconferencing and/or groupwork software</w:t>
            </w:r>
          </w:p>
        </w:tc>
      </w:tr>
      <w:tr w:rsidR="00654BE0" w:rsidRPr="00EF1AB1" w14:paraId="07A1BDCC" w14:textId="77777777" w:rsidTr="00762032">
        <w:tc>
          <w:tcPr>
            <w:tcW w:w="450" w:type="dxa"/>
          </w:tcPr>
          <w:p w14:paraId="11472B2D" w14:textId="77777777" w:rsidR="00654BE0" w:rsidRPr="00EF1AB1" w:rsidRDefault="00654BE0" w:rsidP="00CB4A7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725024D4" w14:textId="77777777" w:rsidR="00654BE0" w:rsidRPr="00EF1AB1" w:rsidRDefault="00654BE0" w:rsidP="00CB4A7B">
            <w:pPr>
              <w:rPr>
                <w:sz w:val="20"/>
                <w:szCs w:val="20"/>
              </w:rPr>
            </w:pPr>
            <w:r w:rsidRPr="00EF1AB1">
              <w:rPr>
                <w:sz w:val="20"/>
                <w:szCs w:val="20"/>
              </w:rPr>
              <w:t>Content specific equipment &amp; materials</w:t>
            </w:r>
          </w:p>
        </w:tc>
      </w:tr>
    </w:tbl>
    <w:p w14:paraId="62FAFA6C" w14:textId="77777777" w:rsidR="00654BE0" w:rsidRDefault="00654BE0" w:rsidP="00CB4A7B"/>
    <w:p w14:paraId="5165EDBB" w14:textId="77777777" w:rsidR="00654BE0" w:rsidRDefault="00654BE0" w:rsidP="00CB4A7B">
      <w:pPr>
        <w:pStyle w:val="Heading2"/>
      </w:pPr>
      <w:r w:rsidRPr="00F37669">
        <w:lastRenderedPageBreak/>
        <w:t>Schedule a time for students to check their equipment and access</w:t>
      </w:r>
      <w:r>
        <w:t xml:space="preserve"> -email to them</w:t>
      </w:r>
    </w:p>
    <w:p w14:paraId="4E5DF95F" w14:textId="77777777" w:rsidR="00654BE0" w:rsidRPr="00F37669" w:rsidRDefault="00654BE0" w:rsidP="00CB4A7B">
      <w:r>
        <w:tab/>
      </w:r>
    </w:p>
    <w:p w14:paraId="06349492" w14:textId="77777777" w:rsidR="00654BE0" w:rsidRDefault="00654BE0" w:rsidP="00CB4A7B">
      <w:pPr>
        <w:pStyle w:val="Heading2"/>
      </w:pPr>
      <w:r w:rsidRPr="00152882">
        <w:t>If you have an assigned room</w:t>
      </w:r>
      <w:r>
        <w:t>:</w:t>
      </w:r>
    </w:p>
    <w:p w14:paraId="2A345D76" w14:textId="77777777" w:rsidR="00654BE0" w:rsidRDefault="00654BE0" w:rsidP="00CB4A7B">
      <w:pPr>
        <w:pStyle w:val="ListParagraph"/>
        <w:numPr>
          <w:ilvl w:val="0"/>
          <w:numId w:val="8"/>
        </w:numPr>
      </w:pPr>
      <w:r>
        <w:t>W</w:t>
      </w:r>
      <w:r w:rsidRPr="00152882">
        <w:t>hich of the above may not be available?</w:t>
      </w:r>
    </w:p>
    <w:p w14:paraId="35F24917" w14:textId="77777777" w:rsidR="00654BE0" w:rsidRDefault="00654BE0" w:rsidP="00CB4A7B">
      <w:pPr>
        <w:pStyle w:val="ListParagraph"/>
        <w:numPr>
          <w:ilvl w:val="0"/>
          <w:numId w:val="8"/>
        </w:numPr>
      </w:pPr>
      <w:r w:rsidRPr="002E723C">
        <w:t>How will I get the classroom key(s)?</w:t>
      </w:r>
    </w:p>
    <w:p w14:paraId="2AEACD4D" w14:textId="77777777" w:rsidR="00654BE0" w:rsidRDefault="00654BE0" w:rsidP="00CB4A7B">
      <w:pPr>
        <w:pStyle w:val="ListParagraph"/>
        <w:numPr>
          <w:ilvl w:val="0"/>
          <w:numId w:val="8"/>
        </w:numPr>
      </w:pPr>
      <w:r w:rsidRPr="002E723C">
        <w:t>Chalk/markers/ erasers provided?</w:t>
      </w:r>
    </w:p>
    <w:p w14:paraId="0CD2C390" w14:textId="77777777" w:rsidR="00654BE0" w:rsidRDefault="00654BE0" w:rsidP="00CB4A7B">
      <w:pPr>
        <w:pStyle w:val="ListParagraph"/>
        <w:numPr>
          <w:ilvl w:val="0"/>
          <w:numId w:val="8"/>
        </w:numPr>
      </w:pPr>
      <w:r>
        <w:t>Who do I c</w:t>
      </w:r>
      <w:r w:rsidRPr="002E723C">
        <w:t>ontact if I have problems?</w:t>
      </w:r>
    </w:p>
    <w:p w14:paraId="0CA534D2" w14:textId="77777777" w:rsidR="00654BE0" w:rsidRPr="007B253D" w:rsidRDefault="00654BE0" w:rsidP="00CB4A7B"/>
    <w:p w14:paraId="38E81709" w14:textId="77777777" w:rsidR="00654BE0" w:rsidRPr="00152882" w:rsidRDefault="00654BE0" w:rsidP="00CB4A7B">
      <w:pPr>
        <w:pStyle w:val="Heading2"/>
      </w:pPr>
      <w:r w:rsidRPr="00B44077">
        <w:t>Consider your requirements and desired model. If there is a mismatch, how will you</w:t>
      </w:r>
      <w:r w:rsidRPr="00152882">
        <w:t xml:space="preserve"> remediate or mitigate?</w:t>
      </w:r>
    </w:p>
    <w:p w14:paraId="3AC87755" w14:textId="77777777" w:rsidR="00654BE0" w:rsidRPr="00152882" w:rsidRDefault="00654BE0" w:rsidP="00CB4A7B">
      <w:r w:rsidRPr="00152882">
        <w:t>(Request room change, work around limitation, request additional equipment, change model…)</w:t>
      </w:r>
    </w:p>
    <w:p w14:paraId="3796C129" w14:textId="77777777" w:rsidR="00654BE0" w:rsidRDefault="00654BE0" w:rsidP="00CB4A7B">
      <w:r>
        <w:tab/>
      </w:r>
    </w:p>
    <w:p w14:paraId="2D7D0E19" w14:textId="77777777" w:rsidR="00654BE0" w:rsidRPr="009D74CC" w:rsidRDefault="00654BE0" w:rsidP="00CB4A7B">
      <w:pPr>
        <w:pStyle w:val="Heading2"/>
      </w:pPr>
      <w:r w:rsidRPr="00B44077">
        <w:t xml:space="preserve">To obtain the required resource(s) who do you need to contact? </w:t>
      </w:r>
      <w:r w:rsidRPr="00B44077">
        <w:br/>
        <w:t>(Ex.: students need to purchase from bookstore, you need to request installation of technology in the classroom…)</w:t>
      </w:r>
    </w:p>
    <w:p w14:paraId="3192A482" w14:textId="77777777" w:rsidR="00654BE0" w:rsidRDefault="00654BE0" w:rsidP="00CB4A7B">
      <w:r>
        <w:tab/>
      </w:r>
    </w:p>
    <w:p w14:paraId="61BDD761" w14:textId="77777777" w:rsidR="00654BE0" w:rsidRDefault="00654BE0" w:rsidP="00CB4A7B">
      <w:pPr>
        <w:pStyle w:val="Heading2"/>
      </w:pPr>
      <w:r w:rsidRPr="00393D07">
        <w:t xml:space="preserve">What will you need to do to obtain materials &amp; equipment, </w:t>
      </w:r>
      <w:proofErr w:type="gramStart"/>
      <w:r w:rsidRPr="00393D07">
        <w:t>when,</w:t>
      </w:r>
      <w:proofErr w:type="gramEnd"/>
      <w:r w:rsidRPr="00393D07">
        <w:t xml:space="preserve"> how many of each item, what is the cost…</w:t>
      </w:r>
    </w:p>
    <w:p w14:paraId="4AFCA15E" w14:textId="77777777" w:rsidR="00654BE0" w:rsidRDefault="00654BE0" w:rsidP="00CB4A7B">
      <w:r>
        <w:tab/>
      </w:r>
    </w:p>
    <w:p w14:paraId="58C77A06" w14:textId="77777777" w:rsidR="00654BE0" w:rsidRPr="00F5468B" w:rsidRDefault="00654BE0" w:rsidP="00CB4A7B">
      <w:pPr>
        <w:pStyle w:val="Heading2"/>
      </w:pPr>
      <w:r w:rsidRPr="00F5468B">
        <w:t>Desk set-up (before start of term)</w:t>
      </w:r>
    </w:p>
    <w:p w14:paraId="77A12114" w14:textId="77777777" w:rsidR="00654BE0" w:rsidRDefault="00654BE0" w:rsidP="00CB4A7B">
      <w:r w:rsidRPr="00DA6022">
        <w:t xml:space="preserve">(Laptop/desktop, number of monitors, internet…)  </w:t>
      </w:r>
    </w:p>
    <w:p w14:paraId="7B7EE17E" w14:textId="77777777" w:rsidR="00654BE0" w:rsidRDefault="00654BE0" w:rsidP="00CB4A7B"/>
    <w:p w14:paraId="4D9D87E6" w14:textId="77777777" w:rsidR="00654BE0" w:rsidRPr="001776D1" w:rsidRDefault="00654BE0" w:rsidP="00CB4A7B">
      <w:pPr>
        <w:rPr>
          <w:sz w:val="18"/>
          <w:szCs w:val="18"/>
        </w:rPr>
      </w:pPr>
      <w:r w:rsidRPr="001776D1">
        <w:rPr>
          <w:sz w:val="18"/>
          <w:szCs w:val="18"/>
        </w:rPr>
        <w:t>Check with your edtech/id for a list of features within your LMS and other technologies (such as chats, discussion groups, quizzing…)</w:t>
      </w:r>
    </w:p>
    <w:p w14:paraId="47EB9620" w14:textId="77777777" w:rsidR="00857916" w:rsidRDefault="00857916">
      <w:pPr>
        <w:spacing w:after="160"/>
        <w:rPr>
          <w:rFonts w:ascii="Calibri" w:eastAsiaTheme="majorEastAsia" w:hAnsi="Calibri" w:cs="Calibri"/>
          <w:color w:val="000000" w:themeColor="text1"/>
          <w:sz w:val="26"/>
          <w:szCs w:val="26"/>
        </w:rPr>
      </w:pPr>
      <w:r>
        <w:br w:type="page"/>
      </w:r>
    </w:p>
    <w:p w14:paraId="2F735667" w14:textId="087079F4" w:rsidR="00654BE0" w:rsidRDefault="00857916" w:rsidP="00CB4A7B">
      <w:pPr>
        <w:pStyle w:val="Heading2"/>
      </w:pPr>
      <w:bookmarkStart w:id="13" w:name="e2"/>
      <w:r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5E0341A8" wp14:editId="2D5B1518">
            <wp:simplePos x="0" y="0"/>
            <wp:positionH relativeFrom="margin">
              <wp:align>left</wp:align>
            </wp:positionH>
            <wp:positionV relativeFrom="paragraph">
              <wp:posOffset>10772</wp:posOffset>
            </wp:positionV>
            <wp:extent cx="843220" cy="822960"/>
            <wp:effectExtent l="0" t="0" r="0" b="0"/>
            <wp:wrapSquare wrapText="bothSides"/>
            <wp:docPr id="2042114954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BE0">
        <w:t>Checklis</w:t>
      </w:r>
      <w:bookmarkEnd w:id="13"/>
      <w:r w:rsidR="00654BE0">
        <w:t>t</w:t>
      </w:r>
    </w:p>
    <w:p w14:paraId="76C66AB5" w14:textId="77777777" w:rsidR="00654BE0" w:rsidRPr="001776D1" w:rsidRDefault="00654BE0" w:rsidP="00CB4A7B">
      <w:pPr>
        <w:rPr>
          <w:sz w:val="18"/>
          <w:szCs w:val="18"/>
        </w:rPr>
      </w:pPr>
      <w:r w:rsidRPr="001776D1">
        <w:rPr>
          <w:sz w:val="18"/>
          <w:szCs w:val="18"/>
        </w:rPr>
        <w:t>(If it takes you more than 1 minute to figure out how to do an item, you may want to write down instructions for yourself.)</w:t>
      </w: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516"/>
        <w:gridCol w:w="4977"/>
        <w:gridCol w:w="4667"/>
      </w:tblGrid>
      <w:tr w:rsidR="00857916" w:rsidRPr="001776D1" w14:paraId="29DE7783" w14:textId="77777777" w:rsidTr="00857916">
        <w:tc>
          <w:tcPr>
            <w:tcW w:w="516" w:type="dxa"/>
          </w:tcPr>
          <w:p w14:paraId="292EBEA6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0154A9D2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667" w:type="dxa"/>
          </w:tcPr>
          <w:p w14:paraId="280383A7" w14:textId="6D046871" w:rsidR="00857916" w:rsidRPr="001776D1" w:rsidRDefault="00857916" w:rsidP="00CB4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857916" w:rsidRPr="001776D1" w14:paraId="6C8EF281" w14:textId="2A64C4D5" w:rsidTr="00857916">
        <w:tc>
          <w:tcPr>
            <w:tcW w:w="516" w:type="dxa"/>
          </w:tcPr>
          <w:p w14:paraId="34F891EC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3F02E16D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Test the computer &amp; internet</w:t>
            </w:r>
          </w:p>
        </w:tc>
        <w:tc>
          <w:tcPr>
            <w:tcW w:w="4667" w:type="dxa"/>
          </w:tcPr>
          <w:p w14:paraId="76DFEA74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49279A15" w14:textId="22B2019F" w:rsidTr="00857916">
        <w:tc>
          <w:tcPr>
            <w:tcW w:w="516" w:type="dxa"/>
          </w:tcPr>
          <w:p w14:paraId="42FA2BE2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12726208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Use the mic and figure out how to toggle it on and off</w:t>
            </w:r>
          </w:p>
        </w:tc>
        <w:tc>
          <w:tcPr>
            <w:tcW w:w="4667" w:type="dxa"/>
          </w:tcPr>
          <w:p w14:paraId="21F4FB9E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7444C30F" w14:textId="518E180E" w:rsidTr="00857916">
        <w:tc>
          <w:tcPr>
            <w:tcW w:w="516" w:type="dxa"/>
          </w:tcPr>
          <w:p w14:paraId="0F4EF4EB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63169451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Check the speakers</w:t>
            </w:r>
          </w:p>
        </w:tc>
        <w:tc>
          <w:tcPr>
            <w:tcW w:w="4667" w:type="dxa"/>
          </w:tcPr>
          <w:p w14:paraId="533DAAA0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1CBB668A" w14:textId="1410797F" w:rsidTr="00857916">
        <w:tc>
          <w:tcPr>
            <w:tcW w:w="516" w:type="dxa"/>
          </w:tcPr>
          <w:p w14:paraId="0CFC1C46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3ED56CCA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 xml:space="preserve">Display your slideshow presentation </w:t>
            </w:r>
          </w:p>
        </w:tc>
        <w:tc>
          <w:tcPr>
            <w:tcW w:w="4667" w:type="dxa"/>
          </w:tcPr>
          <w:p w14:paraId="5711B794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1318DA56" w14:textId="7BA07985" w:rsidTr="00857916">
        <w:tc>
          <w:tcPr>
            <w:tcW w:w="516" w:type="dxa"/>
          </w:tcPr>
          <w:p w14:paraId="5C5977D9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6F57B71E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Play a video and check the volume &amp; video quality</w:t>
            </w:r>
          </w:p>
        </w:tc>
        <w:tc>
          <w:tcPr>
            <w:tcW w:w="4667" w:type="dxa"/>
          </w:tcPr>
          <w:p w14:paraId="5662E730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0C5E0207" w14:textId="2C15EF23" w:rsidTr="00857916">
        <w:tc>
          <w:tcPr>
            <w:tcW w:w="516" w:type="dxa"/>
          </w:tcPr>
          <w:p w14:paraId="3B7CC007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3BDF9B85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 xml:space="preserve">Test muting &amp; unmuting all mics </w:t>
            </w:r>
          </w:p>
        </w:tc>
        <w:tc>
          <w:tcPr>
            <w:tcW w:w="4667" w:type="dxa"/>
          </w:tcPr>
          <w:p w14:paraId="6083CA5C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6A029633" w14:textId="61C2FB8C" w:rsidTr="00857916">
        <w:tc>
          <w:tcPr>
            <w:tcW w:w="516" w:type="dxa"/>
          </w:tcPr>
          <w:p w14:paraId="0D808FAD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18149E1E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Change display between your face &amp; screen(s)</w:t>
            </w:r>
          </w:p>
        </w:tc>
        <w:tc>
          <w:tcPr>
            <w:tcW w:w="4667" w:type="dxa"/>
          </w:tcPr>
          <w:p w14:paraId="10390F2A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26C01F99" w14:textId="1B531546" w:rsidTr="00857916">
        <w:tc>
          <w:tcPr>
            <w:tcW w:w="516" w:type="dxa"/>
          </w:tcPr>
          <w:p w14:paraId="0049104D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0E03116C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Check how to display student screens &amp; cameras</w:t>
            </w:r>
          </w:p>
        </w:tc>
        <w:tc>
          <w:tcPr>
            <w:tcW w:w="4667" w:type="dxa"/>
          </w:tcPr>
          <w:p w14:paraId="5D63D008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73A6ADA4" w14:textId="34E1C010" w:rsidTr="00857916">
        <w:tc>
          <w:tcPr>
            <w:tcW w:w="516" w:type="dxa"/>
          </w:tcPr>
          <w:p w14:paraId="3388FDBE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297B20D1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Check your power supplies to ensure all your equipment can be plugged in</w:t>
            </w:r>
          </w:p>
        </w:tc>
        <w:tc>
          <w:tcPr>
            <w:tcW w:w="4667" w:type="dxa"/>
          </w:tcPr>
          <w:p w14:paraId="5391FCE1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5C5664EA" w14:textId="185F1A5D" w:rsidTr="00857916">
        <w:tc>
          <w:tcPr>
            <w:tcW w:w="516" w:type="dxa"/>
          </w:tcPr>
          <w:p w14:paraId="5C6063DD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78E3F5B7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 xml:space="preserve">Create and review a test video </w:t>
            </w:r>
          </w:p>
        </w:tc>
        <w:tc>
          <w:tcPr>
            <w:tcW w:w="4667" w:type="dxa"/>
          </w:tcPr>
          <w:p w14:paraId="13831663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1F77443A" w14:textId="7C0AB0F2" w:rsidTr="00857916">
        <w:tc>
          <w:tcPr>
            <w:tcW w:w="516" w:type="dxa"/>
          </w:tcPr>
          <w:p w14:paraId="796A5386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7F1338CE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sz w:val="20"/>
                <w:szCs w:val="20"/>
              </w:rPr>
              <w:t>Save and send to yourself to test from another location</w:t>
            </w:r>
          </w:p>
        </w:tc>
        <w:tc>
          <w:tcPr>
            <w:tcW w:w="4667" w:type="dxa"/>
          </w:tcPr>
          <w:p w14:paraId="41333DEF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</w:tr>
      <w:tr w:rsidR="00857916" w:rsidRPr="001776D1" w14:paraId="1E7CAC60" w14:textId="06388E89" w:rsidTr="00857916">
        <w:tc>
          <w:tcPr>
            <w:tcW w:w="516" w:type="dxa"/>
          </w:tcPr>
          <w:p w14:paraId="3D81359E" w14:textId="77777777" w:rsidR="00857916" w:rsidRPr="001776D1" w:rsidRDefault="00857916" w:rsidP="00CB4A7B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14:paraId="20F2D25B" w14:textId="77777777" w:rsidR="00857916" w:rsidRPr="001776D1" w:rsidRDefault="00857916" w:rsidP="00CB4A7B">
            <w:pPr>
              <w:rPr>
                <w:sz w:val="20"/>
                <w:szCs w:val="20"/>
              </w:rPr>
            </w:pPr>
            <w:r w:rsidRPr="001776D1">
              <w:rPr>
                <w:rFonts w:cstheme="minorHAnsi"/>
                <w:sz w:val="20"/>
                <w:szCs w:val="20"/>
              </w:rPr>
              <w:t xml:space="preserve">Set-up discussion groups - </w:t>
            </w:r>
            <w:r w:rsidRPr="001776D1">
              <w:rPr>
                <w:sz w:val="20"/>
                <w:szCs w:val="20"/>
              </w:rPr>
              <w:t>Q&amp;A on course content &amp; administrative Q&amp;A</w:t>
            </w:r>
          </w:p>
        </w:tc>
        <w:tc>
          <w:tcPr>
            <w:tcW w:w="4667" w:type="dxa"/>
          </w:tcPr>
          <w:p w14:paraId="42C0C2EF" w14:textId="77777777" w:rsidR="00857916" w:rsidRPr="001776D1" w:rsidRDefault="00857916" w:rsidP="00CB4A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7916" w:rsidRPr="00BC1FFE" w14:paraId="120BE651" w14:textId="3C67B341" w:rsidTr="00857916">
        <w:tc>
          <w:tcPr>
            <w:tcW w:w="516" w:type="dxa"/>
          </w:tcPr>
          <w:p w14:paraId="2FEDA502" w14:textId="77777777" w:rsidR="00857916" w:rsidRPr="00BC1FFE" w:rsidRDefault="00857916" w:rsidP="00CB4A7B"/>
        </w:tc>
        <w:tc>
          <w:tcPr>
            <w:tcW w:w="4977" w:type="dxa"/>
          </w:tcPr>
          <w:p w14:paraId="4AE0182A" w14:textId="77777777" w:rsidR="00857916" w:rsidRPr="00BC1FFE" w:rsidRDefault="00857916" w:rsidP="00CB4A7B"/>
        </w:tc>
        <w:tc>
          <w:tcPr>
            <w:tcW w:w="4667" w:type="dxa"/>
          </w:tcPr>
          <w:p w14:paraId="71548C64" w14:textId="77777777" w:rsidR="00857916" w:rsidRPr="00BC1FFE" w:rsidRDefault="00857916" w:rsidP="00CB4A7B"/>
        </w:tc>
      </w:tr>
      <w:tr w:rsidR="00857916" w:rsidRPr="00BC1FFE" w14:paraId="72699E07" w14:textId="176652DF" w:rsidTr="00857916">
        <w:tc>
          <w:tcPr>
            <w:tcW w:w="516" w:type="dxa"/>
          </w:tcPr>
          <w:p w14:paraId="6D8F69D8" w14:textId="77777777" w:rsidR="00857916" w:rsidRPr="00BC1FFE" w:rsidRDefault="00857916" w:rsidP="00CB4A7B"/>
        </w:tc>
        <w:tc>
          <w:tcPr>
            <w:tcW w:w="4977" w:type="dxa"/>
          </w:tcPr>
          <w:p w14:paraId="31DC7B0E" w14:textId="77777777" w:rsidR="00857916" w:rsidRPr="00BC1FFE" w:rsidRDefault="00857916" w:rsidP="00CB4A7B"/>
        </w:tc>
        <w:tc>
          <w:tcPr>
            <w:tcW w:w="4667" w:type="dxa"/>
          </w:tcPr>
          <w:p w14:paraId="4B86015D" w14:textId="77777777" w:rsidR="00857916" w:rsidRPr="00BC1FFE" w:rsidRDefault="00857916" w:rsidP="00CB4A7B"/>
        </w:tc>
      </w:tr>
    </w:tbl>
    <w:p w14:paraId="31D626CB" w14:textId="77777777" w:rsidR="00654BE0" w:rsidRDefault="00654BE0" w:rsidP="00CB4A7B">
      <w:pPr>
        <w:pStyle w:val="Heading2"/>
      </w:pPr>
      <w:r>
        <w:t>If you are planning on some synchronous work for office hours or group work, test them:</w:t>
      </w:r>
    </w:p>
    <w:p w14:paraId="7F9B026C" w14:textId="77777777" w:rsidR="00654BE0" w:rsidRPr="001776D1" w:rsidRDefault="00654BE0" w:rsidP="00CB4A7B">
      <w:pPr>
        <w:rPr>
          <w:sz w:val="20"/>
          <w:szCs w:val="20"/>
        </w:rPr>
      </w:pPr>
      <w:r w:rsidRPr="001776D1">
        <w:rPr>
          <w:sz w:val="20"/>
          <w:szCs w:val="20"/>
        </w:rPr>
        <w:t>Videoconferencing software &amp; hardware</w:t>
      </w:r>
    </w:p>
    <w:p w14:paraId="78B8F0C7" w14:textId="77777777" w:rsidR="00654BE0" w:rsidRPr="001776D1" w:rsidRDefault="00654BE0" w:rsidP="00CB4A7B">
      <w:pPr>
        <w:rPr>
          <w:rFonts w:cstheme="minorHAnsi"/>
          <w:sz w:val="20"/>
          <w:szCs w:val="20"/>
        </w:rPr>
      </w:pPr>
      <w:r w:rsidRPr="001776D1">
        <w:rPr>
          <w:sz w:val="20"/>
          <w:szCs w:val="20"/>
        </w:rPr>
        <w:tab/>
      </w:r>
    </w:p>
    <w:p w14:paraId="69F9F2C2" w14:textId="77777777" w:rsidR="00654BE0" w:rsidRPr="001776D1" w:rsidRDefault="00654BE0" w:rsidP="00CB4A7B">
      <w:pPr>
        <w:rPr>
          <w:sz w:val="20"/>
          <w:szCs w:val="20"/>
        </w:rPr>
      </w:pPr>
      <w:r w:rsidRPr="001776D1">
        <w:rPr>
          <w:sz w:val="20"/>
          <w:szCs w:val="20"/>
        </w:rPr>
        <w:t>Calendaring software</w:t>
      </w:r>
    </w:p>
    <w:p w14:paraId="34E2EF0B" w14:textId="77777777" w:rsidR="00654BE0" w:rsidRPr="00393D07" w:rsidRDefault="00654BE0" w:rsidP="00CB4A7B">
      <w:pPr>
        <w:rPr>
          <w:rFonts w:cstheme="minorHAnsi"/>
        </w:rPr>
      </w:pPr>
      <w:r>
        <w:tab/>
      </w:r>
    </w:p>
    <w:p w14:paraId="00F9486D" w14:textId="77777777" w:rsidR="00654BE0" w:rsidRDefault="00654BE0" w:rsidP="00CB4A7B">
      <w:pPr>
        <w:pStyle w:val="Heading2"/>
      </w:pPr>
      <w:r>
        <w:t>Does syllabus include info about student requirements for equipment, time, software etc.?</w:t>
      </w:r>
    </w:p>
    <w:p w14:paraId="765C1F63" w14:textId="77777777" w:rsidR="00654BE0" w:rsidRDefault="00654BE0" w:rsidP="00CB4A7B">
      <w:r>
        <w:tab/>
      </w:r>
    </w:p>
    <w:p w14:paraId="472D1619" w14:textId="77777777" w:rsidR="00654BE0" w:rsidRDefault="00654BE0" w:rsidP="00CB4A7B">
      <w:pPr>
        <w:pStyle w:val="Heading2"/>
      </w:pPr>
      <w:r>
        <w:t>Does syllabus include information about technical support &amp; training for students?</w:t>
      </w:r>
    </w:p>
    <w:p w14:paraId="27B58923" w14:textId="77777777" w:rsidR="00654BE0" w:rsidRPr="00706A15" w:rsidRDefault="00654BE0" w:rsidP="00CB4A7B">
      <w:r>
        <w:tab/>
      </w:r>
    </w:p>
    <w:p w14:paraId="740144AE" w14:textId="77777777" w:rsidR="00294F81" w:rsidRDefault="00294F81" w:rsidP="00CB4A7B">
      <w:pPr>
        <w:sectPr w:rsidR="00294F81" w:rsidSect="00654BE0">
          <w:headerReference w:type="default" r:id="rId22"/>
          <w:pgSz w:w="12240" w:h="15840"/>
          <w:pgMar w:top="720" w:right="990" w:bottom="720" w:left="1080" w:header="432" w:footer="144" w:gutter="0"/>
          <w:cols w:space="720"/>
          <w:docGrid w:linePitch="360"/>
        </w:sectPr>
      </w:pPr>
    </w:p>
    <w:p w14:paraId="08D38A1E" w14:textId="77777777" w:rsidR="00CB4A7B" w:rsidRDefault="00CB4A7B" w:rsidP="00CB4A7B">
      <w:pPr>
        <w:pStyle w:val="Heading2"/>
        <w:rPr>
          <w:color w:val="749533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7E7C29C4" wp14:editId="7C5B4287">
            <wp:simplePos x="0" y="0"/>
            <wp:positionH relativeFrom="margin">
              <wp:align>left</wp:align>
            </wp:positionH>
            <wp:positionV relativeFrom="paragraph">
              <wp:posOffset>17550</wp:posOffset>
            </wp:positionV>
            <wp:extent cx="843220" cy="822960"/>
            <wp:effectExtent l="0" t="0" r="0" b="0"/>
            <wp:wrapSquare wrapText="bothSides"/>
            <wp:docPr id="1636293809" name="Picture 3" descr="A black background with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0948" name="Picture 3" descr="A black background with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64CBB" w14:textId="77777777" w:rsidR="00CB4A7B" w:rsidRPr="00E215ED" w:rsidRDefault="00CB4A7B" w:rsidP="00CB4A7B">
      <w:pPr>
        <w:pStyle w:val="Heading2"/>
      </w:pPr>
      <w:bookmarkStart w:id="15" w:name="f"/>
      <w:r w:rsidRPr="00E215ED">
        <w:t xml:space="preserve">Course </w:t>
      </w:r>
      <w:bookmarkEnd w:id="15"/>
      <w:r w:rsidRPr="00E215ED">
        <w:t>title &amp; Number/Section/Term</w:t>
      </w:r>
    </w:p>
    <w:p w14:paraId="0D9A85BE" w14:textId="77777777" w:rsidR="00CB4A7B" w:rsidRPr="00E215ED" w:rsidRDefault="00CB4A7B" w:rsidP="00CB4A7B"/>
    <w:p w14:paraId="4DBC0196" w14:textId="708B3394" w:rsidR="00CB4A7B" w:rsidRPr="00324EA2" w:rsidRDefault="00CB4A7B" w:rsidP="00CB4A7B"/>
    <w:p w14:paraId="5357BCFA" w14:textId="77777777" w:rsidR="002C7EBC" w:rsidRDefault="002C7EBC" w:rsidP="00CB4A7B">
      <w:pPr>
        <w:pStyle w:val="Heading2"/>
      </w:pPr>
    </w:p>
    <w:p w14:paraId="4095A92A" w14:textId="4AB9C217" w:rsidR="00CB4A7B" w:rsidRDefault="00CB4A7B" w:rsidP="00CB4A7B">
      <w:pPr>
        <w:pStyle w:val="Heading2"/>
      </w:pPr>
      <w:r w:rsidRPr="00E26A6D">
        <w:t xml:space="preserve">Is </w:t>
      </w:r>
      <w:r>
        <w:t xml:space="preserve">your </w:t>
      </w:r>
      <w:r w:rsidRPr="00E26A6D">
        <w:t>class set-up</w:t>
      </w:r>
      <w:r>
        <w:t xml:space="preserve"> in the LMS?</w:t>
      </w:r>
    </w:p>
    <w:p w14:paraId="488789A6" w14:textId="77777777" w:rsidR="00CB4A7B" w:rsidRPr="0032273F" w:rsidRDefault="00CB4A7B" w:rsidP="00CB4A7B">
      <w:r>
        <w:tab/>
      </w:r>
    </w:p>
    <w:p w14:paraId="12B87388" w14:textId="77777777" w:rsidR="00CB4A7B" w:rsidRDefault="00CB4A7B" w:rsidP="00CB4A7B">
      <w:pPr>
        <w:pStyle w:val="Heading2"/>
      </w:pPr>
      <w:r>
        <w:t>I</w:t>
      </w:r>
      <w:r w:rsidRPr="00E26A6D">
        <w:t>s a template applied</w:t>
      </w:r>
      <w:r>
        <w:t>?</w:t>
      </w:r>
      <w:r w:rsidRPr="00E26A6D">
        <w:t xml:space="preserve"> </w:t>
      </w:r>
    </w:p>
    <w:p w14:paraId="4934F429" w14:textId="77777777" w:rsidR="00CB4A7B" w:rsidRPr="0032273F" w:rsidRDefault="00CB4A7B" w:rsidP="00CB4A7B">
      <w:r>
        <w:tab/>
      </w:r>
    </w:p>
    <w:p w14:paraId="0F8794E0" w14:textId="77777777" w:rsidR="00CB4A7B" w:rsidRDefault="00CB4A7B" w:rsidP="00CB4A7B">
      <w:pPr>
        <w:pStyle w:val="Heading2"/>
      </w:pPr>
      <w:r>
        <w:t>W</w:t>
      </w:r>
      <w:r w:rsidRPr="00E26A6D">
        <w:t>here are directions for adding syllabus, readings, and managing grade center</w:t>
      </w:r>
      <w:r>
        <w:t>:</w:t>
      </w:r>
    </w:p>
    <w:p w14:paraId="5F670FE4" w14:textId="77777777" w:rsidR="00CB4A7B" w:rsidRPr="0032273F" w:rsidRDefault="00CB4A7B" w:rsidP="00CB4A7B">
      <w:r>
        <w:tab/>
      </w:r>
    </w:p>
    <w:p w14:paraId="0FD998B7" w14:textId="77777777" w:rsidR="00CB4A7B" w:rsidRPr="00EB51AF" w:rsidRDefault="00CB4A7B" w:rsidP="00CB4A7B">
      <w:pPr>
        <w:pStyle w:val="Heading2"/>
        <w:rPr>
          <w:rFonts w:eastAsiaTheme="minorHAnsi"/>
        </w:rPr>
      </w:pPr>
      <w:r w:rsidRPr="000B4139">
        <w:t xml:space="preserve">What features are included in the LMS? </w:t>
      </w:r>
      <w:r>
        <w:br/>
      </w:r>
      <w:r w:rsidRPr="00EB51AF">
        <w:rPr>
          <w:rFonts w:eastAsiaTheme="minorHAnsi"/>
        </w:rPr>
        <w:t>(discussion groups, chats, testing center, plagiarism checker,</w:t>
      </w:r>
      <w:r>
        <w:rPr>
          <w:rFonts w:eastAsiaTheme="minorHAnsi"/>
        </w:rPr>
        <w:t xml:space="preserve"> </w:t>
      </w:r>
      <w:r w:rsidRPr="00EB51AF">
        <w:rPr>
          <w:rFonts w:eastAsiaTheme="minorHAnsi"/>
        </w:rPr>
        <w:t>…)</w:t>
      </w:r>
    </w:p>
    <w:p w14:paraId="29C453C3" w14:textId="77777777" w:rsidR="00CB4A7B" w:rsidRDefault="00CB4A7B" w:rsidP="00CB4A7B">
      <w:r>
        <w:tab/>
      </w:r>
    </w:p>
    <w:p w14:paraId="6BCE2AEA" w14:textId="77777777" w:rsidR="00CB4A7B" w:rsidRDefault="00CB4A7B" w:rsidP="00CB4A7B">
      <w:pPr>
        <w:pStyle w:val="Heading2"/>
      </w:pPr>
      <w:r w:rsidRPr="000E0F5F">
        <w:t xml:space="preserve">What features do you need? </w:t>
      </w:r>
    </w:p>
    <w:p w14:paraId="5F51535C" w14:textId="77777777" w:rsidR="00CB4A7B" w:rsidRPr="00EB51AF" w:rsidRDefault="00CB4A7B" w:rsidP="00CB4A7B">
      <w:pPr>
        <w:pStyle w:val="Heading2"/>
        <w:rPr>
          <w:rFonts w:eastAsiaTheme="minorHAnsi"/>
        </w:rPr>
      </w:pPr>
      <w:r w:rsidRPr="00EB51AF">
        <w:rPr>
          <w:rFonts w:eastAsiaTheme="minorHAnsi"/>
        </w:rPr>
        <w:t>(Synchronous video, chats, discussion group(s), group video rooms…)</w:t>
      </w:r>
    </w:p>
    <w:p w14:paraId="4DF7D01B" w14:textId="77777777" w:rsidR="00CB4A7B" w:rsidRPr="0032273F" w:rsidRDefault="00CB4A7B" w:rsidP="00CB4A7B">
      <w:r>
        <w:tab/>
      </w:r>
    </w:p>
    <w:p w14:paraId="36F773ED" w14:textId="77777777" w:rsidR="00CB4A7B" w:rsidRDefault="00CB4A7B" w:rsidP="00CB4A7B">
      <w:pPr>
        <w:pStyle w:val="Heading2"/>
      </w:pPr>
      <w:r>
        <w:t>What are your contingency plans if this doesn’t work?</w:t>
      </w:r>
    </w:p>
    <w:p w14:paraId="4E2715F3" w14:textId="77777777" w:rsidR="00CB4A7B" w:rsidRDefault="00CB4A7B" w:rsidP="00CB4A7B">
      <w:r>
        <w:tab/>
      </w:r>
    </w:p>
    <w:p w14:paraId="4C81F6B9" w14:textId="77777777" w:rsidR="00CB4A7B" w:rsidRDefault="00CB4A7B" w:rsidP="00CB4A7B">
      <w:pPr>
        <w:pStyle w:val="Heading2"/>
      </w:pPr>
      <w:r>
        <w:t xml:space="preserve">How do you manage discussion groups? </w:t>
      </w:r>
    </w:p>
    <w:p w14:paraId="30E3032E" w14:textId="77777777" w:rsidR="00CB4A7B" w:rsidRDefault="00CB4A7B" w:rsidP="00CB4A7B">
      <w:r>
        <w:t>(create, make available to students, monitor, etc.</w:t>
      </w:r>
      <w:r w:rsidRPr="003C3FC5">
        <w:t>?</w:t>
      </w:r>
      <w:r>
        <w:t xml:space="preserve"> What are best practices)</w:t>
      </w:r>
    </w:p>
    <w:p w14:paraId="0FFDCBBD" w14:textId="77777777" w:rsidR="00CB4A7B" w:rsidRPr="000B4139" w:rsidRDefault="00CB4A7B" w:rsidP="00CB4A7B">
      <w:r>
        <w:tab/>
      </w:r>
    </w:p>
    <w:p w14:paraId="167DC4D7" w14:textId="77777777" w:rsidR="00CB4A7B" w:rsidRPr="00CB57A6" w:rsidRDefault="00CB4A7B" w:rsidP="00CB4A7B">
      <w:pPr>
        <w:pStyle w:val="Heading2"/>
        <w:rPr>
          <w:b/>
          <w:bCs/>
        </w:rPr>
      </w:pPr>
      <w:r w:rsidRPr="00CB57A6">
        <w:rPr>
          <w:b/>
          <w:bCs/>
        </w:rPr>
        <w:t>If you are planning group or paired activities</w:t>
      </w:r>
    </w:p>
    <w:p w14:paraId="71F521E7" w14:textId="77777777" w:rsidR="00CB4A7B" w:rsidRDefault="00CB4A7B" w:rsidP="00CB4A7B">
      <w:pPr>
        <w:pStyle w:val="Heading2"/>
      </w:pPr>
      <w:r>
        <w:t>How do you set-up videoconferencing breakout groups (Zoom, MS Teams…)?</w:t>
      </w:r>
    </w:p>
    <w:p w14:paraId="642284CA" w14:textId="77777777" w:rsidR="00CB4A7B" w:rsidRPr="000B4139" w:rsidRDefault="00CB4A7B" w:rsidP="00CB4A7B">
      <w:r>
        <w:tab/>
      </w:r>
    </w:p>
    <w:p w14:paraId="1B4D2C8D" w14:textId="77777777" w:rsidR="00CB4A7B" w:rsidRDefault="00CB4A7B" w:rsidP="00CB4A7B">
      <w:pPr>
        <w:pStyle w:val="Heading2"/>
      </w:pPr>
      <w:r>
        <w:t>How do you set-up group discussion groups?</w:t>
      </w:r>
    </w:p>
    <w:p w14:paraId="7AB2D7AA" w14:textId="77777777" w:rsidR="00CB4A7B" w:rsidRDefault="00CB4A7B" w:rsidP="00CB4A7B">
      <w:r>
        <w:t>(create, make available to students, monitor, etc.</w:t>
      </w:r>
      <w:r w:rsidRPr="003C3FC5">
        <w:t>?</w:t>
      </w:r>
      <w:r>
        <w:t xml:space="preserve"> What are best practices)</w:t>
      </w:r>
    </w:p>
    <w:p w14:paraId="3A0888AC" w14:textId="77777777" w:rsidR="00CB4A7B" w:rsidRPr="000B4139" w:rsidRDefault="00CB4A7B" w:rsidP="00CB4A7B">
      <w:r>
        <w:tab/>
      </w:r>
    </w:p>
    <w:p w14:paraId="74700852" w14:textId="77777777" w:rsidR="00CB4A7B" w:rsidRPr="00CB57A6" w:rsidRDefault="00CB4A7B" w:rsidP="00CB4A7B">
      <w:pPr>
        <w:pStyle w:val="Heading2"/>
        <w:rPr>
          <w:b/>
          <w:bCs/>
        </w:rPr>
      </w:pPr>
      <w:r w:rsidRPr="00CB57A6">
        <w:rPr>
          <w:b/>
          <w:bCs/>
        </w:rPr>
        <w:t>Test your computer(s)</w:t>
      </w:r>
    </w:p>
    <w:p w14:paraId="08FC29D4" w14:textId="77777777" w:rsidR="00CB4A7B" w:rsidRPr="00FF2F62" w:rsidRDefault="00CB4A7B" w:rsidP="00CB4A7B">
      <w:pPr>
        <w:pStyle w:val="Heading2"/>
      </w:pPr>
      <w:r w:rsidRPr="00FF2F62">
        <w:t>Can you access all needed systems?</w:t>
      </w:r>
    </w:p>
    <w:p w14:paraId="4CDD5D31" w14:textId="77777777" w:rsidR="00CB4A7B" w:rsidRPr="000B4139" w:rsidRDefault="00CB4A7B" w:rsidP="00CB4A7B">
      <w:r>
        <w:tab/>
      </w:r>
    </w:p>
    <w:p w14:paraId="634CFCF6" w14:textId="77777777" w:rsidR="00CB4A7B" w:rsidRPr="00FF2F62" w:rsidRDefault="00CB4A7B" w:rsidP="00CB4A7B">
      <w:pPr>
        <w:pStyle w:val="Heading2"/>
      </w:pPr>
      <w:r w:rsidRPr="00FF2F62">
        <w:t>Can you load any needed files to the system (LMS, other)?</w:t>
      </w:r>
    </w:p>
    <w:p w14:paraId="1B91533E" w14:textId="77777777" w:rsidR="00CB4A7B" w:rsidRPr="000B4139" w:rsidRDefault="00CB4A7B" w:rsidP="00CB4A7B">
      <w:r>
        <w:tab/>
      </w:r>
    </w:p>
    <w:p w14:paraId="31333E40" w14:textId="77777777" w:rsidR="00CB4A7B" w:rsidRPr="00FF2F62" w:rsidRDefault="00CB4A7B" w:rsidP="00CB4A7B">
      <w:pPr>
        <w:pStyle w:val="Heading2"/>
      </w:pPr>
      <w:r w:rsidRPr="00FF2F62">
        <w:t>Display your presentation using your computer and view in appropriate technology</w:t>
      </w:r>
    </w:p>
    <w:p w14:paraId="15E7F718" w14:textId="77777777" w:rsidR="00CB4A7B" w:rsidRPr="000B4139" w:rsidRDefault="00CB4A7B" w:rsidP="00CB4A7B">
      <w:r>
        <w:tab/>
      </w:r>
    </w:p>
    <w:p w14:paraId="7EFEFF06" w14:textId="2639102C" w:rsidR="00CB4A7B" w:rsidRDefault="00CB4A7B" w:rsidP="00CB4A7B">
      <w:pPr>
        <w:pStyle w:val="Heading2"/>
      </w:pPr>
      <w:r w:rsidRPr="00FF2F62">
        <w:t>Check your power supply</w:t>
      </w:r>
      <w:r w:rsidR="00AB6070">
        <w:t xml:space="preserve"> (Do you have enough plugs handy?)</w:t>
      </w:r>
    </w:p>
    <w:p w14:paraId="178A88EF" w14:textId="77777777" w:rsidR="00CB4A7B" w:rsidRPr="00CB4A7B" w:rsidRDefault="00CB4A7B" w:rsidP="00CB4A7B">
      <w:r w:rsidRPr="00CB4A7B">
        <w:tab/>
      </w:r>
    </w:p>
    <w:p w14:paraId="38B40720" w14:textId="77777777" w:rsidR="00CB4A7B" w:rsidRDefault="00CB4A7B" w:rsidP="00CB4A7B">
      <w:r>
        <w:t>You may want to c</w:t>
      </w:r>
      <w:r w:rsidRPr="004B3073">
        <w:t>heck with your educational technologists/instructional designers for a list of features within your learning management system</w:t>
      </w:r>
      <w:r>
        <w:t xml:space="preserve"> and other educational technologies</w:t>
      </w:r>
      <w:r w:rsidRPr="004B3073">
        <w:t xml:space="preserve"> (such as chats, discussion groups, quizzing…)</w:t>
      </w:r>
    </w:p>
    <w:p w14:paraId="6D822958" w14:textId="77777777" w:rsidR="00CB4A7B" w:rsidRDefault="00CB4A7B" w:rsidP="00CB4A7B"/>
    <w:sectPr w:rsidR="00CB4A7B" w:rsidSect="00CB4A7B">
      <w:headerReference w:type="default" r:id="rId23"/>
      <w:pgSz w:w="12240" w:h="15840"/>
      <w:pgMar w:top="720" w:right="99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5AD9" w14:textId="77777777" w:rsidR="00B25FA2" w:rsidRDefault="00B25FA2" w:rsidP="00CB4A7B">
      <w:r>
        <w:separator/>
      </w:r>
    </w:p>
  </w:endnote>
  <w:endnote w:type="continuationSeparator" w:id="0">
    <w:p w14:paraId="7568CCBE" w14:textId="77777777" w:rsidR="00B25FA2" w:rsidRDefault="00B25FA2" w:rsidP="00C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12B4" w14:textId="77777777" w:rsidR="00B45BCB" w:rsidRPr="00337FAE" w:rsidRDefault="00B45BCB" w:rsidP="00B45BCB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5F2A4F8" wp14:editId="08AFAB0B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1977536310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67B0BA5A" w14:textId="5C2F18B4" w:rsidR="005A3C34" w:rsidRPr="00B45BCB" w:rsidRDefault="00B45BCB" w:rsidP="00B45BCB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Pr="001A1FB5">
      <w:rPr>
        <w:sz w:val="18"/>
        <w:szCs w:val="18"/>
      </w:rPr>
      <w:tab/>
      <w:t>240</w:t>
    </w:r>
    <w:r>
      <w:rPr>
        <w:sz w:val="18"/>
        <w:szCs w:val="18"/>
      </w:rPr>
      <w:t>5</w:t>
    </w:r>
    <w:r w:rsidR="006C1F69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889E" w14:textId="77777777" w:rsidR="00B45BCB" w:rsidRPr="00337FAE" w:rsidRDefault="00B45BCB" w:rsidP="00E316A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648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8CB53C" wp14:editId="51117724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263634583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4CB2CE4B" w14:textId="1F24A654" w:rsidR="006C1F69" w:rsidRPr="00B45BCB" w:rsidRDefault="00B45BCB" w:rsidP="00E316A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Pr="001A1FB5">
      <w:rPr>
        <w:sz w:val="18"/>
        <w:szCs w:val="18"/>
      </w:rPr>
      <w:tab/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4349" w14:textId="77777777" w:rsidR="0014750A" w:rsidRPr="00337FAE" w:rsidRDefault="0014750A" w:rsidP="00E316A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648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43098EF8" wp14:editId="60BEA818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299167620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410A4BC5" w14:textId="77777777" w:rsidR="0014750A" w:rsidRPr="00B45BCB" w:rsidRDefault="0014750A" w:rsidP="0014750A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6480"/>
      </w:tabs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Pr="001A1FB5">
      <w:rPr>
        <w:sz w:val="18"/>
        <w:szCs w:val="18"/>
      </w:rPr>
      <w:tab/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64AA" w14:textId="77777777" w:rsidR="00E316A3" w:rsidRPr="00337FAE" w:rsidRDefault="00E316A3" w:rsidP="00E316A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7C155698" wp14:editId="59A7F862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2097266133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070069B0" w14:textId="000FB9BB" w:rsidR="0004430B" w:rsidRPr="00E316A3" w:rsidRDefault="00E316A3" w:rsidP="0013472C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Pr="001A1FB5">
      <w:rPr>
        <w:sz w:val="18"/>
        <w:szCs w:val="18"/>
      </w:rPr>
      <w:tab/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AF6D" w14:textId="77777777" w:rsidR="00B25FA2" w:rsidRDefault="00B25FA2" w:rsidP="00CB4A7B">
      <w:r>
        <w:separator/>
      </w:r>
    </w:p>
  </w:footnote>
  <w:footnote w:type="continuationSeparator" w:id="0">
    <w:p w14:paraId="417D59AE" w14:textId="77777777" w:rsidR="00B25FA2" w:rsidRDefault="00B25FA2" w:rsidP="00CB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0A52" w14:textId="19D75252" w:rsidR="005A3C34" w:rsidRPr="005A3C34" w:rsidRDefault="005A3C34" w:rsidP="00D22A29">
    <w:pPr>
      <w:pStyle w:val="Title"/>
      <w:rPr>
        <w:rFonts w:eastAsia="Times New Roman"/>
      </w:rPr>
    </w:pPr>
    <w:bookmarkStart w:id="0" w:name="_Hlk168204216"/>
    <w:bookmarkStart w:id="1" w:name="_Hlk168204217"/>
    <w:r w:rsidRPr="005A3C34">
      <w:rPr>
        <w:rFonts w:eastAsia="Times New Roman"/>
      </w:rPr>
      <w:t>Worksheet</w:t>
    </w:r>
    <w:r w:rsidR="00262C2B">
      <w:rPr>
        <w:rFonts w:eastAsia="Times New Roman"/>
      </w:rPr>
      <w:t>s</w:t>
    </w:r>
    <w:r w:rsidRPr="005A3C34">
      <w:rPr>
        <w:rFonts w:eastAsia="Times New Roman"/>
      </w:rPr>
      <w:t xml:space="preserve"> 2.</w:t>
    </w:r>
    <w:r w:rsidR="00365A3C" w:rsidRPr="00365A3C">
      <w:rPr>
        <w:rFonts w:eastAsia="Times New Roman"/>
      </w:rPr>
      <w:t xml:space="preserve">2 </w:t>
    </w:r>
    <w:r w:rsidR="00C81B63">
      <w:rPr>
        <w:rFonts w:eastAsia="Times New Roman"/>
      </w:rPr>
      <w:t xml:space="preserve">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96B" w14:textId="3F450582" w:rsidR="004C0C00" w:rsidRPr="005A3C34" w:rsidRDefault="004C0C00" w:rsidP="00D22A29">
    <w:pPr>
      <w:pStyle w:val="Title"/>
      <w:rPr>
        <w:rFonts w:eastAsia="Times New Roman"/>
      </w:rPr>
    </w:pPr>
    <w:r w:rsidRPr="005A3C34">
      <w:rPr>
        <w:rFonts w:eastAsia="Times New Roman"/>
      </w:rPr>
      <w:t>Worksheet 2.</w:t>
    </w:r>
    <w:r w:rsidRPr="00365A3C">
      <w:rPr>
        <w:rFonts w:eastAsia="Times New Roman"/>
      </w:rPr>
      <w:t>2</w:t>
    </w:r>
    <w:r>
      <w:rPr>
        <w:rFonts w:eastAsia="Times New Roman"/>
      </w:rPr>
      <w:t>a</w:t>
    </w:r>
    <w:r w:rsidRPr="00365A3C">
      <w:rPr>
        <w:rFonts w:eastAsia="Times New Roman"/>
      </w:rPr>
      <w:t xml:space="preserve"> - Learning </w:t>
    </w:r>
    <w:r>
      <w:rPr>
        <w:rFonts w:eastAsia="Times New Roman"/>
      </w:rPr>
      <w:t xml:space="preserve">Structure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2648" w14:textId="0A593855" w:rsidR="00996EC9" w:rsidRPr="00996EC9" w:rsidRDefault="00996EC9" w:rsidP="00D22A29">
    <w:pPr>
      <w:pStyle w:val="Title"/>
      <w:rPr>
        <w:rFonts w:eastAsia="Times New Roman"/>
      </w:rPr>
    </w:pPr>
    <w:r w:rsidRPr="005A3C34">
      <w:rPr>
        <w:rFonts w:eastAsia="Times New Roman"/>
      </w:rPr>
      <w:t>Worksheet 2.</w:t>
    </w:r>
    <w:r w:rsidRPr="00365A3C">
      <w:rPr>
        <w:rFonts w:eastAsia="Times New Roman"/>
      </w:rPr>
      <w:t>2</w:t>
    </w:r>
    <w:r>
      <w:rPr>
        <w:rFonts w:eastAsia="Times New Roman"/>
      </w:rPr>
      <w:t>a</w:t>
    </w:r>
    <w:r w:rsidRPr="00365A3C">
      <w:rPr>
        <w:rFonts w:eastAsia="Times New Roman"/>
      </w:rPr>
      <w:t xml:space="preserve"> - Learning </w:t>
    </w:r>
    <w:r>
      <w:rPr>
        <w:rFonts w:eastAsia="Times New Roman"/>
      </w:rPr>
      <w:t xml:space="preserve">Structure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CA16" w14:textId="77777777" w:rsidR="0004430B" w:rsidRPr="005E75F4" w:rsidRDefault="00000000" w:rsidP="00195DD1">
    <w:pPr>
      <w:pStyle w:val="Heading1"/>
    </w:pPr>
    <w:bookmarkStart w:id="4" w:name="_Worksheet_2.2b_-"/>
    <w:bookmarkEnd w:id="4"/>
    <w:r w:rsidRPr="005E75F4">
      <w:t>Worksheet 2.2</w:t>
    </w:r>
    <w:r>
      <w:t>b</w:t>
    </w:r>
    <w:r w:rsidRPr="005E75F4">
      <w:t xml:space="preserve"> - Components of Interest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0410" w14:textId="77777777" w:rsidR="0004430B" w:rsidRPr="005E75F4" w:rsidRDefault="00000000" w:rsidP="00195DD1">
    <w:pPr>
      <w:pStyle w:val="Heading1"/>
    </w:pPr>
    <w:bookmarkStart w:id="8" w:name="_Worksheet_2.2c_–"/>
    <w:bookmarkEnd w:id="8"/>
    <w:r w:rsidRPr="005E75F4">
      <w:t>Worksheet 2.</w:t>
    </w:r>
    <w:r w:rsidRPr="002C52BF">
      <w:t>2</w:t>
    </w:r>
    <w:r>
      <w:t>c</w:t>
    </w:r>
    <w:r w:rsidRPr="002C52BF">
      <w:t xml:space="preserve"> – Synchronous </w:t>
    </w:r>
    <w:r>
      <w:t>Online</w:t>
    </w:r>
    <w:r w:rsidRPr="002C52BF">
      <w:t xml:space="preserve"> Requirements</w:t>
    </w:r>
    <w:r>
      <w:t xml:space="preserve"> &amp; Checklist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EBA2" w14:textId="77777777" w:rsidR="0004430B" w:rsidRPr="005E75F4" w:rsidRDefault="00000000" w:rsidP="00195DD1">
    <w:pPr>
      <w:pStyle w:val="Heading1"/>
    </w:pPr>
    <w:bookmarkStart w:id="11" w:name="_Worksheet_2.2d_–"/>
    <w:bookmarkEnd w:id="11"/>
    <w:r w:rsidRPr="005E75F4">
      <w:t>Worksheet 2.</w:t>
    </w:r>
    <w:r w:rsidRPr="002C52BF">
      <w:t>2d – Synchronous Classroom Requirements</w:t>
    </w:r>
    <w:r>
      <w:t xml:space="preserve"> &amp; Checklist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8FB" w14:textId="77777777" w:rsidR="0004430B" w:rsidRPr="005E75F4" w:rsidRDefault="00000000" w:rsidP="00195DD1">
    <w:pPr>
      <w:pStyle w:val="Heading1"/>
    </w:pPr>
    <w:bookmarkStart w:id="14" w:name="_Worksheet_2.2e_–"/>
    <w:bookmarkEnd w:id="14"/>
    <w:r w:rsidRPr="005E75F4">
      <w:t>Worksheet 2.</w:t>
    </w:r>
    <w:r w:rsidRPr="002C52BF">
      <w:t>2</w:t>
    </w:r>
    <w:r>
      <w:t>e</w:t>
    </w:r>
    <w:r w:rsidRPr="002C52BF">
      <w:t xml:space="preserve"> – </w:t>
    </w:r>
    <w:r w:rsidRPr="005C6755">
      <w:t>Asynchronous Requirements</w:t>
    </w:r>
    <w:r>
      <w:t xml:space="preserve"> &amp; Checklist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3ED6" w14:textId="6A6775C3" w:rsidR="0004430B" w:rsidRPr="002C7EBC" w:rsidRDefault="002C7EBC" w:rsidP="00195DD1">
    <w:pPr>
      <w:pStyle w:val="Heading1"/>
    </w:pPr>
    <w:bookmarkStart w:id="16" w:name="_Worksheet_2.2f_–"/>
    <w:bookmarkEnd w:id="16"/>
    <w:r w:rsidRPr="00D22A29">
      <w:rPr>
        <w:rStyle w:val="TitleChar"/>
      </w:rPr>
      <w:t>Worksheet</w:t>
    </w:r>
    <w:r w:rsidRPr="00314BEE">
      <w:t xml:space="preserve"> 2.2f – LMS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766C"/>
    <w:multiLevelType w:val="hybridMultilevel"/>
    <w:tmpl w:val="1CBA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5CF4"/>
    <w:multiLevelType w:val="hybridMultilevel"/>
    <w:tmpl w:val="6E4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A6B1D"/>
    <w:multiLevelType w:val="hybridMultilevel"/>
    <w:tmpl w:val="E5F0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8138A"/>
    <w:multiLevelType w:val="hybridMultilevel"/>
    <w:tmpl w:val="9BE0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20572"/>
    <w:multiLevelType w:val="hybridMultilevel"/>
    <w:tmpl w:val="4B1E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87000"/>
    <w:multiLevelType w:val="hybridMultilevel"/>
    <w:tmpl w:val="E96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F5254"/>
    <w:multiLevelType w:val="hybridMultilevel"/>
    <w:tmpl w:val="3708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55728"/>
    <w:multiLevelType w:val="hybridMultilevel"/>
    <w:tmpl w:val="CF52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79133">
    <w:abstractNumId w:val="6"/>
  </w:num>
  <w:num w:numId="2" w16cid:durableId="641427602">
    <w:abstractNumId w:val="5"/>
  </w:num>
  <w:num w:numId="3" w16cid:durableId="1716782134">
    <w:abstractNumId w:val="1"/>
  </w:num>
  <w:num w:numId="4" w16cid:durableId="1095442852">
    <w:abstractNumId w:val="4"/>
  </w:num>
  <w:num w:numId="5" w16cid:durableId="184056124">
    <w:abstractNumId w:val="2"/>
  </w:num>
  <w:num w:numId="6" w16cid:durableId="1239487113">
    <w:abstractNumId w:val="0"/>
  </w:num>
  <w:num w:numId="7" w16cid:durableId="1598631438">
    <w:abstractNumId w:val="3"/>
  </w:num>
  <w:num w:numId="8" w16cid:durableId="377709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C"/>
    <w:rsid w:val="00013034"/>
    <w:rsid w:val="0004430B"/>
    <w:rsid w:val="00066B94"/>
    <w:rsid w:val="000750F1"/>
    <w:rsid w:val="0008287F"/>
    <w:rsid w:val="00096546"/>
    <w:rsid w:val="000F7CB7"/>
    <w:rsid w:val="001058E4"/>
    <w:rsid w:val="0013472C"/>
    <w:rsid w:val="0014750A"/>
    <w:rsid w:val="00157EEA"/>
    <w:rsid w:val="0016023F"/>
    <w:rsid w:val="001776D1"/>
    <w:rsid w:val="0019158D"/>
    <w:rsid w:val="00195DD1"/>
    <w:rsid w:val="001D2754"/>
    <w:rsid w:val="001F32E0"/>
    <w:rsid w:val="002060C3"/>
    <w:rsid w:val="00220F63"/>
    <w:rsid w:val="00237333"/>
    <w:rsid w:val="002561D0"/>
    <w:rsid w:val="00262C2B"/>
    <w:rsid w:val="00294F81"/>
    <w:rsid w:val="002A328D"/>
    <w:rsid w:val="002C49D0"/>
    <w:rsid w:val="002C7EBC"/>
    <w:rsid w:val="002D2852"/>
    <w:rsid w:val="002D3036"/>
    <w:rsid w:val="002D5805"/>
    <w:rsid w:val="002E00C0"/>
    <w:rsid w:val="00310779"/>
    <w:rsid w:val="003652FB"/>
    <w:rsid w:val="00365A3C"/>
    <w:rsid w:val="003803A7"/>
    <w:rsid w:val="003857AC"/>
    <w:rsid w:val="003B1741"/>
    <w:rsid w:val="003E0A69"/>
    <w:rsid w:val="003F7409"/>
    <w:rsid w:val="00427B97"/>
    <w:rsid w:val="004663F1"/>
    <w:rsid w:val="00477BCD"/>
    <w:rsid w:val="00481E95"/>
    <w:rsid w:val="00490547"/>
    <w:rsid w:val="004C0C00"/>
    <w:rsid w:val="004C251E"/>
    <w:rsid w:val="004E1478"/>
    <w:rsid w:val="005024E1"/>
    <w:rsid w:val="00520F6E"/>
    <w:rsid w:val="005243D7"/>
    <w:rsid w:val="0052635D"/>
    <w:rsid w:val="005309F7"/>
    <w:rsid w:val="005316AD"/>
    <w:rsid w:val="005A3C34"/>
    <w:rsid w:val="005E392E"/>
    <w:rsid w:val="00606EBF"/>
    <w:rsid w:val="00623FE6"/>
    <w:rsid w:val="00643B71"/>
    <w:rsid w:val="00654BE0"/>
    <w:rsid w:val="00663D78"/>
    <w:rsid w:val="00671B31"/>
    <w:rsid w:val="006C1F69"/>
    <w:rsid w:val="006C49E3"/>
    <w:rsid w:val="006E0929"/>
    <w:rsid w:val="00721614"/>
    <w:rsid w:val="007959D3"/>
    <w:rsid w:val="007F5108"/>
    <w:rsid w:val="00815904"/>
    <w:rsid w:val="00857916"/>
    <w:rsid w:val="00882338"/>
    <w:rsid w:val="008F0EE9"/>
    <w:rsid w:val="00941862"/>
    <w:rsid w:val="00987C02"/>
    <w:rsid w:val="00994206"/>
    <w:rsid w:val="00996EC9"/>
    <w:rsid w:val="009A0A5C"/>
    <w:rsid w:val="009A6433"/>
    <w:rsid w:val="009A6A2A"/>
    <w:rsid w:val="00A02DF7"/>
    <w:rsid w:val="00A365AC"/>
    <w:rsid w:val="00AB6070"/>
    <w:rsid w:val="00AE3E31"/>
    <w:rsid w:val="00B0379F"/>
    <w:rsid w:val="00B23872"/>
    <w:rsid w:val="00B25FA2"/>
    <w:rsid w:val="00B45BCB"/>
    <w:rsid w:val="00B5714E"/>
    <w:rsid w:val="00B84215"/>
    <w:rsid w:val="00C05BCA"/>
    <w:rsid w:val="00C4649E"/>
    <w:rsid w:val="00C62899"/>
    <w:rsid w:val="00C7717F"/>
    <w:rsid w:val="00C81B63"/>
    <w:rsid w:val="00CB4A7B"/>
    <w:rsid w:val="00CB57A6"/>
    <w:rsid w:val="00D22A29"/>
    <w:rsid w:val="00D22DA9"/>
    <w:rsid w:val="00D24CC1"/>
    <w:rsid w:val="00D63C8F"/>
    <w:rsid w:val="00D753CA"/>
    <w:rsid w:val="00D908DC"/>
    <w:rsid w:val="00D92A79"/>
    <w:rsid w:val="00DC061B"/>
    <w:rsid w:val="00E316A3"/>
    <w:rsid w:val="00EC1DD3"/>
    <w:rsid w:val="00EC3E40"/>
    <w:rsid w:val="00EF1AB1"/>
    <w:rsid w:val="00F0209F"/>
    <w:rsid w:val="00F17298"/>
    <w:rsid w:val="00F17417"/>
    <w:rsid w:val="00F41F23"/>
    <w:rsid w:val="00F4737F"/>
    <w:rsid w:val="00F614D6"/>
    <w:rsid w:val="00F66266"/>
    <w:rsid w:val="00F927CB"/>
    <w:rsid w:val="00FD133C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7C5F1"/>
  <w15:chartTrackingRefBased/>
  <w15:docId w15:val="{548DE99C-8B9A-4444-BCC2-874B7E62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3C"/>
    <w:pPr>
      <w:spacing w:after="0"/>
    </w:pPr>
  </w:style>
  <w:style w:type="paragraph" w:styleId="Heading1">
    <w:name w:val="heading 1"/>
    <w:basedOn w:val="Title"/>
    <w:next w:val="Normal"/>
    <w:link w:val="Heading1Char"/>
    <w:uiPriority w:val="9"/>
    <w:qFormat/>
    <w:rsid w:val="0008287F"/>
    <w:pPr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3D7"/>
    <w:pPr>
      <w:keepNext/>
      <w:keepLines/>
      <w:outlineLvl w:val="1"/>
    </w:pPr>
    <w:rPr>
      <w:rFonts w:ascii="Calibri" w:eastAsiaTheme="majorEastAsia" w:hAnsi="Calibri" w:cs="Calibri"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C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43D7"/>
    <w:rPr>
      <w:rFonts w:ascii="Calibri" w:eastAsiaTheme="majorEastAsia" w:hAnsi="Calibri" w:cs="Calibri"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47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C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34"/>
  </w:style>
  <w:style w:type="paragraph" w:styleId="Footer">
    <w:name w:val="footer"/>
    <w:basedOn w:val="Normal"/>
    <w:link w:val="FooterChar"/>
    <w:uiPriority w:val="99"/>
    <w:unhideWhenUsed/>
    <w:rsid w:val="005A3C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C34"/>
  </w:style>
  <w:style w:type="character" w:customStyle="1" w:styleId="Heading5Char">
    <w:name w:val="Heading 5 Char"/>
    <w:basedOn w:val="DefaultParagraphFont"/>
    <w:link w:val="Heading5"/>
    <w:uiPriority w:val="9"/>
    <w:semiHidden/>
    <w:rsid w:val="005A3C3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663D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287F"/>
    <w:rPr>
      <w:rFonts w:ascii="Calibri" w:eastAsia="Times New Roman" w:hAnsi="Calibri" w:cs="Calibri"/>
      <w:color w:val="749533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rsid w:val="00654B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54BE0"/>
  </w:style>
  <w:style w:type="paragraph" w:styleId="Title">
    <w:name w:val="Title"/>
    <w:basedOn w:val="Heading2"/>
    <w:next w:val="Normal"/>
    <w:link w:val="TitleChar"/>
    <w:uiPriority w:val="10"/>
    <w:qFormat/>
    <w:rsid w:val="00D22A29"/>
    <w:pPr>
      <w:jc w:val="center"/>
    </w:pPr>
    <w:rPr>
      <w:color w:val="749533"/>
    </w:rPr>
  </w:style>
  <w:style w:type="character" w:customStyle="1" w:styleId="TitleChar">
    <w:name w:val="Title Char"/>
    <w:basedOn w:val="DefaultParagraphFont"/>
    <w:link w:val="Title"/>
    <w:uiPriority w:val="10"/>
    <w:rsid w:val="00D22A29"/>
    <w:rPr>
      <w:rFonts w:ascii="Calibri" w:eastAsiaTheme="majorEastAsia" w:hAnsi="Calibri" w:cs="Calibri"/>
      <w:color w:val="749533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8287F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3E0A69"/>
    <w:pPr>
      <w:spacing w:before="24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E0A6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E0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8BE9734F2AC4FA6831DF3AF18EDE9" ma:contentTypeVersion="16" ma:contentTypeDescription="Create a new document." ma:contentTypeScope="" ma:versionID="c3855e05cd6052e791746243c5fad575">
  <xsd:schema xmlns:xsd="http://www.w3.org/2001/XMLSchema" xmlns:xs="http://www.w3.org/2001/XMLSchema" xmlns:p="http://schemas.microsoft.com/office/2006/metadata/properties" xmlns:ns3="04b92896-e2fd-4da9-9f16-6133fdbfb5c3" xmlns:ns4="c8e98f0c-a219-4ce5-9882-5fa03867187b" targetNamespace="http://schemas.microsoft.com/office/2006/metadata/properties" ma:root="true" ma:fieldsID="aa8223837a438090f0726b802aa6488a" ns3:_="" ns4:_="">
    <xsd:import namespace="04b92896-e2fd-4da9-9f16-6133fdbfb5c3"/>
    <xsd:import namespace="c8e98f0c-a219-4ce5-9882-5fa038671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2896-e2fd-4da9-9f16-6133fdbfb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8f0c-a219-4ce5-9882-5fa038671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8CAAA-8961-44F6-AF00-2FD739856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29DC-4D5D-4FAE-B6C4-74ABCE48C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2896-e2fd-4da9-9f16-6133fdbfb5c3"/>
    <ds:schemaRef ds:uri="c8e98f0c-a219-4ce5-9882-5fa038671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37DEF-DA0B-432E-85E3-2DEDE75903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7AA9E-AD66-4C1B-B877-10D259F668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88</cp:revision>
  <dcterms:created xsi:type="dcterms:W3CDTF">2024-06-02T11:02:00Z</dcterms:created>
  <dcterms:modified xsi:type="dcterms:W3CDTF">2024-06-04T15:26:00Z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0x01010037B8BE9734F2AC4FA6831DF3AF18EDE9</vt:lpwstr>
  </property>
</Properties>
</file>